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0A7D" w14:textId="6D6C9A24" w:rsidR="00CE76AB" w:rsidRPr="0074217C" w:rsidRDefault="00CE76AB" w:rsidP="00CE76AB">
      <w:pPr>
        <w:pStyle w:val="berschrift1"/>
        <w:rPr>
          <w:caps/>
          <w:sz w:val="22"/>
          <w:szCs w:val="22"/>
        </w:rPr>
      </w:pPr>
      <w:r w:rsidRPr="0074217C">
        <w:rPr>
          <w:caps/>
          <w:sz w:val="22"/>
          <w:szCs w:val="22"/>
        </w:rPr>
        <w:t>Walliser Nachwuchs</w:t>
      </w:r>
      <w:r w:rsidR="002D63C3" w:rsidRPr="0074217C">
        <w:rPr>
          <w:caps/>
          <w:sz w:val="22"/>
          <w:szCs w:val="22"/>
        </w:rPr>
        <w:t xml:space="preserve"> </w:t>
      </w:r>
      <w:r w:rsidRPr="0074217C">
        <w:rPr>
          <w:caps/>
          <w:sz w:val="22"/>
          <w:szCs w:val="22"/>
        </w:rPr>
        <w:t>jahresmeisterschaft</w:t>
      </w:r>
      <w:r w:rsidR="002042A9" w:rsidRPr="0074217C">
        <w:rPr>
          <w:caps/>
          <w:sz w:val="22"/>
          <w:szCs w:val="22"/>
        </w:rPr>
        <w:t xml:space="preserve"> </w:t>
      </w:r>
      <w:r w:rsidR="00746BEE" w:rsidRPr="0074217C">
        <w:rPr>
          <w:caps/>
          <w:sz w:val="22"/>
          <w:szCs w:val="22"/>
        </w:rPr>
        <w:t>(WNJM</w:t>
      </w:r>
      <w:r w:rsidR="002042A9" w:rsidRPr="0074217C">
        <w:rPr>
          <w:caps/>
          <w:sz w:val="22"/>
          <w:szCs w:val="22"/>
        </w:rPr>
        <w:t xml:space="preserve">) </w:t>
      </w:r>
      <w:r w:rsidR="002E2435" w:rsidRPr="0074217C">
        <w:rPr>
          <w:caps/>
          <w:sz w:val="22"/>
          <w:szCs w:val="22"/>
        </w:rPr>
        <w:t>L</w:t>
      </w:r>
      <w:r w:rsidR="00CF3AAD">
        <w:rPr>
          <w:caps/>
          <w:sz w:val="22"/>
          <w:szCs w:val="22"/>
        </w:rPr>
        <w:t>G</w:t>
      </w:r>
    </w:p>
    <w:p w14:paraId="7B5316A7" w14:textId="77777777" w:rsidR="002D63C3" w:rsidRPr="0074217C" w:rsidRDefault="002D63C3" w:rsidP="002D63C3">
      <w:pPr>
        <w:rPr>
          <w:lang w:val="de-CH" w:eastAsia="de-DE"/>
        </w:rPr>
      </w:pPr>
    </w:p>
    <w:p w14:paraId="3D98FC2E" w14:textId="3A76B5BD" w:rsidR="001F7921" w:rsidRPr="0074217C" w:rsidRDefault="00687F74" w:rsidP="001F7921">
      <w:pPr>
        <w:rPr>
          <w:rFonts w:ascii="Arial" w:hAnsi="Arial" w:cs="Arial"/>
          <w:caps/>
          <w:sz w:val="22"/>
          <w:szCs w:val="22"/>
          <w:lang w:val="de-CH" w:eastAsia="de-DE"/>
        </w:rPr>
      </w:pPr>
      <w:r>
        <w:rPr>
          <w:rFonts w:ascii="Arial" w:hAnsi="Arial" w:cs="Arial"/>
          <w:caps/>
          <w:sz w:val="22"/>
          <w:szCs w:val="22"/>
          <w:lang w:val="de-CH" w:eastAsia="de-DE"/>
        </w:rPr>
        <w:t>Ausführungsbestimmungen</w:t>
      </w:r>
      <w:r w:rsidR="001F7921" w:rsidRPr="0074217C">
        <w:rPr>
          <w:rFonts w:ascii="Arial" w:hAnsi="Arial" w:cs="Arial"/>
          <w:caps/>
          <w:sz w:val="22"/>
          <w:szCs w:val="22"/>
          <w:lang w:val="de-CH" w:eastAsia="de-DE"/>
        </w:rPr>
        <w:t xml:space="preserve"> </w:t>
      </w:r>
      <w:r w:rsidR="00766D87">
        <w:rPr>
          <w:rFonts w:ascii="Arial" w:hAnsi="Arial" w:cs="Arial"/>
          <w:caps/>
          <w:sz w:val="22"/>
          <w:szCs w:val="22"/>
          <w:lang w:val="de-CH" w:eastAsia="de-DE"/>
        </w:rPr>
        <w:t xml:space="preserve">AFB </w:t>
      </w:r>
      <w:r w:rsidR="001F7921" w:rsidRPr="0074217C">
        <w:rPr>
          <w:rFonts w:ascii="Arial" w:hAnsi="Arial" w:cs="Arial"/>
          <w:caps/>
          <w:sz w:val="22"/>
          <w:szCs w:val="22"/>
          <w:lang w:val="de-CH" w:eastAsia="de-DE"/>
        </w:rPr>
        <w:t>und Meldefrist</w:t>
      </w:r>
      <w:r w:rsidR="00E5381A">
        <w:rPr>
          <w:rFonts w:ascii="Arial" w:hAnsi="Arial" w:cs="Arial"/>
          <w:caps/>
          <w:sz w:val="22"/>
          <w:szCs w:val="22"/>
          <w:lang w:val="de-CH" w:eastAsia="de-DE"/>
        </w:rPr>
        <w:t>en</w:t>
      </w:r>
      <w:r w:rsidR="00B87FC5">
        <w:rPr>
          <w:rFonts w:ascii="Arial" w:hAnsi="Arial" w:cs="Arial"/>
          <w:caps/>
          <w:sz w:val="22"/>
          <w:szCs w:val="22"/>
          <w:lang w:val="de-CH" w:eastAsia="de-DE"/>
        </w:rPr>
        <w:t xml:space="preserve"> 20</w:t>
      </w:r>
      <w:r w:rsidR="00CD5C8E">
        <w:rPr>
          <w:rFonts w:ascii="Arial" w:hAnsi="Arial" w:cs="Arial"/>
          <w:caps/>
          <w:sz w:val="22"/>
          <w:szCs w:val="22"/>
          <w:lang w:val="de-CH" w:eastAsia="de-DE"/>
        </w:rPr>
        <w:t>2</w:t>
      </w:r>
      <w:r w:rsidR="003F5AFA">
        <w:rPr>
          <w:rFonts w:ascii="Arial" w:hAnsi="Arial" w:cs="Arial"/>
          <w:caps/>
          <w:sz w:val="22"/>
          <w:szCs w:val="22"/>
          <w:lang w:val="de-CH" w:eastAsia="de-DE"/>
        </w:rPr>
        <w:t>3</w:t>
      </w:r>
      <w:r w:rsidR="00CD5C8E">
        <w:rPr>
          <w:rFonts w:ascii="Arial" w:hAnsi="Arial" w:cs="Arial"/>
          <w:caps/>
          <w:sz w:val="22"/>
          <w:szCs w:val="22"/>
          <w:lang w:val="de-CH" w:eastAsia="de-DE"/>
        </w:rPr>
        <w:t>/2</w:t>
      </w:r>
      <w:r w:rsidR="003F5AFA">
        <w:rPr>
          <w:rFonts w:ascii="Arial" w:hAnsi="Arial" w:cs="Arial"/>
          <w:caps/>
          <w:sz w:val="22"/>
          <w:szCs w:val="22"/>
          <w:lang w:val="de-CH" w:eastAsia="de-DE"/>
        </w:rPr>
        <w:t>4</w:t>
      </w:r>
    </w:p>
    <w:p w14:paraId="310F3FC3" w14:textId="77777777" w:rsidR="00CE76AB" w:rsidRPr="00CF3AAD" w:rsidRDefault="00CE76AB" w:rsidP="00CE76AB">
      <w:pPr>
        <w:rPr>
          <w:rFonts w:ascii="Arial" w:hAnsi="Arial" w:cs="Arial"/>
          <w:sz w:val="20"/>
          <w:lang w:val="de-CH"/>
        </w:rPr>
      </w:pPr>
    </w:p>
    <w:p w14:paraId="310DE785" w14:textId="12F459E9" w:rsidR="00CE76AB" w:rsidRPr="009102A9" w:rsidRDefault="00CE76AB" w:rsidP="00CE76AB">
      <w:pPr>
        <w:rPr>
          <w:rFonts w:ascii="Arial" w:hAnsi="Arial" w:cs="Arial"/>
          <w:b w:val="0"/>
          <w:sz w:val="20"/>
          <w:lang w:val="de-CH"/>
        </w:rPr>
      </w:pPr>
      <w:r w:rsidRPr="009102A9">
        <w:rPr>
          <w:rFonts w:ascii="Arial" w:hAnsi="Arial" w:cs="Arial"/>
          <w:b w:val="0"/>
          <w:sz w:val="20"/>
          <w:lang w:val="de-CH"/>
        </w:rPr>
        <w:t>Gemäss den Daten im Jahreskalender des WSSV organisie</w:t>
      </w:r>
      <w:r w:rsidR="002D63C3" w:rsidRPr="009102A9">
        <w:rPr>
          <w:rFonts w:ascii="Arial" w:hAnsi="Arial" w:cs="Arial"/>
          <w:b w:val="0"/>
          <w:sz w:val="20"/>
          <w:lang w:val="de-CH"/>
        </w:rPr>
        <w:t xml:space="preserve">ren wir </w:t>
      </w:r>
      <w:r w:rsidR="00F10591" w:rsidRPr="009102A9">
        <w:rPr>
          <w:rFonts w:ascii="Arial" w:hAnsi="Arial" w:cs="Arial"/>
          <w:b w:val="0"/>
          <w:sz w:val="20"/>
          <w:lang w:val="de-CH"/>
        </w:rPr>
        <w:t>die Walliser</w:t>
      </w:r>
      <w:r w:rsidR="002D63C3" w:rsidRPr="009102A9">
        <w:rPr>
          <w:rFonts w:ascii="Arial" w:hAnsi="Arial" w:cs="Arial"/>
          <w:b w:val="0"/>
          <w:sz w:val="20"/>
          <w:lang w:val="de-CH"/>
        </w:rPr>
        <w:t xml:space="preserve"> Nachwuchs Jahres-</w:t>
      </w:r>
      <w:r w:rsidR="00746BEE" w:rsidRPr="009102A9">
        <w:rPr>
          <w:rFonts w:ascii="Arial" w:hAnsi="Arial" w:cs="Arial"/>
          <w:b w:val="0"/>
          <w:sz w:val="20"/>
          <w:lang w:val="de-CH"/>
        </w:rPr>
        <w:t>Meisterschaft Luftgewehr</w:t>
      </w:r>
      <w:r w:rsidR="00E5381A">
        <w:rPr>
          <w:rFonts w:ascii="Arial" w:hAnsi="Arial" w:cs="Arial"/>
          <w:sz w:val="20"/>
          <w:lang w:val="de-CH"/>
        </w:rPr>
        <w:t xml:space="preserve"> </w:t>
      </w:r>
      <w:r w:rsidR="008E04B4">
        <w:rPr>
          <w:rFonts w:ascii="Arial" w:hAnsi="Arial" w:cs="Arial"/>
          <w:sz w:val="20"/>
          <w:lang w:val="de-CH"/>
        </w:rPr>
        <w:t>(LG)</w:t>
      </w:r>
      <w:r w:rsidR="002E2435" w:rsidRPr="009102A9">
        <w:rPr>
          <w:rFonts w:ascii="Arial" w:hAnsi="Arial" w:cs="Arial"/>
          <w:sz w:val="20"/>
          <w:lang w:val="de-CH"/>
        </w:rPr>
        <w:t xml:space="preserve"> </w:t>
      </w:r>
      <w:r w:rsidR="002042A9" w:rsidRPr="009102A9">
        <w:rPr>
          <w:rFonts w:ascii="Arial" w:hAnsi="Arial" w:cs="Arial"/>
          <w:sz w:val="20"/>
          <w:lang w:val="de-CH"/>
        </w:rPr>
        <w:t>1</w:t>
      </w:r>
      <w:r w:rsidR="002D63C3" w:rsidRPr="009102A9">
        <w:rPr>
          <w:rFonts w:ascii="Arial" w:hAnsi="Arial" w:cs="Arial"/>
          <w:sz w:val="20"/>
          <w:lang w:val="de-CH"/>
        </w:rPr>
        <w:t>0m</w:t>
      </w:r>
      <w:r w:rsidR="002D63C3" w:rsidRPr="009102A9">
        <w:rPr>
          <w:rFonts w:ascii="Arial" w:hAnsi="Arial" w:cs="Arial"/>
          <w:b w:val="0"/>
          <w:sz w:val="20"/>
          <w:lang w:val="de-CH"/>
        </w:rPr>
        <w:t>.</w:t>
      </w:r>
    </w:p>
    <w:p w14:paraId="7D779E52" w14:textId="77777777" w:rsidR="00CE76AB" w:rsidRPr="009102A9" w:rsidRDefault="00CE76AB" w:rsidP="00CE76AB">
      <w:pPr>
        <w:jc w:val="both"/>
        <w:rPr>
          <w:rFonts w:ascii="Arial" w:hAnsi="Arial" w:cs="Arial"/>
          <w:sz w:val="20"/>
          <w:lang w:val="de-CH"/>
        </w:rPr>
      </w:pPr>
    </w:p>
    <w:p w14:paraId="7101BB27" w14:textId="77777777" w:rsidR="00CE76AB" w:rsidRPr="009102A9" w:rsidRDefault="00CE76AB" w:rsidP="00CE76AB">
      <w:pPr>
        <w:spacing w:after="120"/>
        <w:jc w:val="both"/>
        <w:rPr>
          <w:rFonts w:ascii="Arial" w:hAnsi="Arial" w:cs="Arial"/>
          <w:sz w:val="20"/>
          <w:u w:val="single"/>
          <w:lang w:val="de-CH"/>
        </w:rPr>
      </w:pPr>
      <w:r w:rsidRPr="009102A9">
        <w:rPr>
          <w:rFonts w:ascii="Arial" w:hAnsi="Arial" w:cs="Arial"/>
          <w:sz w:val="20"/>
          <w:u w:val="single"/>
          <w:lang w:val="de-CH"/>
        </w:rPr>
        <w:t>Kategorien:</w:t>
      </w:r>
    </w:p>
    <w:p w14:paraId="6A75C1AC" w14:textId="00F8AF3C" w:rsidR="003C7403" w:rsidRPr="00BD1DFF" w:rsidRDefault="009102A9" w:rsidP="002042A9">
      <w:pPr>
        <w:tabs>
          <w:tab w:val="left" w:pos="2280"/>
        </w:tabs>
        <w:ind w:left="708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Kat. </w:t>
      </w:r>
      <w:r w:rsidR="00F10591">
        <w:rPr>
          <w:rFonts w:ascii="Arial" w:hAnsi="Arial" w:cs="Arial"/>
          <w:sz w:val="20"/>
          <w:lang w:val="de-CH"/>
        </w:rPr>
        <w:t>A</w:t>
      </w:r>
      <w:r w:rsidR="00F10591" w:rsidRPr="00BD1DFF">
        <w:rPr>
          <w:rFonts w:ascii="Arial" w:hAnsi="Arial" w:cs="Arial"/>
          <w:sz w:val="20"/>
          <w:lang w:val="de-CH"/>
        </w:rPr>
        <w:t xml:space="preserve"> /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  <w:r w:rsidR="00AE2C01">
        <w:rPr>
          <w:rFonts w:ascii="Arial" w:hAnsi="Arial" w:cs="Arial"/>
          <w:sz w:val="20"/>
          <w:lang w:val="de-CH"/>
        </w:rPr>
        <w:t>U13</w:t>
      </w:r>
      <w:r w:rsidR="002042A9" w:rsidRPr="00BD1DFF">
        <w:rPr>
          <w:rFonts w:ascii="Arial" w:hAnsi="Arial" w:cs="Arial"/>
          <w:sz w:val="20"/>
          <w:lang w:val="de-CH"/>
        </w:rPr>
        <w:tab/>
      </w:r>
      <w:r w:rsidR="003C7403" w:rsidRPr="00BD1DFF">
        <w:rPr>
          <w:rFonts w:ascii="Arial" w:hAnsi="Arial" w:cs="Arial"/>
          <w:sz w:val="20"/>
          <w:lang w:val="de-CH"/>
        </w:rPr>
        <w:t xml:space="preserve"> </w:t>
      </w:r>
      <w:r w:rsidR="006F3F31" w:rsidRPr="00BD1DFF">
        <w:rPr>
          <w:rFonts w:ascii="Arial" w:hAnsi="Arial" w:cs="Arial"/>
          <w:sz w:val="20"/>
          <w:lang w:val="de-CH"/>
        </w:rPr>
        <w:t>stehend</w:t>
      </w:r>
      <w:r w:rsidR="002042A9" w:rsidRPr="00BD1DFF">
        <w:rPr>
          <w:rFonts w:ascii="Arial" w:hAnsi="Arial" w:cs="Arial"/>
          <w:sz w:val="20"/>
          <w:lang w:val="de-CH"/>
        </w:rPr>
        <w:t xml:space="preserve"> auf fe</w:t>
      </w:r>
      <w:r w:rsidR="002E2435" w:rsidRPr="00BD1DFF">
        <w:rPr>
          <w:rFonts w:ascii="Arial" w:hAnsi="Arial" w:cs="Arial"/>
          <w:sz w:val="20"/>
          <w:lang w:val="de-CH"/>
        </w:rPr>
        <w:t>ster Auflage</w:t>
      </w:r>
      <w:r w:rsidR="002E2435" w:rsidRPr="00BD1DFF">
        <w:rPr>
          <w:rFonts w:ascii="Arial" w:hAnsi="Arial" w:cs="Arial"/>
          <w:sz w:val="20"/>
          <w:lang w:val="de-CH"/>
        </w:rPr>
        <w:tab/>
        <w:t xml:space="preserve">           </w:t>
      </w:r>
      <w:r w:rsidR="003C7403" w:rsidRPr="00BD1DFF">
        <w:rPr>
          <w:rFonts w:ascii="Arial" w:hAnsi="Arial" w:cs="Arial"/>
          <w:sz w:val="20"/>
          <w:lang w:val="de-CH"/>
        </w:rPr>
        <w:t xml:space="preserve">   </w:t>
      </w:r>
      <w:r w:rsidR="00746BEE" w:rsidRPr="00BD1DFF">
        <w:rPr>
          <w:rFonts w:ascii="Arial" w:hAnsi="Arial" w:cs="Arial"/>
          <w:sz w:val="20"/>
          <w:lang w:val="de-CH"/>
        </w:rPr>
        <w:t>10–12-jährig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  <w:r w:rsidR="00F10591" w:rsidRPr="00BD1DFF">
        <w:rPr>
          <w:rFonts w:ascii="Arial" w:hAnsi="Arial" w:cs="Arial"/>
          <w:sz w:val="20"/>
          <w:lang w:val="de-CH"/>
        </w:rPr>
        <w:t>Jahrgang 2015</w:t>
      </w:r>
      <w:r w:rsidR="008044B6">
        <w:rPr>
          <w:rFonts w:ascii="Arial" w:hAnsi="Arial" w:cs="Arial"/>
          <w:sz w:val="20"/>
          <w:lang w:val="de-CH"/>
        </w:rPr>
        <w:t>-20</w:t>
      </w:r>
      <w:r w:rsidR="00A170AD">
        <w:rPr>
          <w:rFonts w:ascii="Arial" w:hAnsi="Arial" w:cs="Arial"/>
          <w:sz w:val="20"/>
          <w:lang w:val="de-CH"/>
        </w:rPr>
        <w:t>1</w:t>
      </w:r>
      <w:r w:rsidR="0030111F">
        <w:rPr>
          <w:rFonts w:ascii="Arial" w:hAnsi="Arial" w:cs="Arial"/>
          <w:sz w:val="20"/>
          <w:lang w:val="de-CH"/>
        </w:rPr>
        <w:t>3</w:t>
      </w:r>
    </w:p>
    <w:p w14:paraId="4293E316" w14:textId="19AFCC37" w:rsidR="003C7403" w:rsidRPr="00BD1DFF" w:rsidRDefault="002042A9" w:rsidP="002042A9">
      <w:pPr>
        <w:tabs>
          <w:tab w:val="left" w:pos="2280"/>
        </w:tabs>
        <w:ind w:left="708"/>
        <w:rPr>
          <w:rFonts w:ascii="Arial" w:hAnsi="Arial" w:cs="Arial"/>
          <w:sz w:val="20"/>
          <w:lang w:val="de-CH"/>
        </w:rPr>
      </w:pPr>
      <w:r w:rsidRPr="00BD1DFF">
        <w:rPr>
          <w:rFonts w:ascii="Arial" w:hAnsi="Arial" w:cs="Arial"/>
          <w:sz w:val="20"/>
          <w:lang w:val="de-CH"/>
        </w:rPr>
        <w:t xml:space="preserve">Kat. </w:t>
      </w:r>
      <w:r w:rsidR="00F10591">
        <w:rPr>
          <w:rFonts w:ascii="Arial" w:hAnsi="Arial" w:cs="Arial"/>
          <w:sz w:val="20"/>
          <w:lang w:val="de-CH"/>
        </w:rPr>
        <w:t>B</w:t>
      </w:r>
      <w:r w:rsidR="00F10591" w:rsidRPr="00BD1DFF">
        <w:rPr>
          <w:rFonts w:ascii="Arial" w:hAnsi="Arial" w:cs="Arial"/>
          <w:sz w:val="20"/>
          <w:lang w:val="de-CH"/>
        </w:rPr>
        <w:t xml:space="preserve"> /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  <w:r w:rsidR="00AE2C01">
        <w:rPr>
          <w:rFonts w:ascii="Arial" w:hAnsi="Arial" w:cs="Arial"/>
          <w:sz w:val="20"/>
          <w:lang w:val="de-CH"/>
        </w:rPr>
        <w:t>U13</w:t>
      </w:r>
      <w:r w:rsidR="003747F1">
        <w:rPr>
          <w:rFonts w:ascii="Arial" w:hAnsi="Arial" w:cs="Arial"/>
          <w:sz w:val="20"/>
          <w:lang w:val="de-CH"/>
        </w:rPr>
        <w:t>/U</w:t>
      </w:r>
      <w:r w:rsidR="00AE2C01">
        <w:rPr>
          <w:rFonts w:ascii="Arial" w:hAnsi="Arial" w:cs="Arial"/>
          <w:sz w:val="20"/>
          <w:lang w:val="de-CH"/>
        </w:rPr>
        <w:t>15</w:t>
      </w:r>
      <w:r w:rsidR="003C7403" w:rsidRPr="00BD1DFF">
        <w:rPr>
          <w:rFonts w:ascii="Arial" w:hAnsi="Arial" w:cs="Arial"/>
          <w:sz w:val="20"/>
          <w:lang w:val="de-CH"/>
        </w:rPr>
        <w:t xml:space="preserve"> </w:t>
      </w:r>
      <w:r w:rsidR="006F3F31" w:rsidRPr="00BD1DFF">
        <w:rPr>
          <w:rFonts w:ascii="Arial" w:hAnsi="Arial" w:cs="Arial"/>
          <w:sz w:val="20"/>
          <w:lang w:val="de-CH"/>
        </w:rPr>
        <w:t>stehend</w:t>
      </w:r>
      <w:r w:rsidR="002E2435" w:rsidRPr="00BD1DFF">
        <w:rPr>
          <w:rFonts w:ascii="Arial" w:hAnsi="Arial" w:cs="Arial"/>
          <w:sz w:val="20"/>
          <w:lang w:val="de-CH"/>
        </w:rPr>
        <w:t xml:space="preserve"> auf beweglicher Auflage  </w:t>
      </w:r>
      <w:r w:rsidR="003747F1">
        <w:rPr>
          <w:rFonts w:ascii="Arial" w:hAnsi="Arial" w:cs="Arial"/>
          <w:sz w:val="20"/>
          <w:lang w:val="de-CH"/>
        </w:rPr>
        <w:t xml:space="preserve">  </w:t>
      </w:r>
      <w:r w:rsidR="00F10591">
        <w:rPr>
          <w:rFonts w:ascii="Arial" w:hAnsi="Arial" w:cs="Arial"/>
          <w:sz w:val="20"/>
          <w:lang w:val="de-CH"/>
        </w:rPr>
        <w:t xml:space="preserve"> </w:t>
      </w:r>
      <w:r w:rsidR="00746BEE" w:rsidRPr="00BD1DFF">
        <w:rPr>
          <w:rFonts w:ascii="Arial" w:hAnsi="Arial" w:cs="Arial"/>
          <w:sz w:val="20"/>
          <w:lang w:val="de-CH"/>
        </w:rPr>
        <w:t>10–14-jährig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  <w:r w:rsidR="00F10591" w:rsidRPr="00BD1DFF">
        <w:rPr>
          <w:rFonts w:ascii="Arial" w:hAnsi="Arial" w:cs="Arial"/>
          <w:sz w:val="20"/>
          <w:lang w:val="de-CH"/>
        </w:rPr>
        <w:t>Jahrgang 2015</w:t>
      </w:r>
      <w:r w:rsidR="002E2435" w:rsidRPr="00BD1DFF">
        <w:rPr>
          <w:rFonts w:ascii="Arial" w:hAnsi="Arial" w:cs="Arial"/>
          <w:sz w:val="20"/>
          <w:lang w:val="de-CH"/>
        </w:rPr>
        <w:t>-</w:t>
      </w:r>
      <w:r w:rsidR="008044B6">
        <w:rPr>
          <w:rFonts w:ascii="Arial" w:hAnsi="Arial" w:cs="Arial"/>
          <w:sz w:val="20"/>
          <w:lang w:val="de-CH"/>
        </w:rPr>
        <w:t>20</w:t>
      </w:r>
      <w:r w:rsidR="000B37BE">
        <w:rPr>
          <w:rFonts w:ascii="Arial" w:hAnsi="Arial" w:cs="Arial"/>
          <w:sz w:val="20"/>
          <w:lang w:val="de-CH"/>
        </w:rPr>
        <w:t>1</w:t>
      </w:r>
      <w:r w:rsidR="0030111F">
        <w:rPr>
          <w:rFonts w:ascii="Arial" w:hAnsi="Arial" w:cs="Arial"/>
          <w:sz w:val="20"/>
          <w:lang w:val="de-CH"/>
        </w:rPr>
        <w:t>1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</w:p>
    <w:p w14:paraId="3E7BA9A5" w14:textId="0F6EED3A" w:rsidR="003C7403" w:rsidRPr="00BD1DFF" w:rsidRDefault="009102A9" w:rsidP="002042A9">
      <w:pPr>
        <w:tabs>
          <w:tab w:val="left" w:pos="2280"/>
        </w:tabs>
        <w:ind w:left="708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Kat. </w:t>
      </w:r>
      <w:r w:rsidR="00F10591">
        <w:rPr>
          <w:rFonts w:ascii="Arial" w:hAnsi="Arial" w:cs="Arial"/>
          <w:sz w:val="20"/>
          <w:lang w:val="de-CH"/>
        </w:rPr>
        <w:t>C</w:t>
      </w:r>
      <w:r w:rsidR="00F10591" w:rsidRPr="00BD1DFF">
        <w:rPr>
          <w:rFonts w:ascii="Arial" w:hAnsi="Arial" w:cs="Arial"/>
          <w:sz w:val="20"/>
          <w:lang w:val="de-CH"/>
        </w:rPr>
        <w:t xml:space="preserve"> /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  <w:r w:rsidR="00AE2C01">
        <w:rPr>
          <w:rFonts w:ascii="Arial" w:hAnsi="Arial" w:cs="Arial"/>
          <w:sz w:val="20"/>
          <w:lang w:val="de-CH"/>
        </w:rPr>
        <w:t>U</w:t>
      </w:r>
      <w:r w:rsidR="00290D65">
        <w:rPr>
          <w:rFonts w:ascii="Arial" w:hAnsi="Arial" w:cs="Arial"/>
          <w:sz w:val="20"/>
          <w:lang w:val="de-CH"/>
        </w:rPr>
        <w:t>17</w:t>
      </w:r>
      <w:r w:rsidR="003C7403" w:rsidRPr="00BD1DFF">
        <w:rPr>
          <w:rFonts w:ascii="Arial" w:hAnsi="Arial" w:cs="Arial"/>
          <w:sz w:val="20"/>
          <w:lang w:val="de-CH"/>
        </w:rPr>
        <w:t xml:space="preserve"> </w:t>
      </w:r>
      <w:r w:rsidR="006F3F31">
        <w:rPr>
          <w:rFonts w:ascii="Arial" w:hAnsi="Arial" w:cs="Arial"/>
          <w:sz w:val="20"/>
          <w:lang w:val="de-CH"/>
        </w:rPr>
        <w:t xml:space="preserve">        </w:t>
      </w:r>
      <w:r w:rsidR="006F3F31" w:rsidRPr="00BD1DFF">
        <w:rPr>
          <w:rFonts w:ascii="Arial" w:hAnsi="Arial" w:cs="Arial"/>
          <w:sz w:val="20"/>
          <w:lang w:val="de-CH"/>
        </w:rPr>
        <w:t>stehend</w:t>
      </w:r>
      <w:r w:rsidR="002E2435" w:rsidRPr="00BD1DFF">
        <w:rPr>
          <w:rFonts w:ascii="Arial" w:hAnsi="Arial" w:cs="Arial"/>
          <w:sz w:val="20"/>
          <w:lang w:val="de-CH"/>
        </w:rPr>
        <w:t xml:space="preserve"> frei</w:t>
      </w:r>
      <w:r w:rsidR="002E2435" w:rsidRPr="00BD1DFF">
        <w:rPr>
          <w:rFonts w:ascii="Arial" w:hAnsi="Arial" w:cs="Arial"/>
          <w:sz w:val="20"/>
          <w:lang w:val="de-CH"/>
        </w:rPr>
        <w:tab/>
      </w:r>
      <w:r w:rsidR="002E2435" w:rsidRPr="00BD1DFF">
        <w:rPr>
          <w:rFonts w:ascii="Arial" w:hAnsi="Arial" w:cs="Arial"/>
          <w:sz w:val="20"/>
          <w:lang w:val="de-CH"/>
        </w:rPr>
        <w:tab/>
      </w:r>
      <w:r w:rsidR="002E2435" w:rsidRPr="00BD1DFF">
        <w:rPr>
          <w:rFonts w:ascii="Arial" w:hAnsi="Arial" w:cs="Arial"/>
          <w:sz w:val="20"/>
          <w:lang w:val="de-CH"/>
        </w:rPr>
        <w:tab/>
        <w:t xml:space="preserve">           </w:t>
      </w:r>
      <w:r w:rsidR="003C7403" w:rsidRPr="00BD1DFF">
        <w:rPr>
          <w:rFonts w:ascii="Arial" w:hAnsi="Arial" w:cs="Arial"/>
          <w:sz w:val="20"/>
          <w:lang w:val="de-CH"/>
        </w:rPr>
        <w:t xml:space="preserve">   </w:t>
      </w:r>
      <w:r w:rsidR="00746BEE" w:rsidRPr="00BD1DFF">
        <w:rPr>
          <w:rFonts w:ascii="Arial" w:hAnsi="Arial" w:cs="Arial"/>
          <w:sz w:val="20"/>
          <w:lang w:val="de-CH"/>
        </w:rPr>
        <w:t>1</w:t>
      </w:r>
      <w:r w:rsidR="00746BEE">
        <w:rPr>
          <w:rFonts w:ascii="Arial" w:hAnsi="Arial" w:cs="Arial"/>
          <w:sz w:val="20"/>
          <w:lang w:val="de-CH"/>
        </w:rPr>
        <w:t>5</w:t>
      </w:r>
      <w:r w:rsidR="00746BEE" w:rsidRPr="00BD1DFF">
        <w:rPr>
          <w:rFonts w:ascii="Arial" w:hAnsi="Arial" w:cs="Arial"/>
          <w:sz w:val="20"/>
          <w:lang w:val="de-CH"/>
        </w:rPr>
        <w:t>–16-jährig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  <w:r w:rsidR="00F10591" w:rsidRPr="00BD1DFF">
        <w:rPr>
          <w:rFonts w:ascii="Arial" w:hAnsi="Arial" w:cs="Arial"/>
          <w:sz w:val="20"/>
          <w:lang w:val="de-CH"/>
        </w:rPr>
        <w:t>Jahrgang 2010</w:t>
      </w:r>
      <w:r w:rsidR="002042A9" w:rsidRPr="00BD1DFF">
        <w:rPr>
          <w:rFonts w:ascii="Arial" w:hAnsi="Arial" w:cs="Arial"/>
          <w:sz w:val="20"/>
          <w:lang w:val="de-CH"/>
        </w:rPr>
        <w:t>-</w:t>
      </w:r>
      <w:r w:rsidR="008044B6">
        <w:rPr>
          <w:rFonts w:ascii="Arial" w:hAnsi="Arial" w:cs="Arial"/>
          <w:sz w:val="20"/>
          <w:lang w:val="de-CH"/>
        </w:rPr>
        <w:t>20</w:t>
      </w:r>
      <w:r w:rsidR="009A65E2">
        <w:rPr>
          <w:rFonts w:ascii="Arial" w:hAnsi="Arial" w:cs="Arial"/>
          <w:sz w:val="20"/>
          <w:lang w:val="de-CH"/>
        </w:rPr>
        <w:t>0</w:t>
      </w:r>
      <w:r w:rsidR="00A84FB1">
        <w:rPr>
          <w:rFonts w:ascii="Arial" w:hAnsi="Arial" w:cs="Arial"/>
          <w:sz w:val="20"/>
          <w:lang w:val="de-CH"/>
        </w:rPr>
        <w:t>9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</w:p>
    <w:p w14:paraId="2927F2F0" w14:textId="0ED306B9" w:rsidR="003C7403" w:rsidRPr="00BD1DFF" w:rsidRDefault="009102A9" w:rsidP="002042A9">
      <w:pPr>
        <w:tabs>
          <w:tab w:val="left" w:pos="2280"/>
        </w:tabs>
        <w:ind w:left="708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Kat. </w:t>
      </w:r>
      <w:r w:rsidR="00F10591">
        <w:rPr>
          <w:rFonts w:ascii="Arial" w:hAnsi="Arial" w:cs="Arial"/>
          <w:sz w:val="20"/>
          <w:lang w:val="de-CH"/>
        </w:rPr>
        <w:t>D</w:t>
      </w:r>
      <w:r w:rsidR="00F10591" w:rsidRPr="00BD1DFF">
        <w:rPr>
          <w:rFonts w:ascii="Arial" w:hAnsi="Arial" w:cs="Arial"/>
          <w:sz w:val="20"/>
          <w:lang w:val="de-CH"/>
        </w:rPr>
        <w:t xml:space="preserve"> /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  <w:r w:rsidR="00AE2C01">
        <w:rPr>
          <w:rFonts w:ascii="Arial" w:hAnsi="Arial" w:cs="Arial"/>
          <w:sz w:val="20"/>
          <w:lang w:val="de-CH"/>
        </w:rPr>
        <w:t>U1</w:t>
      </w:r>
      <w:r w:rsidR="00290D65">
        <w:rPr>
          <w:rFonts w:ascii="Arial" w:hAnsi="Arial" w:cs="Arial"/>
          <w:sz w:val="20"/>
          <w:lang w:val="de-CH"/>
        </w:rPr>
        <w:t>9</w:t>
      </w:r>
      <w:r w:rsidR="00367F2E">
        <w:rPr>
          <w:rFonts w:ascii="Arial" w:hAnsi="Arial" w:cs="Arial"/>
          <w:sz w:val="20"/>
          <w:lang w:val="de-CH"/>
        </w:rPr>
        <w:t xml:space="preserve"> </w:t>
      </w:r>
      <w:r w:rsidR="00AA0860">
        <w:rPr>
          <w:rFonts w:ascii="Arial" w:hAnsi="Arial" w:cs="Arial"/>
          <w:sz w:val="20"/>
          <w:lang w:val="de-CH"/>
        </w:rPr>
        <w:t xml:space="preserve">        </w:t>
      </w:r>
      <w:r w:rsidR="006F3F31" w:rsidRPr="00BD1DFF">
        <w:rPr>
          <w:rFonts w:ascii="Arial" w:hAnsi="Arial" w:cs="Arial"/>
          <w:sz w:val="20"/>
          <w:lang w:val="de-CH"/>
        </w:rPr>
        <w:t>stehend</w:t>
      </w:r>
      <w:r w:rsidR="002E2435" w:rsidRPr="00BD1DFF">
        <w:rPr>
          <w:rFonts w:ascii="Arial" w:hAnsi="Arial" w:cs="Arial"/>
          <w:sz w:val="20"/>
          <w:lang w:val="de-CH"/>
        </w:rPr>
        <w:t xml:space="preserve"> frei</w:t>
      </w:r>
      <w:r w:rsidR="002E2435" w:rsidRPr="00BD1DFF">
        <w:rPr>
          <w:rFonts w:ascii="Arial" w:hAnsi="Arial" w:cs="Arial"/>
          <w:sz w:val="20"/>
          <w:lang w:val="de-CH"/>
        </w:rPr>
        <w:tab/>
      </w:r>
      <w:r w:rsidR="002E2435" w:rsidRPr="00BD1DFF">
        <w:rPr>
          <w:rFonts w:ascii="Arial" w:hAnsi="Arial" w:cs="Arial"/>
          <w:sz w:val="20"/>
          <w:lang w:val="de-CH"/>
        </w:rPr>
        <w:tab/>
      </w:r>
      <w:r w:rsidR="002E2435" w:rsidRPr="00BD1DFF">
        <w:rPr>
          <w:rFonts w:ascii="Arial" w:hAnsi="Arial" w:cs="Arial"/>
          <w:sz w:val="20"/>
          <w:lang w:val="de-CH"/>
        </w:rPr>
        <w:tab/>
        <w:t xml:space="preserve">           </w:t>
      </w:r>
      <w:r w:rsidR="003C7403" w:rsidRPr="00BD1DFF">
        <w:rPr>
          <w:rFonts w:ascii="Arial" w:hAnsi="Arial" w:cs="Arial"/>
          <w:sz w:val="20"/>
          <w:lang w:val="de-CH"/>
        </w:rPr>
        <w:t xml:space="preserve">   </w:t>
      </w:r>
      <w:r w:rsidR="00746BEE" w:rsidRPr="00BD1DFF">
        <w:rPr>
          <w:rFonts w:ascii="Arial" w:hAnsi="Arial" w:cs="Arial"/>
          <w:sz w:val="20"/>
          <w:lang w:val="de-CH"/>
        </w:rPr>
        <w:t>1</w:t>
      </w:r>
      <w:r w:rsidR="00746BEE">
        <w:rPr>
          <w:rFonts w:ascii="Arial" w:hAnsi="Arial" w:cs="Arial"/>
          <w:sz w:val="20"/>
          <w:lang w:val="de-CH"/>
        </w:rPr>
        <w:t>7</w:t>
      </w:r>
      <w:r w:rsidR="00746BEE" w:rsidRPr="00BD1DFF">
        <w:rPr>
          <w:rFonts w:ascii="Arial" w:hAnsi="Arial" w:cs="Arial"/>
          <w:sz w:val="20"/>
          <w:lang w:val="de-CH"/>
        </w:rPr>
        <w:t>–18-jährig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  <w:r w:rsidR="00F10591" w:rsidRPr="00BD1DFF">
        <w:rPr>
          <w:rFonts w:ascii="Arial" w:hAnsi="Arial" w:cs="Arial"/>
          <w:sz w:val="20"/>
          <w:lang w:val="de-CH"/>
        </w:rPr>
        <w:t>Jahrgang 2008</w:t>
      </w:r>
      <w:r w:rsidR="008044B6">
        <w:rPr>
          <w:rFonts w:ascii="Arial" w:hAnsi="Arial" w:cs="Arial"/>
          <w:sz w:val="20"/>
          <w:lang w:val="de-CH"/>
        </w:rPr>
        <w:t>-200</w:t>
      </w:r>
      <w:r w:rsidR="00A84FB1">
        <w:rPr>
          <w:rFonts w:ascii="Arial" w:hAnsi="Arial" w:cs="Arial"/>
          <w:sz w:val="20"/>
          <w:lang w:val="de-CH"/>
        </w:rPr>
        <w:t>7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</w:p>
    <w:p w14:paraId="393EACC8" w14:textId="48AA2DAE" w:rsidR="001D17BF" w:rsidRDefault="009102A9" w:rsidP="002042A9">
      <w:pPr>
        <w:tabs>
          <w:tab w:val="left" w:pos="2280"/>
        </w:tabs>
        <w:ind w:left="708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Kat. </w:t>
      </w:r>
      <w:r w:rsidR="00F10591">
        <w:rPr>
          <w:rFonts w:ascii="Arial" w:hAnsi="Arial" w:cs="Arial"/>
          <w:sz w:val="20"/>
          <w:lang w:val="de-CH"/>
        </w:rPr>
        <w:t>E</w:t>
      </w:r>
      <w:r w:rsidR="00F10591" w:rsidRPr="00BD1DFF">
        <w:rPr>
          <w:rFonts w:ascii="Arial" w:hAnsi="Arial" w:cs="Arial"/>
          <w:sz w:val="20"/>
          <w:lang w:val="de-CH"/>
        </w:rPr>
        <w:t xml:space="preserve"> /</w:t>
      </w:r>
      <w:r w:rsidR="00290D65">
        <w:rPr>
          <w:rFonts w:ascii="Arial" w:hAnsi="Arial" w:cs="Arial"/>
          <w:sz w:val="20"/>
          <w:lang w:val="de-CH"/>
        </w:rPr>
        <w:t xml:space="preserve"> </w:t>
      </w:r>
      <w:r w:rsidR="00AE2C01">
        <w:rPr>
          <w:rFonts w:ascii="Arial" w:hAnsi="Arial" w:cs="Arial"/>
          <w:sz w:val="20"/>
          <w:lang w:val="de-CH"/>
        </w:rPr>
        <w:t>U21</w:t>
      </w:r>
      <w:r w:rsidR="003C7403" w:rsidRPr="00BD1DFF">
        <w:rPr>
          <w:rFonts w:ascii="Arial" w:hAnsi="Arial" w:cs="Arial"/>
          <w:sz w:val="20"/>
          <w:lang w:val="de-CH"/>
        </w:rPr>
        <w:t xml:space="preserve"> </w:t>
      </w:r>
      <w:r w:rsidR="00AA0860">
        <w:rPr>
          <w:rFonts w:ascii="Arial" w:hAnsi="Arial" w:cs="Arial"/>
          <w:sz w:val="20"/>
          <w:lang w:val="de-CH"/>
        </w:rPr>
        <w:t xml:space="preserve">        </w:t>
      </w:r>
      <w:r w:rsidR="006F3F31" w:rsidRPr="00BD1DFF">
        <w:rPr>
          <w:rFonts w:ascii="Arial" w:hAnsi="Arial" w:cs="Arial"/>
          <w:sz w:val="20"/>
          <w:lang w:val="de-CH"/>
        </w:rPr>
        <w:t>stehend</w:t>
      </w:r>
      <w:r w:rsidR="002E2435" w:rsidRPr="00BD1DFF">
        <w:rPr>
          <w:rFonts w:ascii="Arial" w:hAnsi="Arial" w:cs="Arial"/>
          <w:sz w:val="20"/>
          <w:lang w:val="de-CH"/>
        </w:rPr>
        <w:t xml:space="preserve"> frei</w:t>
      </w:r>
      <w:r w:rsidR="002E2435" w:rsidRPr="00BD1DFF">
        <w:rPr>
          <w:rFonts w:ascii="Arial" w:hAnsi="Arial" w:cs="Arial"/>
          <w:sz w:val="20"/>
          <w:lang w:val="de-CH"/>
        </w:rPr>
        <w:tab/>
      </w:r>
      <w:r w:rsidR="002E2435" w:rsidRPr="00BD1DFF">
        <w:rPr>
          <w:rFonts w:ascii="Arial" w:hAnsi="Arial" w:cs="Arial"/>
          <w:sz w:val="20"/>
          <w:lang w:val="de-CH"/>
        </w:rPr>
        <w:tab/>
      </w:r>
      <w:r w:rsidR="002E2435" w:rsidRPr="00BD1DFF">
        <w:rPr>
          <w:rFonts w:ascii="Arial" w:hAnsi="Arial" w:cs="Arial"/>
          <w:sz w:val="20"/>
          <w:lang w:val="de-CH"/>
        </w:rPr>
        <w:tab/>
        <w:t xml:space="preserve">           </w:t>
      </w:r>
      <w:r w:rsidR="003C7403" w:rsidRPr="00BD1DFF">
        <w:rPr>
          <w:rFonts w:ascii="Arial" w:hAnsi="Arial" w:cs="Arial"/>
          <w:sz w:val="20"/>
          <w:lang w:val="de-CH"/>
        </w:rPr>
        <w:t xml:space="preserve">   </w:t>
      </w:r>
      <w:r w:rsidR="00746BEE" w:rsidRPr="00BD1DFF">
        <w:rPr>
          <w:rFonts w:ascii="Arial" w:hAnsi="Arial" w:cs="Arial"/>
          <w:sz w:val="20"/>
          <w:lang w:val="de-CH"/>
        </w:rPr>
        <w:t>1</w:t>
      </w:r>
      <w:r w:rsidR="00746BEE">
        <w:rPr>
          <w:rFonts w:ascii="Arial" w:hAnsi="Arial" w:cs="Arial"/>
          <w:sz w:val="20"/>
          <w:lang w:val="de-CH"/>
        </w:rPr>
        <w:t>9</w:t>
      </w:r>
      <w:r w:rsidR="00746BEE" w:rsidRPr="00BD1DFF">
        <w:rPr>
          <w:rFonts w:ascii="Arial" w:hAnsi="Arial" w:cs="Arial"/>
          <w:sz w:val="20"/>
          <w:lang w:val="de-CH"/>
        </w:rPr>
        <w:t>–20-jährig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  <w:r w:rsidR="00F10591" w:rsidRPr="00BD1DFF">
        <w:rPr>
          <w:rFonts w:ascii="Arial" w:hAnsi="Arial" w:cs="Arial"/>
          <w:sz w:val="20"/>
          <w:lang w:val="de-CH"/>
        </w:rPr>
        <w:t>Jahrgang 2006</w:t>
      </w:r>
      <w:r w:rsidR="002E2435" w:rsidRPr="00BD1DFF">
        <w:rPr>
          <w:rFonts w:ascii="Arial" w:hAnsi="Arial" w:cs="Arial"/>
          <w:sz w:val="20"/>
          <w:lang w:val="de-CH"/>
        </w:rPr>
        <w:t>-</w:t>
      </w:r>
      <w:r w:rsidR="008044B6">
        <w:rPr>
          <w:rFonts w:ascii="Arial" w:hAnsi="Arial" w:cs="Arial"/>
          <w:sz w:val="20"/>
          <w:lang w:val="de-CH"/>
        </w:rPr>
        <w:t>200</w:t>
      </w:r>
      <w:r w:rsidR="00A84FB1">
        <w:rPr>
          <w:rFonts w:ascii="Arial" w:hAnsi="Arial" w:cs="Arial"/>
          <w:sz w:val="20"/>
          <w:lang w:val="de-CH"/>
        </w:rPr>
        <w:t>5</w:t>
      </w:r>
    </w:p>
    <w:p w14:paraId="7C9FAC6A" w14:textId="51126336" w:rsidR="002042A9" w:rsidRPr="00BD1DFF" w:rsidRDefault="002C773C" w:rsidP="002042A9">
      <w:pPr>
        <w:tabs>
          <w:tab w:val="left" w:pos="2280"/>
        </w:tabs>
        <w:ind w:left="708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Schützen</w:t>
      </w:r>
      <w:r w:rsidR="00CE65CA">
        <w:rPr>
          <w:rFonts w:ascii="Arial" w:hAnsi="Arial" w:cs="Arial"/>
          <w:sz w:val="20"/>
          <w:lang w:val="de-CH"/>
        </w:rPr>
        <w:t>/innen</w:t>
      </w:r>
      <w:r w:rsidR="00770BCC">
        <w:rPr>
          <w:rFonts w:ascii="Arial" w:hAnsi="Arial" w:cs="Arial"/>
          <w:sz w:val="20"/>
          <w:lang w:val="de-CH"/>
        </w:rPr>
        <w:t xml:space="preserve"> </w:t>
      </w:r>
      <w:r w:rsidR="00A23E3E">
        <w:rPr>
          <w:rFonts w:ascii="Arial" w:hAnsi="Arial" w:cs="Arial"/>
          <w:sz w:val="20"/>
          <w:lang w:val="de-CH"/>
        </w:rPr>
        <w:t>der</w:t>
      </w:r>
      <w:r w:rsidR="00770BCC">
        <w:rPr>
          <w:rFonts w:ascii="Arial" w:hAnsi="Arial" w:cs="Arial"/>
          <w:sz w:val="20"/>
          <w:lang w:val="de-CH"/>
        </w:rPr>
        <w:t xml:space="preserve"> Kat. A-B</w:t>
      </w:r>
      <w:r w:rsidR="007C1DF8">
        <w:rPr>
          <w:rFonts w:ascii="Arial" w:hAnsi="Arial" w:cs="Arial"/>
          <w:sz w:val="20"/>
          <w:lang w:val="de-CH"/>
        </w:rPr>
        <w:t xml:space="preserve"> die Stehend fr</w:t>
      </w:r>
      <w:r w:rsidR="00912539">
        <w:rPr>
          <w:rFonts w:ascii="Arial" w:hAnsi="Arial" w:cs="Arial"/>
          <w:sz w:val="20"/>
          <w:lang w:val="de-CH"/>
        </w:rPr>
        <w:t>ei Schiessen werden der Kat</w:t>
      </w:r>
      <w:r w:rsidR="00B15AB5">
        <w:rPr>
          <w:rFonts w:ascii="Arial" w:hAnsi="Arial" w:cs="Arial"/>
          <w:sz w:val="20"/>
          <w:lang w:val="de-CH"/>
        </w:rPr>
        <w:t>. C zugeteilt</w:t>
      </w:r>
      <w:r w:rsidR="002E2435" w:rsidRPr="00BD1DFF">
        <w:rPr>
          <w:rFonts w:ascii="Arial" w:hAnsi="Arial" w:cs="Arial"/>
          <w:sz w:val="20"/>
          <w:lang w:val="de-CH"/>
        </w:rPr>
        <w:t xml:space="preserve"> </w:t>
      </w:r>
    </w:p>
    <w:p w14:paraId="14A64670" w14:textId="77777777" w:rsidR="00CE76AB" w:rsidRPr="00BD1DFF" w:rsidRDefault="00CE76AB" w:rsidP="00CE76AB">
      <w:pPr>
        <w:jc w:val="both"/>
        <w:rPr>
          <w:rFonts w:ascii="Arial" w:hAnsi="Arial" w:cs="Arial"/>
          <w:bCs/>
          <w:sz w:val="20"/>
          <w:lang w:val="de-CH"/>
        </w:rPr>
      </w:pPr>
    </w:p>
    <w:p w14:paraId="49E8E7C4" w14:textId="77777777" w:rsidR="00CE76AB" w:rsidRPr="009102A9" w:rsidRDefault="00CE76AB" w:rsidP="00CE76AB">
      <w:pPr>
        <w:spacing w:after="120"/>
        <w:jc w:val="both"/>
        <w:rPr>
          <w:rFonts w:ascii="Arial" w:hAnsi="Arial" w:cs="Arial"/>
          <w:bCs/>
          <w:sz w:val="20"/>
          <w:lang w:val="de-CH"/>
        </w:rPr>
      </w:pPr>
      <w:r w:rsidRPr="009102A9">
        <w:rPr>
          <w:rFonts w:ascii="Arial" w:hAnsi="Arial" w:cs="Arial"/>
          <w:bCs/>
          <w:sz w:val="20"/>
          <w:u w:val="single"/>
          <w:lang w:val="de-CH"/>
        </w:rPr>
        <w:t>Schiessdaten</w:t>
      </w:r>
      <w:r w:rsidRPr="009102A9">
        <w:rPr>
          <w:rFonts w:ascii="Arial" w:hAnsi="Arial" w:cs="Arial"/>
          <w:bCs/>
          <w:sz w:val="20"/>
          <w:lang w:val="de-CH"/>
        </w:rPr>
        <w:t>:</w:t>
      </w:r>
    </w:p>
    <w:p w14:paraId="549FF5C5" w14:textId="2EF6C566" w:rsidR="00B52587" w:rsidRDefault="00C50299" w:rsidP="00CE76AB">
      <w:pPr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Es werden 5 Runden</w:t>
      </w:r>
      <w:r w:rsidR="00CE76AB" w:rsidRPr="009102A9">
        <w:rPr>
          <w:rFonts w:ascii="Arial" w:hAnsi="Arial" w:cs="Arial"/>
          <w:b w:val="0"/>
          <w:sz w:val="20"/>
          <w:lang w:val="de-CH"/>
        </w:rPr>
        <w:t xml:space="preserve"> geschossen. </w:t>
      </w:r>
      <w:r w:rsidR="002D63C3" w:rsidRPr="009102A9">
        <w:rPr>
          <w:rFonts w:ascii="Arial" w:hAnsi="Arial" w:cs="Arial"/>
          <w:b w:val="0"/>
          <w:sz w:val="20"/>
          <w:lang w:val="de-CH"/>
        </w:rPr>
        <w:t xml:space="preserve">Die Runden 1 und 2 sowie 4 und 5 werden auf dem Heimstand geschossen. Die Runde 3 </w:t>
      </w:r>
      <w:r w:rsidR="00A91093">
        <w:rPr>
          <w:rFonts w:ascii="Arial" w:hAnsi="Arial" w:cs="Arial"/>
          <w:b w:val="0"/>
          <w:sz w:val="20"/>
          <w:lang w:val="de-CH"/>
        </w:rPr>
        <w:t>und der Final werden</w:t>
      </w:r>
      <w:r w:rsidR="002D63C3" w:rsidRPr="009102A9">
        <w:rPr>
          <w:rFonts w:ascii="Arial" w:hAnsi="Arial" w:cs="Arial"/>
          <w:b w:val="0"/>
          <w:sz w:val="20"/>
          <w:lang w:val="de-CH"/>
        </w:rPr>
        <w:t xml:space="preserve"> auf einem zentralen Schiessstand geschossen.</w:t>
      </w:r>
    </w:p>
    <w:p w14:paraId="07102312" w14:textId="3952EB87" w:rsidR="001E13A2" w:rsidRPr="009102A9" w:rsidRDefault="008044B6" w:rsidP="00CE76AB">
      <w:pPr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color w:val="FF0000"/>
          <w:sz w:val="20"/>
          <w:lang w:val="de-CH"/>
        </w:rPr>
        <w:t>Für D</w:t>
      </w:r>
      <w:r w:rsidR="00B52587">
        <w:rPr>
          <w:rFonts w:ascii="Arial" w:hAnsi="Arial" w:cs="Arial"/>
          <w:b w:val="0"/>
          <w:color w:val="FF0000"/>
          <w:sz w:val="20"/>
          <w:lang w:val="de-CH"/>
        </w:rPr>
        <w:t xml:space="preserve">ie Heimrunden </w:t>
      </w:r>
      <w:r>
        <w:rPr>
          <w:rFonts w:ascii="Arial" w:hAnsi="Arial" w:cs="Arial"/>
          <w:b w:val="0"/>
          <w:color w:val="FF0000"/>
          <w:sz w:val="20"/>
          <w:lang w:val="de-CH"/>
        </w:rPr>
        <w:t xml:space="preserve">werden </w:t>
      </w:r>
      <w:r w:rsidR="00B52587">
        <w:rPr>
          <w:rFonts w:ascii="Arial" w:hAnsi="Arial" w:cs="Arial"/>
          <w:b w:val="0"/>
          <w:color w:val="FF0000"/>
          <w:sz w:val="20"/>
          <w:lang w:val="de-CH"/>
        </w:rPr>
        <w:t>WSSV-</w:t>
      </w:r>
      <w:r w:rsidR="004C55E8">
        <w:rPr>
          <w:rFonts w:ascii="Arial" w:hAnsi="Arial" w:cs="Arial"/>
          <w:b w:val="0"/>
          <w:color w:val="FF0000"/>
          <w:sz w:val="20"/>
          <w:lang w:val="de-CH"/>
        </w:rPr>
        <w:t>Aufk</w:t>
      </w:r>
      <w:r w:rsidR="00B52587">
        <w:rPr>
          <w:rFonts w:ascii="Arial" w:hAnsi="Arial" w:cs="Arial"/>
          <w:b w:val="0"/>
          <w:color w:val="FF0000"/>
          <w:sz w:val="20"/>
          <w:lang w:val="de-CH"/>
        </w:rPr>
        <w:t>leber abgegeben! Es müssen min. 3 Wettkampfschüsse</w:t>
      </w:r>
      <w:r w:rsidR="003444F6">
        <w:rPr>
          <w:rFonts w:ascii="Arial" w:hAnsi="Arial" w:cs="Arial"/>
          <w:b w:val="0"/>
          <w:color w:val="FF0000"/>
          <w:sz w:val="20"/>
          <w:lang w:val="de-CH"/>
        </w:rPr>
        <w:t xml:space="preserve"> der 1. Passe</w:t>
      </w:r>
      <w:r w:rsidR="00B52587">
        <w:rPr>
          <w:rFonts w:ascii="Arial" w:hAnsi="Arial" w:cs="Arial"/>
          <w:b w:val="0"/>
          <w:color w:val="FF0000"/>
          <w:sz w:val="20"/>
          <w:lang w:val="de-CH"/>
        </w:rPr>
        <w:t xml:space="preserve"> auf</w:t>
      </w:r>
      <w:r w:rsidR="008F1A90">
        <w:rPr>
          <w:rFonts w:ascii="Arial" w:hAnsi="Arial" w:cs="Arial"/>
          <w:b w:val="0"/>
          <w:color w:val="FF0000"/>
          <w:sz w:val="20"/>
          <w:lang w:val="de-CH"/>
        </w:rPr>
        <w:t xml:space="preserve"> dem Kleber </w:t>
      </w:r>
      <w:r w:rsidR="00B52587">
        <w:rPr>
          <w:rFonts w:ascii="Arial" w:hAnsi="Arial" w:cs="Arial"/>
          <w:b w:val="0"/>
          <w:color w:val="FF0000"/>
          <w:sz w:val="20"/>
          <w:lang w:val="de-CH"/>
        </w:rPr>
        <w:t>gedruckt sein</w:t>
      </w:r>
      <w:r w:rsidR="008F1A90">
        <w:rPr>
          <w:rFonts w:ascii="Arial" w:hAnsi="Arial" w:cs="Arial"/>
          <w:b w:val="0"/>
          <w:color w:val="FF0000"/>
          <w:sz w:val="20"/>
          <w:lang w:val="de-CH"/>
        </w:rPr>
        <w:t>! Bei Scheiben</w:t>
      </w:r>
      <w:r w:rsidR="003444F6">
        <w:rPr>
          <w:rFonts w:ascii="Arial" w:hAnsi="Arial" w:cs="Arial"/>
          <w:b w:val="0"/>
          <w:color w:val="FF0000"/>
          <w:sz w:val="20"/>
          <w:lang w:val="de-CH"/>
        </w:rPr>
        <w:t>zügen wird auf Scheiben des WSSV geschossen</w:t>
      </w:r>
      <w:r w:rsidR="008F1A90">
        <w:rPr>
          <w:rFonts w:ascii="Arial" w:hAnsi="Arial" w:cs="Arial"/>
          <w:b w:val="0"/>
          <w:color w:val="FF0000"/>
          <w:sz w:val="20"/>
          <w:lang w:val="de-CH"/>
        </w:rPr>
        <w:t>.</w:t>
      </w:r>
      <w:r w:rsidR="00306F2D">
        <w:rPr>
          <w:rFonts w:ascii="Arial" w:hAnsi="Arial" w:cs="Arial"/>
          <w:b w:val="0"/>
          <w:color w:val="FF0000"/>
          <w:sz w:val="20"/>
          <w:lang w:val="de-CH"/>
        </w:rPr>
        <w:t xml:space="preserve"> Unbenützte Kleber </w:t>
      </w:r>
      <w:r w:rsidR="003444F6">
        <w:rPr>
          <w:rFonts w:ascii="Arial" w:hAnsi="Arial" w:cs="Arial"/>
          <w:b w:val="0"/>
          <w:color w:val="FF0000"/>
          <w:sz w:val="20"/>
          <w:lang w:val="de-CH"/>
        </w:rPr>
        <w:t xml:space="preserve">und Scheiben </w:t>
      </w:r>
      <w:r w:rsidR="00306F2D">
        <w:rPr>
          <w:rFonts w:ascii="Arial" w:hAnsi="Arial" w:cs="Arial"/>
          <w:b w:val="0"/>
          <w:color w:val="FF0000"/>
          <w:sz w:val="20"/>
          <w:lang w:val="de-CH"/>
        </w:rPr>
        <w:t>müssen am Schluss zurückgesendet werden. Ansonsten wird pro Kleber</w:t>
      </w:r>
      <w:r w:rsidR="003444F6">
        <w:rPr>
          <w:rFonts w:ascii="Arial" w:hAnsi="Arial" w:cs="Arial"/>
          <w:b w:val="0"/>
          <w:color w:val="FF0000"/>
          <w:sz w:val="20"/>
          <w:lang w:val="de-CH"/>
        </w:rPr>
        <w:t>/ 4 Scheiben</w:t>
      </w:r>
      <w:r w:rsidR="00306F2D">
        <w:rPr>
          <w:rFonts w:ascii="Arial" w:hAnsi="Arial" w:cs="Arial"/>
          <w:b w:val="0"/>
          <w:color w:val="FF0000"/>
          <w:sz w:val="20"/>
          <w:lang w:val="de-CH"/>
        </w:rPr>
        <w:t xml:space="preserve"> CHF 10.- dem Verein in Rechnung gestellt.</w:t>
      </w:r>
    </w:p>
    <w:p w14:paraId="4DBE97EE" w14:textId="77777777" w:rsidR="002D63C3" w:rsidRPr="009102A9" w:rsidRDefault="002D63C3" w:rsidP="00CE76AB">
      <w:pPr>
        <w:jc w:val="both"/>
        <w:rPr>
          <w:rFonts w:ascii="Arial" w:hAnsi="Arial" w:cs="Arial"/>
          <w:sz w:val="20"/>
          <w:lang w:val="de-CH"/>
        </w:rPr>
      </w:pPr>
    </w:p>
    <w:p w14:paraId="23D7752E" w14:textId="010F5144" w:rsidR="00CE76AB" w:rsidRPr="0074217C" w:rsidRDefault="00CE76AB" w:rsidP="00CE76AB">
      <w:pPr>
        <w:pStyle w:val="Textkrper"/>
        <w:tabs>
          <w:tab w:val="left" w:pos="2160"/>
          <w:tab w:val="left" w:pos="4140"/>
        </w:tabs>
        <w:spacing w:after="120"/>
        <w:rPr>
          <w:rFonts w:cs="Arial"/>
          <w:b/>
        </w:rPr>
      </w:pPr>
      <w:r w:rsidRPr="0074217C">
        <w:rPr>
          <w:rFonts w:cs="Arial"/>
          <w:b/>
          <w:u w:val="single"/>
        </w:rPr>
        <w:t>Me</w:t>
      </w:r>
      <w:r w:rsidR="0086086B">
        <w:rPr>
          <w:rFonts w:cs="Arial"/>
          <w:b/>
          <w:u w:val="single"/>
        </w:rPr>
        <w:t xml:space="preserve">ldeschluss </w:t>
      </w:r>
      <w:r w:rsidRPr="0074217C">
        <w:rPr>
          <w:rFonts w:cs="Arial"/>
          <w:b/>
          <w:u w:val="single"/>
        </w:rPr>
        <w:t xml:space="preserve">der </w:t>
      </w:r>
      <w:r w:rsidR="002D63C3" w:rsidRPr="0074217C">
        <w:rPr>
          <w:rFonts w:cs="Arial"/>
          <w:b/>
          <w:u w:val="single"/>
        </w:rPr>
        <w:t>Resultate</w:t>
      </w:r>
      <w:r w:rsidRPr="0074217C">
        <w:rPr>
          <w:rFonts w:cs="Arial"/>
          <w:b/>
          <w:u w:val="single"/>
        </w:rPr>
        <w:t>:</w:t>
      </w:r>
      <w:r w:rsidRPr="0074217C">
        <w:rPr>
          <w:rFonts w:cs="Arial"/>
          <w:b/>
        </w:rPr>
        <w:t xml:space="preserve"> </w:t>
      </w:r>
      <w:r w:rsidRPr="0074217C">
        <w:rPr>
          <w:rFonts w:cs="Arial"/>
          <w:b/>
        </w:rPr>
        <w:tab/>
      </w:r>
      <w:r w:rsidR="002D63C3" w:rsidRPr="0074217C">
        <w:rPr>
          <w:rFonts w:cs="Arial"/>
          <w:b/>
        </w:rPr>
        <w:t xml:space="preserve">Die </w:t>
      </w:r>
      <w:r w:rsidR="008E04B4">
        <w:rPr>
          <w:rFonts w:cs="Arial"/>
          <w:b/>
        </w:rPr>
        <w:t>Resultat</w:t>
      </w:r>
      <w:r w:rsidR="008E04B4" w:rsidRPr="0074217C">
        <w:rPr>
          <w:rFonts w:cs="Arial"/>
          <w:b/>
        </w:rPr>
        <w:t>meldung</w:t>
      </w:r>
      <w:r w:rsidR="002D63C3" w:rsidRPr="0074217C">
        <w:rPr>
          <w:rFonts w:cs="Arial"/>
          <w:b/>
        </w:rPr>
        <w:t xml:space="preserve"> der ersten Runde gilt als Anmeldung</w:t>
      </w:r>
    </w:p>
    <w:p w14:paraId="1BB738E2" w14:textId="18DFC2DA" w:rsidR="00CE76AB" w:rsidRPr="0074217C" w:rsidRDefault="002E2435" w:rsidP="002042A9">
      <w:pPr>
        <w:pStyle w:val="Textkrper"/>
        <w:tabs>
          <w:tab w:val="left" w:pos="851"/>
          <w:tab w:val="left" w:pos="2835"/>
        </w:tabs>
        <w:rPr>
          <w:rFonts w:cs="Arial"/>
          <w:b/>
        </w:rPr>
      </w:pPr>
      <w:r w:rsidRPr="0074217C">
        <w:rPr>
          <w:rFonts w:cs="Arial"/>
          <w:b/>
        </w:rPr>
        <w:t xml:space="preserve">1. Runde:                  </w:t>
      </w:r>
      <w:r w:rsidR="00ED12CC">
        <w:rPr>
          <w:rFonts w:cs="Arial"/>
          <w:b/>
        </w:rPr>
        <w:t>1</w:t>
      </w:r>
      <w:r w:rsidR="0022181F">
        <w:rPr>
          <w:rFonts w:cs="Arial"/>
          <w:b/>
        </w:rPr>
        <w:t>1</w:t>
      </w:r>
      <w:r w:rsidR="002042A9" w:rsidRPr="0074217C">
        <w:rPr>
          <w:rFonts w:cs="Arial"/>
          <w:b/>
        </w:rPr>
        <w:t>. November</w:t>
      </w:r>
      <w:r w:rsidR="00CE76AB" w:rsidRPr="0074217C">
        <w:rPr>
          <w:rFonts w:cs="Arial"/>
          <w:b/>
        </w:rPr>
        <w:t xml:space="preserve"> </w:t>
      </w:r>
      <w:r w:rsidR="002042A9" w:rsidRPr="0074217C">
        <w:rPr>
          <w:rFonts w:cs="Arial"/>
          <w:b/>
        </w:rPr>
        <w:tab/>
      </w:r>
      <w:r w:rsidR="00CE76AB" w:rsidRPr="0074217C">
        <w:rPr>
          <w:rFonts w:cs="Arial"/>
          <w:b/>
        </w:rPr>
        <w:t>20</w:t>
      </w:r>
      <w:r w:rsidR="00306E95">
        <w:rPr>
          <w:rFonts w:cs="Arial"/>
          <w:b/>
        </w:rPr>
        <w:t>2</w:t>
      </w:r>
      <w:r w:rsidR="0022181F">
        <w:rPr>
          <w:rFonts w:cs="Arial"/>
          <w:b/>
        </w:rPr>
        <w:t>4</w:t>
      </w:r>
    </w:p>
    <w:p w14:paraId="5F0E0167" w14:textId="2C9ACD3E" w:rsidR="00CE76AB" w:rsidRPr="0074217C" w:rsidRDefault="002E2435" w:rsidP="002042A9">
      <w:pPr>
        <w:pStyle w:val="Textkrper"/>
        <w:tabs>
          <w:tab w:val="left" w:pos="851"/>
          <w:tab w:val="left" w:pos="2835"/>
        </w:tabs>
        <w:rPr>
          <w:rFonts w:cs="Arial"/>
          <w:b/>
        </w:rPr>
      </w:pPr>
      <w:r w:rsidRPr="0074217C">
        <w:rPr>
          <w:rFonts w:cs="Arial"/>
          <w:b/>
        </w:rPr>
        <w:t xml:space="preserve">2. Runde:                  </w:t>
      </w:r>
      <w:r w:rsidR="00ED12CC">
        <w:rPr>
          <w:rFonts w:cs="Arial"/>
          <w:b/>
        </w:rPr>
        <w:t>2</w:t>
      </w:r>
      <w:r w:rsidR="00E54AAF">
        <w:rPr>
          <w:rFonts w:cs="Arial"/>
          <w:b/>
        </w:rPr>
        <w:t>5</w:t>
      </w:r>
      <w:r w:rsidR="00CE76AB" w:rsidRPr="0074217C">
        <w:rPr>
          <w:rFonts w:cs="Arial"/>
          <w:b/>
        </w:rPr>
        <w:t xml:space="preserve">. </w:t>
      </w:r>
      <w:r w:rsidR="00745122">
        <w:rPr>
          <w:rFonts w:cs="Arial"/>
          <w:b/>
        </w:rPr>
        <w:t>Nov</w:t>
      </w:r>
      <w:r w:rsidR="0081471E">
        <w:rPr>
          <w:rFonts w:cs="Arial"/>
          <w:b/>
        </w:rPr>
        <w:t>ember</w:t>
      </w:r>
      <w:r w:rsidR="00CE76AB" w:rsidRPr="0074217C">
        <w:rPr>
          <w:rFonts w:cs="Arial"/>
          <w:b/>
        </w:rPr>
        <w:t xml:space="preserve"> </w:t>
      </w:r>
      <w:r w:rsidR="002042A9" w:rsidRPr="0074217C">
        <w:rPr>
          <w:rFonts w:cs="Arial"/>
          <w:b/>
        </w:rPr>
        <w:tab/>
      </w:r>
      <w:r w:rsidR="00CE76AB" w:rsidRPr="0074217C">
        <w:rPr>
          <w:rFonts w:cs="Arial"/>
          <w:b/>
        </w:rPr>
        <w:t>20</w:t>
      </w:r>
      <w:r w:rsidR="00306E95">
        <w:rPr>
          <w:rFonts w:cs="Arial"/>
          <w:b/>
        </w:rPr>
        <w:t>2</w:t>
      </w:r>
      <w:r w:rsidR="00DF3618">
        <w:rPr>
          <w:rFonts w:cs="Arial"/>
          <w:b/>
        </w:rPr>
        <w:t>4</w:t>
      </w:r>
    </w:p>
    <w:p w14:paraId="3758BB50" w14:textId="4C09DEBA" w:rsidR="00CE76AB" w:rsidRPr="0074217C" w:rsidRDefault="00CE76AB" w:rsidP="002E2435">
      <w:pPr>
        <w:pStyle w:val="Textkrper"/>
        <w:tabs>
          <w:tab w:val="left" w:pos="851"/>
          <w:tab w:val="left" w:pos="2835"/>
        </w:tabs>
        <w:ind w:left="708" w:right="-108" w:hanging="708"/>
        <w:jc w:val="left"/>
        <w:rPr>
          <w:rFonts w:cs="Arial"/>
          <w:b/>
        </w:rPr>
      </w:pPr>
      <w:r w:rsidRPr="0074217C">
        <w:rPr>
          <w:rFonts w:cs="Arial"/>
          <w:b/>
        </w:rPr>
        <w:t>3</w:t>
      </w:r>
      <w:r w:rsidR="002E2435" w:rsidRPr="0074217C">
        <w:rPr>
          <w:rFonts w:cs="Arial"/>
          <w:b/>
        </w:rPr>
        <w:t>. Runde</w:t>
      </w:r>
      <w:r w:rsidR="008F1A90">
        <w:rPr>
          <w:rFonts w:cs="Arial"/>
          <w:b/>
        </w:rPr>
        <w:t>: zentral</w:t>
      </w:r>
      <w:r w:rsidR="002E2435" w:rsidRPr="0074217C">
        <w:rPr>
          <w:rFonts w:cs="Arial"/>
          <w:b/>
        </w:rPr>
        <w:t xml:space="preserve">     </w:t>
      </w:r>
      <w:r w:rsidR="002642A6">
        <w:rPr>
          <w:rFonts w:cs="Arial"/>
          <w:b/>
        </w:rPr>
        <w:t>1</w:t>
      </w:r>
      <w:r w:rsidR="00AB24D5">
        <w:rPr>
          <w:rFonts w:cs="Arial"/>
          <w:b/>
        </w:rPr>
        <w:t>6</w:t>
      </w:r>
      <w:r w:rsidR="00E71FDC">
        <w:rPr>
          <w:rFonts w:cs="Arial"/>
          <w:b/>
        </w:rPr>
        <w:t>.</w:t>
      </w:r>
      <w:r w:rsidR="002042A9" w:rsidRPr="0074217C">
        <w:rPr>
          <w:rFonts w:cs="Arial"/>
          <w:b/>
        </w:rPr>
        <w:t xml:space="preserve"> Dezember</w:t>
      </w:r>
      <w:r w:rsidRPr="0074217C">
        <w:rPr>
          <w:rFonts w:cs="Arial"/>
          <w:b/>
        </w:rPr>
        <w:t xml:space="preserve"> </w:t>
      </w:r>
      <w:r w:rsidR="002042A9" w:rsidRPr="0074217C">
        <w:rPr>
          <w:rFonts w:cs="Arial"/>
          <w:b/>
        </w:rPr>
        <w:tab/>
      </w:r>
      <w:r w:rsidRPr="0074217C">
        <w:rPr>
          <w:rFonts w:cs="Arial"/>
          <w:b/>
        </w:rPr>
        <w:t>20</w:t>
      </w:r>
      <w:r w:rsidR="00B50E6C">
        <w:rPr>
          <w:rFonts w:cs="Arial"/>
          <w:b/>
        </w:rPr>
        <w:t>2</w:t>
      </w:r>
      <w:r w:rsidR="00DF3618">
        <w:rPr>
          <w:rFonts w:cs="Arial"/>
          <w:b/>
        </w:rPr>
        <w:t>4</w:t>
      </w:r>
      <w:r w:rsidR="001E13A2" w:rsidRPr="0074217C">
        <w:rPr>
          <w:rFonts w:cs="Arial"/>
          <w:b/>
        </w:rPr>
        <w:t xml:space="preserve"> </w:t>
      </w:r>
      <w:r w:rsidR="00BD1DFF">
        <w:rPr>
          <w:rFonts w:cs="Arial"/>
          <w:b/>
        </w:rPr>
        <w:t xml:space="preserve"> </w:t>
      </w:r>
      <w:r w:rsidR="00C54EBD">
        <w:rPr>
          <w:rFonts w:cs="Arial"/>
          <w:b/>
        </w:rPr>
        <w:t xml:space="preserve"> </w:t>
      </w:r>
      <w:r w:rsidR="002642A6">
        <w:rPr>
          <w:rFonts w:cs="Arial"/>
          <w:b/>
        </w:rPr>
        <w:t>OW.</w:t>
      </w:r>
      <w:r w:rsidR="00C54EBD">
        <w:rPr>
          <w:rFonts w:cs="Arial"/>
          <w:b/>
        </w:rPr>
        <w:t xml:space="preserve"> </w:t>
      </w:r>
      <w:r w:rsidR="0015697E">
        <w:rPr>
          <w:rFonts w:cs="Arial"/>
          <w:b/>
        </w:rPr>
        <w:t>I</w:t>
      </w:r>
      <w:r w:rsidR="00C54EBD">
        <w:rPr>
          <w:rFonts w:cs="Arial"/>
          <w:b/>
        </w:rPr>
        <w:t>n</w:t>
      </w:r>
      <w:r w:rsidR="0015697E">
        <w:rPr>
          <w:rFonts w:cs="Arial"/>
          <w:b/>
        </w:rPr>
        <w:t xml:space="preserve"> Naters</w:t>
      </w:r>
      <w:r w:rsidR="003D6CCE">
        <w:rPr>
          <w:rFonts w:cs="Arial"/>
          <w:b/>
        </w:rPr>
        <w:t>, U</w:t>
      </w:r>
      <w:r w:rsidR="00D5097F">
        <w:rPr>
          <w:rFonts w:cs="Arial"/>
          <w:b/>
        </w:rPr>
        <w:t>W. St. Maurice</w:t>
      </w:r>
    </w:p>
    <w:p w14:paraId="6216BF4E" w14:textId="0CD811D3" w:rsidR="00CE76AB" w:rsidRPr="0074217C" w:rsidRDefault="008F136B" w:rsidP="002042A9">
      <w:pPr>
        <w:pStyle w:val="Textkrper"/>
        <w:tabs>
          <w:tab w:val="left" w:pos="851"/>
          <w:tab w:val="left" w:pos="2835"/>
        </w:tabs>
        <w:rPr>
          <w:rFonts w:cs="Arial"/>
          <w:b/>
        </w:rPr>
      </w:pPr>
      <w:r w:rsidRPr="0074217C">
        <w:rPr>
          <w:rFonts w:cs="Arial"/>
          <w:b/>
        </w:rPr>
        <w:t xml:space="preserve">4. Runde:                  </w:t>
      </w:r>
      <w:r w:rsidR="00306E95">
        <w:rPr>
          <w:rFonts w:cs="Arial"/>
          <w:b/>
        </w:rPr>
        <w:t>1</w:t>
      </w:r>
      <w:r w:rsidR="00AB24D5">
        <w:rPr>
          <w:rFonts w:cs="Arial"/>
          <w:b/>
        </w:rPr>
        <w:t>3</w:t>
      </w:r>
      <w:r w:rsidR="002042A9" w:rsidRPr="0074217C">
        <w:rPr>
          <w:rFonts w:cs="Arial"/>
          <w:b/>
        </w:rPr>
        <w:t>. Januar</w:t>
      </w:r>
      <w:r w:rsidR="008044B6">
        <w:rPr>
          <w:rFonts w:cs="Arial"/>
          <w:b/>
        </w:rPr>
        <w:t xml:space="preserve"> </w:t>
      </w:r>
      <w:r w:rsidR="008044B6">
        <w:rPr>
          <w:rFonts w:cs="Arial"/>
          <w:b/>
        </w:rPr>
        <w:tab/>
        <w:t>202</w:t>
      </w:r>
      <w:r w:rsidR="00E54AAF">
        <w:rPr>
          <w:rFonts w:cs="Arial"/>
          <w:b/>
        </w:rPr>
        <w:t>5</w:t>
      </w:r>
    </w:p>
    <w:p w14:paraId="1DB60BF9" w14:textId="55C52B07" w:rsidR="00CE76AB" w:rsidRPr="003747F1" w:rsidRDefault="008F136B" w:rsidP="002042A9">
      <w:pPr>
        <w:pStyle w:val="Textkrper"/>
        <w:tabs>
          <w:tab w:val="left" w:pos="851"/>
          <w:tab w:val="left" w:pos="2835"/>
        </w:tabs>
        <w:rPr>
          <w:rFonts w:cs="Arial"/>
          <w:b/>
          <w:lang w:val="de-CH"/>
        </w:rPr>
      </w:pPr>
      <w:r w:rsidRPr="0074217C">
        <w:rPr>
          <w:rFonts w:cs="Arial"/>
          <w:b/>
        </w:rPr>
        <w:t xml:space="preserve">5. Runde:                  </w:t>
      </w:r>
      <w:r w:rsidR="008044B6">
        <w:rPr>
          <w:rFonts w:cs="Arial"/>
          <w:b/>
        </w:rPr>
        <w:t>2</w:t>
      </w:r>
      <w:r w:rsidR="00AB24D5">
        <w:rPr>
          <w:rFonts w:cs="Arial"/>
          <w:b/>
        </w:rPr>
        <w:t>7</w:t>
      </w:r>
      <w:r w:rsidR="002042A9" w:rsidRPr="0074217C">
        <w:rPr>
          <w:rFonts w:cs="Arial"/>
          <w:b/>
        </w:rPr>
        <w:t xml:space="preserve">. </w:t>
      </w:r>
      <w:r w:rsidR="002042A9" w:rsidRPr="003747F1">
        <w:rPr>
          <w:rFonts w:cs="Arial"/>
          <w:b/>
          <w:lang w:val="de-CH"/>
        </w:rPr>
        <w:t>Januar</w:t>
      </w:r>
      <w:r w:rsidR="00CE76AB" w:rsidRPr="003747F1">
        <w:rPr>
          <w:rFonts w:cs="Arial"/>
          <w:b/>
          <w:lang w:val="de-CH"/>
        </w:rPr>
        <w:t xml:space="preserve"> </w:t>
      </w:r>
      <w:r w:rsidR="001E13A2" w:rsidRPr="003747F1">
        <w:rPr>
          <w:rFonts w:cs="Arial"/>
          <w:b/>
          <w:lang w:val="de-CH"/>
        </w:rPr>
        <w:tab/>
      </w:r>
      <w:r w:rsidR="008044B6">
        <w:rPr>
          <w:rFonts w:cs="Arial"/>
          <w:b/>
          <w:lang w:val="de-CH"/>
        </w:rPr>
        <w:t>202</w:t>
      </w:r>
      <w:r w:rsidR="00E54AAF">
        <w:rPr>
          <w:rFonts w:cs="Arial"/>
          <w:b/>
          <w:lang w:val="de-CH"/>
        </w:rPr>
        <w:t>5</w:t>
      </w:r>
    </w:p>
    <w:p w14:paraId="6BF613DD" w14:textId="53D9808B" w:rsidR="00CE76AB" w:rsidRPr="003747F1" w:rsidRDefault="008F1A90" w:rsidP="002042A9">
      <w:pPr>
        <w:pStyle w:val="Textkrper"/>
        <w:tabs>
          <w:tab w:val="left" w:pos="851"/>
          <w:tab w:val="left" w:pos="2835"/>
        </w:tabs>
        <w:spacing w:after="120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t xml:space="preserve">   </w:t>
      </w:r>
      <w:r w:rsidR="00CE76AB" w:rsidRPr="003747F1">
        <w:rPr>
          <w:rFonts w:cs="Arial"/>
          <w:b/>
          <w:lang w:val="de-CH"/>
        </w:rPr>
        <w:t xml:space="preserve"> </w:t>
      </w:r>
      <w:r w:rsidR="004E0BF7" w:rsidRPr="003747F1">
        <w:rPr>
          <w:rFonts w:cs="Arial"/>
          <w:b/>
          <w:lang w:val="de-CH"/>
        </w:rPr>
        <w:t>Final</w:t>
      </w:r>
      <w:r w:rsidR="004E0BF7">
        <w:rPr>
          <w:rFonts w:cs="Arial"/>
          <w:b/>
          <w:lang w:val="de-CH"/>
        </w:rPr>
        <w:t>:</w:t>
      </w:r>
      <w:r w:rsidR="008F136B" w:rsidRPr="003747F1">
        <w:rPr>
          <w:rFonts w:cs="Arial"/>
          <w:b/>
          <w:lang w:val="de-CH"/>
        </w:rPr>
        <w:t xml:space="preserve"> </w:t>
      </w:r>
      <w:r w:rsidR="00275CF0">
        <w:rPr>
          <w:rFonts w:cs="Arial"/>
          <w:b/>
          <w:lang w:val="de-CH"/>
        </w:rPr>
        <w:t xml:space="preserve"> </w:t>
      </w:r>
      <w:r w:rsidR="004E0BF7">
        <w:rPr>
          <w:rFonts w:cs="Arial"/>
          <w:b/>
          <w:lang w:val="de-CH"/>
        </w:rPr>
        <w:t xml:space="preserve">  </w:t>
      </w:r>
      <w:r>
        <w:rPr>
          <w:rFonts w:cs="Arial"/>
          <w:b/>
          <w:lang w:val="de-CH"/>
        </w:rPr>
        <w:t xml:space="preserve">zentral   </w:t>
      </w:r>
      <w:r w:rsidR="008F136B" w:rsidRPr="003747F1">
        <w:rPr>
          <w:rFonts w:cs="Arial"/>
          <w:b/>
          <w:lang w:val="de-CH"/>
        </w:rPr>
        <w:t xml:space="preserve">  </w:t>
      </w:r>
      <w:r w:rsidR="00306E95">
        <w:rPr>
          <w:rFonts w:cs="Arial"/>
          <w:b/>
          <w:lang w:val="de-CH"/>
        </w:rPr>
        <w:t>1</w:t>
      </w:r>
      <w:r w:rsidR="007B7310">
        <w:rPr>
          <w:rFonts w:cs="Arial"/>
          <w:b/>
          <w:lang w:val="de-CH"/>
        </w:rPr>
        <w:t>5</w:t>
      </w:r>
      <w:r w:rsidR="002042A9" w:rsidRPr="003747F1">
        <w:rPr>
          <w:rFonts w:cs="Arial"/>
          <w:b/>
          <w:lang w:val="de-CH"/>
        </w:rPr>
        <w:t>.</w:t>
      </w:r>
      <w:r w:rsidR="00820387">
        <w:rPr>
          <w:rFonts w:cs="Arial"/>
          <w:b/>
          <w:lang w:val="de-CH"/>
        </w:rPr>
        <w:t xml:space="preserve"> – 1</w:t>
      </w:r>
      <w:r w:rsidR="007B7310">
        <w:rPr>
          <w:rFonts w:cs="Arial"/>
          <w:b/>
          <w:lang w:val="de-CH"/>
        </w:rPr>
        <w:t>6</w:t>
      </w:r>
      <w:r w:rsidR="00820387">
        <w:rPr>
          <w:rFonts w:cs="Arial"/>
          <w:b/>
          <w:lang w:val="de-CH"/>
        </w:rPr>
        <w:t>.</w:t>
      </w:r>
      <w:r w:rsidR="002042A9" w:rsidRPr="003747F1">
        <w:rPr>
          <w:rFonts w:cs="Arial"/>
          <w:b/>
          <w:lang w:val="de-CH"/>
        </w:rPr>
        <w:t xml:space="preserve"> Februar</w:t>
      </w:r>
      <w:r w:rsidR="002042A9" w:rsidRPr="003747F1">
        <w:rPr>
          <w:rFonts w:cs="Arial"/>
          <w:b/>
          <w:lang w:val="de-CH"/>
        </w:rPr>
        <w:tab/>
      </w:r>
      <w:r w:rsidR="00CE76AB" w:rsidRPr="003747F1">
        <w:rPr>
          <w:rFonts w:cs="Arial"/>
          <w:b/>
          <w:lang w:val="de-CH"/>
        </w:rPr>
        <w:t>20</w:t>
      </w:r>
      <w:r w:rsidR="008044B6">
        <w:rPr>
          <w:rFonts w:cs="Arial"/>
          <w:b/>
          <w:lang w:val="de-CH"/>
        </w:rPr>
        <w:t>2</w:t>
      </w:r>
      <w:r w:rsidR="00E54AAF">
        <w:rPr>
          <w:rFonts w:cs="Arial"/>
          <w:b/>
          <w:lang w:val="de-CH"/>
        </w:rPr>
        <w:t>5</w:t>
      </w:r>
      <w:r w:rsidR="00C50299">
        <w:rPr>
          <w:rFonts w:cs="Arial"/>
          <w:b/>
          <w:lang w:val="de-CH"/>
        </w:rPr>
        <w:t xml:space="preserve"> </w:t>
      </w:r>
      <w:r w:rsidR="0074318B">
        <w:rPr>
          <w:rFonts w:cs="Arial"/>
          <w:b/>
          <w:lang w:val="de-CH"/>
        </w:rPr>
        <w:tab/>
        <w:t xml:space="preserve">in </w:t>
      </w:r>
      <w:r w:rsidR="0015697E">
        <w:rPr>
          <w:rFonts w:cs="Arial"/>
          <w:b/>
          <w:lang w:val="de-CH"/>
        </w:rPr>
        <w:t>Visp</w:t>
      </w:r>
    </w:p>
    <w:p w14:paraId="5A64FF44" w14:textId="7E78C4C8" w:rsidR="00944B79" w:rsidRPr="0074217C" w:rsidRDefault="00CE76AB" w:rsidP="00CE76AB">
      <w:pPr>
        <w:pStyle w:val="Textkrper"/>
        <w:spacing w:after="120"/>
        <w:jc w:val="left"/>
        <w:rPr>
          <w:rFonts w:cs="Arial"/>
          <w:bCs/>
          <w:iCs/>
        </w:rPr>
      </w:pPr>
      <w:r w:rsidRPr="0074217C">
        <w:rPr>
          <w:rFonts w:cs="Arial"/>
          <w:bCs/>
          <w:iCs/>
        </w:rPr>
        <w:t xml:space="preserve">Zu spät gemeldete </w:t>
      </w:r>
      <w:r w:rsidR="00944B79" w:rsidRPr="0074217C">
        <w:rPr>
          <w:rFonts w:cs="Arial"/>
          <w:bCs/>
          <w:iCs/>
        </w:rPr>
        <w:t>Resultate</w:t>
      </w:r>
      <w:r w:rsidRPr="0074217C">
        <w:rPr>
          <w:rFonts w:cs="Arial"/>
          <w:bCs/>
          <w:iCs/>
        </w:rPr>
        <w:t xml:space="preserve"> werden nic</w:t>
      </w:r>
      <w:r w:rsidR="00AC6BE4">
        <w:rPr>
          <w:rFonts w:cs="Arial"/>
          <w:bCs/>
          <w:iCs/>
        </w:rPr>
        <w:t xml:space="preserve">ht rangiert. </w:t>
      </w:r>
      <w:r w:rsidR="00AC6BE4" w:rsidRPr="00AC6BE4">
        <w:rPr>
          <w:rFonts w:cs="Arial"/>
          <w:bCs/>
          <w:iCs/>
          <w:color w:val="FF0000"/>
        </w:rPr>
        <w:t>Rücksendedatum</w:t>
      </w:r>
      <w:r w:rsidR="00CE12F8">
        <w:rPr>
          <w:rFonts w:cs="Arial"/>
          <w:bCs/>
          <w:iCs/>
          <w:color w:val="FF0000"/>
        </w:rPr>
        <w:t xml:space="preserve"> per Post ist am Folgetag des Meldedatums.</w:t>
      </w:r>
    </w:p>
    <w:p w14:paraId="6FA1C8D0" w14:textId="5E7ED6A3" w:rsidR="00944B79" w:rsidRPr="0074217C" w:rsidRDefault="00CE76AB" w:rsidP="00CE76AB">
      <w:pPr>
        <w:pStyle w:val="Textkrper"/>
        <w:spacing w:after="120"/>
        <w:jc w:val="left"/>
        <w:rPr>
          <w:rFonts w:cs="Arial"/>
          <w:b/>
        </w:rPr>
      </w:pPr>
      <w:r w:rsidRPr="0074217C">
        <w:rPr>
          <w:rFonts w:cs="Arial"/>
        </w:rPr>
        <w:t xml:space="preserve">Die </w:t>
      </w:r>
      <w:r w:rsidR="00275CF0" w:rsidRPr="0074217C">
        <w:rPr>
          <w:rFonts w:cs="Arial"/>
        </w:rPr>
        <w:t>Runde 3</w:t>
      </w:r>
      <w:r w:rsidR="00944B79" w:rsidRPr="0074217C">
        <w:rPr>
          <w:rFonts w:cs="Arial"/>
        </w:rPr>
        <w:t xml:space="preserve"> / zentral</w:t>
      </w:r>
      <w:r w:rsidR="00944B79" w:rsidRPr="00A141B8">
        <w:rPr>
          <w:rFonts w:cs="Arial"/>
          <w:color w:val="FF0000"/>
        </w:rPr>
        <w:t xml:space="preserve">, </w:t>
      </w:r>
      <w:r w:rsidR="00512A8E" w:rsidRPr="00A141B8">
        <w:rPr>
          <w:rFonts w:cs="Arial"/>
          <w:b/>
          <w:color w:val="FF0000"/>
        </w:rPr>
        <w:t>ist</w:t>
      </w:r>
      <w:r w:rsidR="001E13A2" w:rsidRPr="00A141B8">
        <w:rPr>
          <w:rFonts w:cs="Arial"/>
          <w:b/>
          <w:color w:val="FF0000"/>
        </w:rPr>
        <w:t xml:space="preserve"> </w:t>
      </w:r>
      <w:r w:rsidR="00944B79" w:rsidRPr="00A141B8">
        <w:rPr>
          <w:rFonts w:cs="Arial"/>
          <w:b/>
          <w:color w:val="FF0000"/>
        </w:rPr>
        <w:t>obligatorisch</w:t>
      </w:r>
      <w:r w:rsidRPr="0074217C">
        <w:rPr>
          <w:rFonts w:cs="Arial"/>
          <w:b/>
        </w:rPr>
        <w:t xml:space="preserve">. </w:t>
      </w:r>
    </w:p>
    <w:p w14:paraId="2CA1D018" w14:textId="77777777" w:rsidR="00CE76AB" w:rsidRDefault="00CE76AB" w:rsidP="00CE76AB">
      <w:pPr>
        <w:pStyle w:val="Textkrper"/>
        <w:spacing w:after="120"/>
        <w:jc w:val="left"/>
        <w:rPr>
          <w:rFonts w:cs="Arial"/>
        </w:rPr>
      </w:pPr>
      <w:r w:rsidRPr="0074217C">
        <w:rPr>
          <w:rFonts w:cs="Arial"/>
        </w:rPr>
        <w:t xml:space="preserve">Aus den </w:t>
      </w:r>
      <w:r w:rsidR="00944B79" w:rsidRPr="0074217C">
        <w:rPr>
          <w:rFonts w:cs="Arial"/>
        </w:rPr>
        <w:t>Heimrunden wird das s</w:t>
      </w:r>
      <w:r w:rsidRPr="0074217C">
        <w:rPr>
          <w:rFonts w:cs="Arial"/>
        </w:rPr>
        <w:t xml:space="preserve">chlechteste </w:t>
      </w:r>
      <w:r w:rsidR="00944B79" w:rsidRPr="0074217C">
        <w:rPr>
          <w:rFonts w:cs="Arial"/>
        </w:rPr>
        <w:t xml:space="preserve">Resultat </w:t>
      </w:r>
      <w:r w:rsidRPr="0074217C">
        <w:rPr>
          <w:rFonts w:cs="Arial"/>
        </w:rPr>
        <w:t>als Streichresultat gewertet.</w:t>
      </w:r>
    </w:p>
    <w:p w14:paraId="56B8FE5C" w14:textId="77777777" w:rsidR="00C50299" w:rsidRPr="00EF1D97" w:rsidRDefault="008E04B4" w:rsidP="00CE76AB">
      <w:pPr>
        <w:pStyle w:val="Textkrper"/>
        <w:spacing w:after="120"/>
        <w:jc w:val="left"/>
        <w:rPr>
          <w:rFonts w:cs="Arial"/>
          <w:sz w:val="24"/>
          <w:szCs w:val="24"/>
        </w:rPr>
      </w:pPr>
      <w:r w:rsidRPr="00EF1D97">
        <w:rPr>
          <w:rFonts w:cs="Arial"/>
          <w:sz w:val="24"/>
          <w:szCs w:val="24"/>
        </w:rPr>
        <w:t>Resultatmeldungen</w:t>
      </w:r>
      <w:r w:rsidR="00944B79" w:rsidRPr="00EF1D97">
        <w:rPr>
          <w:rFonts w:cs="Arial"/>
          <w:sz w:val="24"/>
          <w:szCs w:val="24"/>
        </w:rPr>
        <w:t xml:space="preserve"> an:</w:t>
      </w:r>
      <w:r w:rsidR="00CF3AAD" w:rsidRPr="00EF1D97">
        <w:rPr>
          <w:rFonts w:cs="Arial"/>
          <w:sz w:val="24"/>
          <w:szCs w:val="24"/>
        </w:rPr>
        <w:t xml:space="preserve"> </w:t>
      </w:r>
    </w:p>
    <w:p w14:paraId="120300DE" w14:textId="7BCC3F37" w:rsidR="00C50299" w:rsidRPr="00EF1D97" w:rsidRDefault="00306E95" w:rsidP="00CE76AB">
      <w:pPr>
        <w:pStyle w:val="Textkrper"/>
        <w:spacing w:after="120"/>
        <w:jc w:val="left"/>
        <w:rPr>
          <w:sz w:val="24"/>
          <w:szCs w:val="24"/>
          <w:lang w:val="de-CH"/>
        </w:rPr>
      </w:pPr>
      <w:r w:rsidRPr="00EF1D97">
        <w:rPr>
          <w:rFonts w:cs="Arial"/>
          <w:sz w:val="24"/>
          <w:szCs w:val="24"/>
          <w:lang w:val="de-CH"/>
        </w:rPr>
        <w:t>Josef</w:t>
      </w:r>
      <w:r w:rsidR="00CF3AAD" w:rsidRPr="00EF1D97">
        <w:rPr>
          <w:rFonts w:cs="Arial"/>
          <w:sz w:val="24"/>
          <w:szCs w:val="24"/>
          <w:lang w:val="de-CH"/>
        </w:rPr>
        <w:t xml:space="preserve"> </w:t>
      </w:r>
      <w:r w:rsidR="003964E8" w:rsidRPr="00EF1D97">
        <w:rPr>
          <w:rFonts w:cs="Arial"/>
          <w:sz w:val="24"/>
          <w:szCs w:val="24"/>
          <w:lang w:val="de-CH"/>
        </w:rPr>
        <w:t>Anthenien E-Mail</w:t>
      </w:r>
      <w:r w:rsidR="00CF3AAD" w:rsidRPr="00EF1D97">
        <w:rPr>
          <w:rFonts w:cs="Arial"/>
          <w:sz w:val="24"/>
          <w:szCs w:val="24"/>
          <w:lang w:val="de-CH"/>
        </w:rPr>
        <w:t xml:space="preserve">: </w:t>
      </w:r>
      <w:hyperlink r:id="rId8" w:history="1">
        <w:r w:rsidR="00CB2323" w:rsidRPr="00EF1D97">
          <w:rPr>
            <w:rStyle w:val="Hyperlink"/>
            <w:rFonts w:cs="Arial"/>
            <w:sz w:val="24"/>
            <w:szCs w:val="24"/>
            <w:lang w:val="de-CH"/>
          </w:rPr>
          <w:t>seppbsv@gmx.ch</w:t>
        </w:r>
      </w:hyperlink>
      <w:r w:rsidR="00C50299" w:rsidRPr="00EF1D97">
        <w:rPr>
          <w:sz w:val="24"/>
          <w:szCs w:val="24"/>
          <w:lang w:val="de-CH"/>
        </w:rPr>
        <w:t xml:space="preserve">  </w:t>
      </w:r>
      <w:r w:rsidR="005629C1" w:rsidRPr="00EF1D97">
        <w:rPr>
          <w:rFonts w:cs="Arial"/>
          <w:sz w:val="24"/>
          <w:szCs w:val="24"/>
          <w:lang w:val="de-CH"/>
        </w:rPr>
        <w:t xml:space="preserve">Tel: </w:t>
      </w:r>
      <w:r w:rsidR="005629C1" w:rsidRPr="00EF1D97">
        <w:rPr>
          <w:rFonts w:cs="Arial"/>
          <w:b/>
          <w:sz w:val="24"/>
          <w:szCs w:val="24"/>
          <w:lang w:val="de-CH"/>
        </w:rPr>
        <w:t xml:space="preserve">079 </w:t>
      </w:r>
      <w:r w:rsidRPr="00EF1D97">
        <w:rPr>
          <w:rFonts w:cs="Arial"/>
          <w:b/>
          <w:sz w:val="24"/>
          <w:szCs w:val="24"/>
          <w:lang w:val="de-CH"/>
        </w:rPr>
        <w:t>233 81 68</w:t>
      </w:r>
    </w:p>
    <w:p w14:paraId="1844F847" w14:textId="77777777" w:rsidR="00CE76AB" w:rsidRPr="009102A9" w:rsidRDefault="001E13A2" w:rsidP="00CE76AB">
      <w:pPr>
        <w:rPr>
          <w:rFonts w:ascii="Arial" w:hAnsi="Arial" w:cs="Arial"/>
          <w:sz w:val="20"/>
          <w:u w:val="single"/>
          <w:lang w:val="de-CH"/>
        </w:rPr>
      </w:pPr>
      <w:r w:rsidRPr="009102A9">
        <w:rPr>
          <w:rFonts w:ascii="Arial" w:hAnsi="Arial" w:cs="Arial"/>
          <w:sz w:val="20"/>
          <w:u w:val="single"/>
          <w:lang w:val="de-CH"/>
        </w:rPr>
        <w:t>Final</w:t>
      </w:r>
      <w:r w:rsidR="00944B79" w:rsidRPr="009102A9">
        <w:rPr>
          <w:rFonts w:ascii="Arial" w:hAnsi="Arial" w:cs="Arial"/>
          <w:sz w:val="20"/>
          <w:u w:val="single"/>
          <w:lang w:val="de-CH"/>
        </w:rPr>
        <w:t>teilnahme</w:t>
      </w:r>
    </w:p>
    <w:p w14:paraId="28F5750A" w14:textId="77777777" w:rsidR="00944B79" w:rsidRPr="009102A9" w:rsidRDefault="00944B79" w:rsidP="00CE76AB">
      <w:pPr>
        <w:rPr>
          <w:rFonts w:ascii="Arial" w:hAnsi="Arial" w:cs="Arial"/>
          <w:sz w:val="20"/>
          <w:lang w:val="de-CH"/>
        </w:rPr>
      </w:pPr>
    </w:p>
    <w:p w14:paraId="6B97D1C7" w14:textId="18CC775D" w:rsidR="001E13A2" w:rsidRPr="009102A9" w:rsidRDefault="00944B79" w:rsidP="00CE76AB">
      <w:pPr>
        <w:rPr>
          <w:rFonts w:ascii="Arial" w:hAnsi="Arial" w:cs="Arial"/>
          <w:sz w:val="20"/>
          <w:lang w:val="de-CH"/>
        </w:rPr>
      </w:pPr>
      <w:r w:rsidRPr="009102A9">
        <w:rPr>
          <w:rFonts w:ascii="Arial" w:hAnsi="Arial" w:cs="Arial"/>
          <w:sz w:val="20"/>
          <w:lang w:val="de-CH"/>
        </w:rPr>
        <w:t>50% der besten Schützen</w:t>
      </w:r>
      <w:r w:rsidR="00A141B8">
        <w:rPr>
          <w:rFonts w:ascii="Arial" w:hAnsi="Arial" w:cs="Arial"/>
          <w:sz w:val="20"/>
          <w:lang w:val="de-CH"/>
        </w:rPr>
        <w:t>/i</w:t>
      </w:r>
      <w:r w:rsidRPr="009102A9">
        <w:rPr>
          <w:rFonts w:ascii="Arial" w:hAnsi="Arial" w:cs="Arial"/>
          <w:sz w:val="20"/>
          <w:lang w:val="de-CH"/>
        </w:rPr>
        <w:t>nnen pro Kategorie sind für den Final qualifiziert.</w:t>
      </w:r>
      <w:r w:rsidR="00936B01" w:rsidRPr="009102A9">
        <w:rPr>
          <w:rFonts w:ascii="Arial" w:hAnsi="Arial" w:cs="Arial"/>
          <w:sz w:val="20"/>
          <w:lang w:val="de-CH"/>
        </w:rPr>
        <w:t xml:space="preserve"> (min. 4 und max. 10-12)</w:t>
      </w:r>
    </w:p>
    <w:p w14:paraId="3A57B4A2" w14:textId="1CBA9F41" w:rsidR="00944B79" w:rsidRPr="009102A9" w:rsidRDefault="00944B79" w:rsidP="00CE76AB">
      <w:pPr>
        <w:rPr>
          <w:rFonts w:ascii="Arial" w:hAnsi="Arial" w:cs="Arial"/>
          <w:sz w:val="20"/>
          <w:lang w:val="de-CH"/>
        </w:rPr>
      </w:pPr>
      <w:r w:rsidRPr="009102A9">
        <w:rPr>
          <w:rFonts w:ascii="Arial" w:hAnsi="Arial" w:cs="Arial"/>
          <w:sz w:val="20"/>
          <w:lang w:val="de-CH"/>
        </w:rPr>
        <w:t>Sollte ein qualifizierter Schütze</w:t>
      </w:r>
      <w:r w:rsidR="008A558C">
        <w:rPr>
          <w:rFonts w:ascii="Arial" w:hAnsi="Arial" w:cs="Arial"/>
          <w:sz w:val="20"/>
          <w:lang w:val="de-CH"/>
        </w:rPr>
        <w:t>n/</w:t>
      </w:r>
      <w:r w:rsidR="001D68E1">
        <w:rPr>
          <w:rFonts w:ascii="Arial" w:hAnsi="Arial" w:cs="Arial"/>
          <w:sz w:val="20"/>
          <w:lang w:val="de-CH"/>
        </w:rPr>
        <w:t>in</w:t>
      </w:r>
      <w:r w:rsidRPr="009102A9">
        <w:rPr>
          <w:rFonts w:ascii="Arial" w:hAnsi="Arial" w:cs="Arial"/>
          <w:sz w:val="20"/>
          <w:lang w:val="de-CH"/>
        </w:rPr>
        <w:t>n</w:t>
      </w:r>
      <w:r w:rsidR="001D68E1">
        <w:rPr>
          <w:rFonts w:ascii="Arial" w:hAnsi="Arial" w:cs="Arial"/>
          <w:sz w:val="20"/>
          <w:lang w:val="de-CH"/>
        </w:rPr>
        <w:t>en</w:t>
      </w:r>
      <w:r w:rsidRPr="009102A9">
        <w:rPr>
          <w:rFonts w:ascii="Arial" w:hAnsi="Arial" w:cs="Arial"/>
          <w:sz w:val="20"/>
          <w:lang w:val="de-CH"/>
        </w:rPr>
        <w:t xml:space="preserve"> am Final nicht </w:t>
      </w:r>
      <w:r w:rsidR="00A05850">
        <w:rPr>
          <w:rFonts w:ascii="Arial" w:hAnsi="Arial" w:cs="Arial"/>
          <w:sz w:val="20"/>
          <w:lang w:val="de-CH"/>
        </w:rPr>
        <w:t xml:space="preserve">teilnehmen können, </w:t>
      </w:r>
      <w:r w:rsidR="00986D0B">
        <w:rPr>
          <w:rFonts w:ascii="Arial" w:hAnsi="Arial" w:cs="Arial"/>
          <w:sz w:val="20"/>
          <w:lang w:val="de-CH"/>
        </w:rPr>
        <w:t>i</w:t>
      </w:r>
      <w:r w:rsidR="00AD3E97" w:rsidRPr="009102A9">
        <w:rPr>
          <w:rFonts w:ascii="Arial" w:hAnsi="Arial" w:cs="Arial"/>
          <w:sz w:val="20"/>
          <w:lang w:val="de-CH"/>
        </w:rPr>
        <w:t>st die</w:t>
      </w:r>
      <w:r w:rsidR="00936B01" w:rsidRPr="009102A9">
        <w:rPr>
          <w:rFonts w:ascii="Arial" w:hAnsi="Arial" w:cs="Arial"/>
          <w:sz w:val="20"/>
          <w:lang w:val="de-CH"/>
        </w:rPr>
        <w:t xml:space="preserve">s dem Verantwortlichen bis </w:t>
      </w:r>
      <w:r w:rsidR="00936B01" w:rsidRPr="00AE7547">
        <w:rPr>
          <w:rFonts w:ascii="Arial" w:hAnsi="Arial" w:cs="Arial"/>
          <w:color w:val="FF0000"/>
          <w:sz w:val="20"/>
          <w:lang w:val="de-CH"/>
        </w:rPr>
        <w:t xml:space="preserve">am </w:t>
      </w:r>
      <w:r w:rsidR="00447DAC" w:rsidRPr="00AE7547">
        <w:rPr>
          <w:rFonts w:ascii="Arial" w:hAnsi="Arial" w:cs="Arial"/>
          <w:color w:val="FF0000"/>
          <w:sz w:val="20"/>
          <w:lang w:val="de-CH"/>
        </w:rPr>
        <w:t>0</w:t>
      </w:r>
      <w:r w:rsidR="00AE7547" w:rsidRPr="00AE7547">
        <w:rPr>
          <w:rFonts w:ascii="Arial" w:hAnsi="Arial" w:cs="Arial"/>
          <w:color w:val="FF0000"/>
          <w:sz w:val="20"/>
          <w:lang w:val="de-CH"/>
        </w:rPr>
        <w:t>5</w:t>
      </w:r>
      <w:r w:rsidR="002042A9" w:rsidRPr="00AE7547">
        <w:rPr>
          <w:rFonts w:ascii="Arial" w:hAnsi="Arial" w:cs="Arial"/>
          <w:color w:val="FF0000"/>
          <w:sz w:val="20"/>
          <w:lang w:val="de-CH"/>
        </w:rPr>
        <w:t>. Februar</w:t>
      </w:r>
      <w:r w:rsidR="00447DAC" w:rsidRPr="00AE7547">
        <w:rPr>
          <w:rFonts w:ascii="Arial" w:hAnsi="Arial" w:cs="Arial"/>
          <w:color w:val="FF0000"/>
          <w:sz w:val="20"/>
          <w:lang w:val="de-CH"/>
        </w:rPr>
        <w:t xml:space="preserve"> 202</w:t>
      </w:r>
      <w:r w:rsidR="00AE7547" w:rsidRPr="00AE7547">
        <w:rPr>
          <w:rFonts w:ascii="Arial" w:hAnsi="Arial" w:cs="Arial"/>
          <w:color w:val="FF0000"/>
          <w:sz w:val="20"/>
          <w:lang w:val="de-CH"/>
        </w:rPr>
        <w:t>5</w:t>
      </w:r>
      <w:r w:rsidR="00AD3E97" w:rsidRPr="00AE7547">
        <w:rPr>
          <w:rFonts w:ascii="Arial" w:hAnsi="Arial" w:cs="Arial"/>
          <w:color w:val="FF0000"/>
          <w:sz w:val="20"/>
          <w:lang w:val="de-CH"/>
        </w:rPr>
        <w:t xml:space="preserve"> mitzuteilen</w:t>
      </w:r>
      <w:r w:rsidR="00AD3E97" w:rsidRPr="009102A9">
        <w:rPr>
          <w:rFonts w:ascii="Arial" w:hAnsi="Arial" w:cs="Arial"/>
          <w:sz w:val="20"/>
          <w:lang w:val="de-CH"/>
        </w:rPr>
        <w:t>. Dies, damit ein nachfolgender Schütze aufgeboten werden kann.</w:t>
      </w:r>
    </w:p>
    <w:p w14:paraId="51B96FB6" w14:textId="77777777" w:rsidR="00AD3E97" w:rsidRPr="009102A9" w:rsidRDefault="00AD3E97" w:rsidP="00CE76AB">
      <w:pPr>
        <w:rPr>
          <w:rFonts w:ascii="Arial" w:hAnsi="Arial" w:cs="Arial"/>
          <w:sz w:val="20"/>
          <w:lang w:val="de-CH"/>
        </w:rPr>
      </w:pPr>
    </w:p>
    <w:p w14:paraId="51FF702F" w14:textId="77777777" w:rsidR="001E13A2" w:rsidRPr="009102A9" w:rsidRDefault="001E13A2" w:rsidP="00CE76AB">
      <w:pPr>
        <w:rPr>
          <w:rFonts w:ascii="Arial" w:hAnsi="Arial" w:cs="Arial"/>
          <w:sz w:val="20"/>
          <w:u w:val="single"/>
          <w:lang w:val="de-CH"/>
        </w:rPr>
      </w:pPr>
      <w:proofErr w:type="spellStart"/>
      <w:r w:rsidRPr="009102A9">
        <w:rPr>
          <w:rFonts w:ascii="Arial" w:hAnsi="Arial" w:cs="Arial"/>
          <w:sz w:val="20"/>
          <w:u w:val="single"/>
          <w:lang w:val="de-CH"/>
        </w:rPr>
        <w:t>Rangeure</w:t>
      </w:r>
      <w:proofErr w:type="spellEnd"/>
      <w:r w:rsidRPr="009102A9">
        <w:rPr>
          <w:rFonts w:ascii="Arial" w:hAnsi="Arial" w:cs="Arial"/>
          <w:sz w:val="20"/>
          <w:u w:val="single"/>
          <w:lang w:val="de-CH"/>
        </w:rPr>
        <w:t xml:space="preserve"> für die 3. Runde und den Final</w:t>
      </w:r>
    </w:p>
    <w:p w14:paraId="4F7F9776" w14:textId="77777777" w:rsidR="00AD3E97" w:rsidRPr="009102A9" w:rsidRDefault="00AD3E97" w:rsidP="00CE76AB">
      <w:pPr>
        <w:rPr>
          <w:rFonts w:ascii="Arial" w:hAnsi="Arial" w:cs="Arial"/>
          <w:sz w:val="20"/>
          <w:lang w:val="de-CH"/>
        </w:rPr>
      </w:pPr>
    </w:p>
    <w:p w14:paraId="6CE26248" w14:textId="5E7D2325" w:rsidR="00AD3E97" w:rsidRPr="00BD1DFF" w:rsidRDefault="00AD3E97" w:rsidP="00CE76AB">
      <w:pPr>
        <w:rPr>
          <w:rFonts w:ascii="Arial" w:hAnsi="Arial" w:cs="Arial"/>
          <w:b w:val="0"/>
          <w:sz w:val="20"/>
          <w:lang w:val="de-CH"/>
        </w:rPr>
      </w:pPr>
      <w:r w:rsidRPr="009102A9">
        <w:rPr>
          <w:rFonts w:ascii="Arial" w:hAnsi="Arial" w:cs="Arial"/>
          <w:b w:val="0"/>
          <w:sz w:val="20"/>
          <w:lang w:val="de-CH"/>
        </w:rPr>
        <w:t xml:space="preserve">Die </w:t>
      </w:r>
      <w:r w:rsidR="00102A71">
        <w:rPr>
          <w:rFonts w:ascii="Arial" w:hAnsi="Arial" w:cs="Arial"/>
          <w:b w:val="0"/>
          <w:sz w:val="20"/>
          <w:lang w:val="de-CH"/>
        </w:rPr>
        <w:t>Daten</w:t>
      </w:r>
      <w:r w:rsidR="00936B01" w:rsidRPr="009102A9">
        <w:rPr>
          <w:rFonts w:ascii="Arial" w:hAnsi="Arial" w:cs="Arial"/>
          <w:b w:val="0"/>
          <w:sz w:val="20"/>
          <w:lang w:val="de-CH"/>
        </w:rPr>
        <w:t xml:space="preserve"> für die 3. </w:t>
      </w:r>
      <w:r w:rsidR="00936B01" w:rsidRPr="00BD1DFF">
        <w:rPr>
          <w:rFonts w:ascii="Arial" w:hAnsi="Arial" w:cs="Arial"/>
          <w:b w:val="0"/>
          <w:sz w:val="20"/>
          <w:lang w:val="de-CH"/>
        </w:rPr>
        <w:t xml:space="preserve">Runde vom </w:t>
      </w:r>
      <w:r w:rsidR="00C50299" w:rsidRPr="003964E8">
        <w:rPr>
          <w:rFonts w:ascii="Arial" w:hAnsi="Arial" w:cs="Arial"/>
          <w:b w:val="0"/>
          <w:color w:val="FF0000"/>
          <w:sz w:val="20"/>
          <w:lang w:val="de-CH"/>
        </w:rPr>
        <w:t>(</w:t>
      </w:r>
      <w:r w:rsidR="00E51A42" w:rsidRPr="003964E8">
        <w:rPr>
          <w:rFonts w:ascii="Arial" w:hAnsi="Arial" w:cs="Arial"/>
          <w:color w:val="FF0000"/>
          <w:sz w:val="20"/>
          <w:lang w:val="de-CH"/>
        </w:rPr>
        <w:t>09</w:t>
      </w:r>
      <w:r w:rsidR="003E5E6A" w:rsidRPr="003964E8">
        <w:rPr>
          <w:rFonts w:ascii="Arial" w:hAnsi="Arial" w:cs="Arial"/>
          <w:color w:val="FF0000"/>
          <w:sz w:val="20"/>
          <w:lang w:val="de-CH"/>
        </w:rPr>
        <w:t>.-</w:t>
      </w:r>
      <w:r w:rsidR="00E51A42" w:rsidRPr="003964E8">
        <w:rPr>
          <w:rFonts w:ascii="Arial" w:hAnsi="Arial" w:cs="Arial"/>
          <w:color w:val="FF0000"/>
          <w:sz w:val="20"/>
          <w:lang w:val="de-CH"/>
        </w:rPr>
        <w:t>15</w:t>
      </w:r>
      <w:r w:rsidR="004506F4" w:rsidRPr="003964E8">
        <w:rPr>
          <w:rFonts w:ascii="Arial" w:hAnsi="Arial" w:cs="Arial"/>
          <w:color w:val="FF0000"/>
          <w:sz w:val="20"/>
          <w:lang w:val="de-CH"/>
        </w:rPr>
        <w:t>.</w:t>
      </w:r>
      <w:r w:rsidR="00C50299" w:rsidRPr="003964E8">
        <w:rPr>
          <w:rFonts w:ascii="Arial" w:hAnsi="Arial" w:cs="Arial"/>
          <w:color w:val="FF0000"/>
          <w:sz w:val="20"/>
          <w:lang w:val="de-CH"/>
        </w:rPr>
        <w:t>)</w:t>
      </w:r>
      <w:r w:rsidR="0022430B" w:rsidRPr="003964E8">
        <w:rPr>
          <w:rFonts w:ascii="Arial" w:hAnsi="Arial" w:cs="Arial"/>
          <w:color w:val="FF0000"/>
          <w:sz w:val="20"/>
          <w:lang w:val="de-CH"/>
        </w:rPr>
        <w:t xml:space="preserve"> Dezember </w:t>
      </w:r>
      <w:r w:rsidR="00936B01" w:rsidRPr="003964E8">
        <w:rPr>
          <w:rFonts w:ascii="Arial" w:hAnsi="Arial" w:cs="Arial"/>
          <w:color w:val="FF0000"/>
          <w:sz w:val="20"/>
          <w:lang w:val="de-CH"/>
        </w:rPr>
        <w:t>20</w:t>
      </w:r>
      <w:r w:rsidR="00B50E6C" w:rsidRPr="003964E8">
        <w:rPr>
          <w:rFonts w:ascii="Arial" w:hAnsi="Arial" w:cs="Arial"/>
          <w:color w:val="FF0000"/>
          <w:sz w:val="20"/>
          <w:lang w:val="de-CH"/>
        </w:rPr>
        <w:t>2</w:t>
      </w:r>
      <w:r w:rsidR="00A75A93" w:rsidRPr="003964E8">
        <w:rPr>
          <w:rFonts w:ascii="Arial" w:hAnsi="Arial" w:cs="Arial"/>
          <w:color w:val="FF0000"/>
          <w:sz w:val="20"/>
          <w:lang w:val="de-CH"/>
        </w:rPr>
        <w:t>5</w:t>
      </w:r>
      <w:r w:rsidR="00FD4A69" w:rsidRPr="003964E8">
        <w:rPr>
          <w:rFonts w:ascii="Arial" w:hAnsi="Arial" w:cs="Arial"/>
          <w:b w:val="0"/>
          <w:color w:val="FF0000"/>
          <w:sz w:val="20"/>
          <w:lang w:val="de-CH"/>
        </w:rPr>
        <w:t xml:space="preserve"> </w:t>
      </w:r>
      <w:r w:rsidR="009505FE" w:rsidRPr="003964E8">
        <w:rPr>
          <w:rFonts w:ascii="Arial" w:hAnsi="Arial" w:cs="Arial"/>
          <w:b w:val="0"/>
          <w:color w:val="FF0000"/>
          <w:sz w:val="20"/>
          <w:lang w:val="de-CH"/>
        </w:rPr>
        <w:t>OW.</w:t>
      </w:r>
      <w:r w:rsidR="00FD4A69" w:rsidRPr="003964E8">
        <w:rPr>
          <w:rFonts w:ascii="Arial" w:hAnsi="Arial" w:cs="Arial"/>
          <w:b w:val="0"/>
          <w:color w:val="FF0000"/>
          <w:sz w:val="20"/>
          <w:lang w:val="de-CH"/>
        </w:rPr>
        <w:t>in</w:t>
      </w:r>
      <w:r w:rsidR="009644DF" w:rsidRPr="003964E8">
        <w:rPr>
          <w:rFonts w:ascii="Arial" w:hAnsi="Arial" w:cs="Arial"/>
          <w:b w:val="0"/>
          <w:color w:val="FF0000"/>
          <w:sz w:val="20"/>
          <w:lang w:val="de-CH"/>
        </w:rPr>
        <w:t xml:space="preserve"> </w:t>
      </w:r>
      <w:r w:rsidR="00E51A42" w:rsidRPr="003964E8">
        <w:rPr>
          <w:rFonts w:ascii="Arial" w:hAnsi="Arial" w:cs="Arial"/>
          <w:b w:val="0"/>
          <w:color w:val="FF0000"/>
          <w:sz w:val="20"/>
          <w:lang w:val="de-CH"/>
        </w:rPr>
        <w:t>Naters</w:t>
      </w:r>
      <w:r w:rsidR="000B1A43" w:rsidRPr="003964E8">
        <w:rPr>
          <w:rFonts w:ascii="Arial" w:hAnsi="Arial" w:cs="Arial"/>
          <w:b w:val="0"/>
          <w:color w:val="FF0000"/>
          <w:sz w:val="20"/>
          <w:lang w:val="de-CH"/>
        </w:rPr>
        <w:t xml:space="preserve"> / </w:t>
      </w:r>
      <w:r w:rsidR="003D6CCE" w:rsidRPr="003964E8">
        <w:rPr>
          <w:rFonts w:ascii="Arial" w:hAnsi="Arial" w:cs="Arial"/>
          <w:b w:val="0"/>
          <w:color w:val="FF0000"/>
          <w:sz w:val="20"/>
          <w:lang w:val="de-CH"/>
        </w:rPr>
        <w:t>UW in St. Maurice</w:t>
      </w:r>
      <w:r w:rsidR="004506F4" w:rsidRPr="003964E8">
        <w:rPr>
          <w:rFonts w:ascii="Arial" w:hAnsi="Arial" w:cs="Arial"/>
          <w:b w:val="0"/>
          <w:color w:val="FF0000"/>
          <w:sz w:val="20"/>
          <w:lang w:val="de-CH"/>
        </w:rPr>
        <w:t xml:space="preserve"> </w:t>
      </w:r>
      <w:r w:rsidR="002042A9" w:rsidRPr="00BD1DFF">
        <w:rPr>
          <w:rFonts w:ascii="Arial" w:hAnsi="Arial" w:cs="Arial"/>
          <w:b w:val="0"/>
          <w:sz w:val="20"/>
          <w:lang w:val="de-CH"/>
        </w:rPr>
        <w:t>und</w:t>
      </w:r>
      <w:r w:rsidR="00936B01" w:rsidRPr="00BD1DFF">
        <w:rPr>
          <w:rFonts w:ascii="Arial" w:hAnsi="Arial" w:cs="Arial"/>
          <w:b w:val="0"/>
          <w:sz w:val="20"/>
          <w:lang w:val="de-CH"/>
        </w:rPr>
        <w:t xml:space="preserve"> </w:t>
      </w:r>
      <w:r w:rsidR="004506F4">
        <w:rPr>
          <w:rFonts w:ascii="Arial" w:hAnsi="Arial" w:cs="Arial"/>
          <w:b w:val="0"/>
          <w:sz w:val="20"/>
          <w:lang w:val="de-CH"/>
        </w:rPr>
        <w:t xml:space="preserve">dem </w:t>
      </w:r>
      <w:r w:rsidR="00936B01" w:rsidRPr="00BD1DFF">
        <w:rPr>
          <w:rFonts w:ascii="Arial" w:hAnsi="Arial" w:cs="Arial"/>
          <w:b w:val="0"/>
          <w:sz w:val="20"/>
          <w:lang w:val="de-CH"/>
        </w:rPr>
        <w:t xml:space="preserve">Final </w:t>
      </w:r>
      <w:r w:rsidR="00EF1D97" w:rsidRPr="00BD1DFF">
        <w:rPr>
          <w:rFonts w:ascii="Arial" w:hAnsi="Arial" w:cs="Arial"/>
          <w:b w:val="0"/>
          <w:sz w:val="20"/>
          <w:lang w:val="de-CH"/>
        </w:rPr>
        <w:t>vom</w:t>
      </w:r>
      <w:r w:rsidR="00EF1D97">
        <w:rPr>
          <w:rFonts w:ascii="Arial" w:hAnsi="Arial" w:cs="Arial"/>
          <w:b w:val="0"/>
          <w:sz w:val="20"/>
          <w:lang w:val="de-CH"/>
        </w:rPr>
        <w:t xml:space="preserve"> </w:t>
      </w:r>
      <w:r w:rsidR="00EF1D97" w:rsidRPr="003964E8">
        <w:rPr>
          <w:rFonts w:ascii="Arial" w:hAnsi="Arial" w:cs="Arial"/>
          <w:b w:val="0"/>
          <w:color w:val="FF0000"/>
          <w:sz w:val="20"/>
          <w:lang w:val="de-CH"/>
        </w:rPr>
        <w:t>15</w:t>
      </w:r>
      <w:r w:rsidR="00094B78" w:rsidRPr="003964E8">
        <w:rPr>
          <w:rFonts w:ascii="Arial" w:hAnsi="Arial" w:cs="Arial"/>
          <w:color w:val="FF0000"/>
          <w:sz w:val="20"/>
          <w:lang w:val="de-CH"/>
        </w:rPr>
        <w:t xml:space="preserve"> - 1</w:t>
      </w:r>
      <w:r w:rsidR="006717A0" w:rsidRPr="003964E8">
        <w:rPr>
          <w:rFonts w:ascii="Arial" w:hAnsi="Arial" w:cs="Arial"/>
          <w:color w:val="FF0000"/>
          <w:sz w:val="20"/>
          <w:lang w:val="de-CH"/>
        </w:rPr>
        <w:t>6</w:t>
      </w:r>
      <w:r w:rsidR="0022430B" w:rsidRPr="003964E8">
        <w:rPr>
          <w:rFonts w:ascii="Arial" w:hAnsi="Arial" w:cs="Arial"/>
          <w:color w:val="FF0000"/>
          <w:sz w:val="20"/>
          <w:lang w:val="de-CH"/>
        </w:rPr>
        <w:t xml:space="preserve"> Februar </w:t>
      </w:r>
      <w:r w:rsidR="000B1A43" w:rsidRPr="003964E8">
        <w:rPr>
          <w:rFonts w:ascii="Arial" w:hAnsi="Arial" w:cs="Arial"/>
          <w:color w:val="FF0000"/>
          <w:sz w:val="20"/>
          <w:lang w:val="de-CH"/>
        </w:rPr>
        <w:t>202</w:t>
      </w:r>
      <w:r w:rsidR="00CA378A" w:rsidRPr="003964E8">
        <w:rPr>
          <w:rFonts w:ascii="Arial" w:hAnsi="Arial" w:cs="Arial"/>
          <w:color w:val="FF0000"/>
          <w:sz w:val="20"/>
          <w:lang w:val="de-CH"/>
        </w:rPr>
        <w:t>5</w:t>
      </w:r>
      <w:r w:rsidR="00A05850" w:rsidRPr="003964E8">
        <w:rPr>
          <w:rFonts w:ascii="Arial" w:hAnsi="Arial" w:cs="Arial"/>
          <w:b w:val="0"/>
          <w:color w:val="FF0000"/>
          <w:sz w:val="20"/>
          <w:lang w:val="de-CH"/>
        </w:rPr>
        <w:t xml:space="preserve"> </w:t>
      </w:r>
      <w:r w:rsidR="00CA378A" w:rsidRPr="003964E8">
        <w:rPr>
          <w:rFonts w:ascii="Arial" w:hAnsi="Arial" w:cs="Arial"/>
          <w:b w:val="0"/>
          <w:color w:val="FF0000"/>
          <w:sz w:val="20"/>
          <w:lang w:val="de-CH"/>
        </w:rPr>
        <w:t xml:space="preserve">in Visp </w:t>
      </w:r>
      <w:r w:rsidR="00A05850">
        <w:rPr>
          <w:rFonts w:ascii="Arial" w:hAnsi="Arial" w:cs="Arial"/>
          <w:b w:val="0"/>
          <w:sz w:val="20"/>
          <w:lang w:val="de-CH"/>
        </w:rPr>
        <w:t>wird</w:t>
      </w:r>
      <w:r w:rsidRPr="00BD1DFF">
        <w:rPr>
          <w:rFonts w:ascii="Arial" w:hAnsi="Arial" w:cs="Arial"/>
          <w:b w:val="0"/>
          <w:sz w:val="20"/>
          <w:lang w:val="de-CH"/>
        </w:rPr>
        <w:t xml:space="preserve"> Ihnen</w:t>
      </w:r>
      <w:r w:rsidR="00A05850">
        <w:rPr>
          <w:rFonts w:ascii="Arial" w:hAnsi="Arial" w:cs="Arial"/>
          <w:b w:val="0"/>
          <w:sz w:val="20"/>
          <w:lang w:val="de-CH"/>
        </w:rPr>
        <w:t xml:space="preserve"> </w:t>
      </w:r>
      <w:r w:rsidR="003964E8">
        <w:rPr>
          <w:rFonts w:ascii="Arial" w:hAnsi="Arial" w:cs="Arial"/>
          <w:b w:val="0"/>
          <w:sz w:val="20"/>
          <w:lang w:val="de-CH"/>
        </w:rPr>
        <w:t>Mitgeteilt,</w:t>
      </w:r>
      <w:r w:rsidR="00A05850">
        <w:rPr>
          <w:rFonts w:ascii="Arial" w:hAnsi="Arial" w:cs="Arial"/>
          <w:b w:val="0"/>
          <w:sz w:val="20"/>
          <w:lang w:val="de-CH"/>
        </w:rPr>
        <w:t xml:space="preserve"> so</w:t>
      </w:r>
      <w:r w:rsidRPr="00BD1DFF">
        <w:rPr>
          <w:rFonts w:ascii="Arial" w:hAnsi="Arial" w:cs="Arial"/>
          <w:b w:val="0"/>
          <w:sz w:val="20"/>
          <w:lang w:val="de-CH"/>
        </w:rPr>
        <w:t>bald die Anza</w:t>
      </w:r>
      <w:r w:rsidR="000B1A43">
        <w:rPr>
          <w:rFonts w:ascii="Arial" w:hAnsi="Arial" w:cs="Arial"/>
          <w:b w:val="0"/>
          <w:sz w:val="20"/>
          <w:lang w:val="de-CH"/>
        </w:rPr>
        <w:t>hl der Teilnehmer bekannt sind</w:t>
      </w:r>
      <w:r w:rsidR="00A05850">
        <w:rPr>
          <w:rFonts w:ascii="Arial" w:hAnsi="Arial" w:cs="Arial"/>
          <w:b w:val="0"/>
          <w:sz w:val="20"/>
          <w:lang w:val="de-CH"/>
        </w:rPr>
        <w:t>.</w:t>
      </w:r>
    </w:p>
    <w:p w14:paraId="43E14AE2" w14:textId="77777777" w:rsidR="001E13A2" w:rsidRPr="00BD1DFF" w:rsidRDefault="001E13A2" w:rsidP="00CE76AB">
      <w:pPr>
        <w:rPr>
          <w:rFonts w:ascii="Arial" w:hAnsi="Arial" w:cs="Arial"/>
          <w:sz w:val="20"/>
          <w:lang w:val="de-CH"/>
        </w:rPr>
      </w:pPr>
    </w:p>
    <w:p w14:paraId="40068227" w14:textId="2A90F92B" w:rsidR="00AD3E97" w:rsidRPr="009102A9" w:rsidRDefault="00490955" w:rsidP="00CE76AB">
      <w:pPr>
        <w:rPr>
          <w:rFonts w:ascii="Arial" w:hAnsi="Arial" w:cs="Arial"/>
          <w:sz w:val="20"/>
          <w:lang w:val="de-CH"/>
        </w:rPr>
      </w:pPr>
      <w:r w:rsidRPr="009102A9">
        <w:rPr>
          <w:rFonts w:ascii="Arial" w:hAnsi="Arial" w:cs="Arial"/>
          <w:sz w:val="20"/>
          <w:u w:val="single"/>
          <w:lang w:val="de-CH"/>
        </w:rPr>
        <w:t xml:space="preserve">Siehe </w:t>
      </w:r>
      <w:r w:rsidR="00AD3E97" w:rsidRPr="009102A9">
        <w:rPr>
          <w:rFonts w:ascii="Arial" w:hAnsi="Arial" w:cs="Arial"/>
          <w:sz w:val="20"/>
          <w:u w:val="single"/>
          <w:lang w:val="de-CH"/>
        </w:rPr>
        <w:t>Internetseite des</w:t>
      </w:r>
      <w:r w:rsidR="001E13A2" w:rsidRPr="009102A9">
        <w:rPr>
          <w:rFonts w:ascii="Arial" w:hAnsi="Arial" w:cs="Arial"/>
          <w:sz w:val="20"/>
          <w:u w:val="single"/>
          <w:lang w:val="de-CH"/>
        </w:rPr>
        <w:t xml:space="preserve"> WSSV</w:t>
      </w:r>
      <w:r w:rsidRPr="009102A9">
        <w:rPr>
          <w:rFonts w:ascii="Arial" w:hAnsi="Arial" w:cs="Arial"/>
          <w:sz w:val="20"/>
          <w:u w:val="single"/>
          <w:lang w:val="de-CH"/>
        </w:rPr>
        <w:t xml:space="preserve"> </w:t>
      </w:r>
      <w:r w:rsidR="00CA378A" w:rsidRPr="009102A9">
        <w:rPr>
          <w:rFonts w:ascii="Arial" w:hAnsi="Arial" w:cs="Arial"/>
          <w:sz w:val="20"/>
          <w:u w:val="single"/>
          <w:lang w:val="de-CH"/>
        </w:rPr>
        <w:t>unter</w:t>
      </w:r>
      <w:r w:rsidR="00CA378A" w:rsidRPr="009102A9">
        <w:rPr>
          <w:rFonts w:ascii="Arial" w:hAnsi="Arial" w:cs="Arial"/>
          <w:sz w:val="20"/>
          <w:lang w:val="de-CH"/>
        </w:rPr>
        <w:t>:</w:t>
      </w:r>
      <w:r w:rsidR="002042A9" w:rsidRPr="009102A9">
        <w:rPr>
          <w:rFonts w:ascii="Arial" w:hAnsi="Arial" w:cs="Arial"/>
          <w:sz w:val="20"/>
          <w:lang w:val="de-CH"/>
        </w:rPr>
        <w:t xml:space="preserve"> </w:t>
      </w:r>
      <w:r w:rsidR="00C50299">
        <w:rPr>
          <w:rFonts w:ascii="Arial" w:hAnsi="Arial" w:cs="Arial"/>
          <w:sz w:val="20"/>
          <w:lang w:val="de-CH"/>
        </w:rPr>
        <w:t>Reglemente, Gewehr</w:t>
      </w:r>
      <w:r w:rsidR="002042A9" w:rsidRPr="009102A9">
        <w:rPr>
          <w:rFonts w:ascii="Arial" w:hAnsi="Arial" w:cs="Arial"/>
          <w:sz w:val="20"/>
          <w:lang w:val="de-CH"/>
        </w:rPr>
        <w:t xml:space="preserve"> 1</w:t>
      </w:r>
      <w:r w:rsidRPr="009102A9">
        <w:rPr>
          <w:rFonts w:ascii="Arial" w:hAnsi="Arial" w:cs="Arial"/>
          <w:sz w:val="20"/>
          <w:lang w:val="de-CH"/>
        </w:rPr>
        <w:t>0M, Nachwuchs</w:t>
      </w:r>
    </w:p>
    <w:p w14:paraId="2C11695B" w14:textId="7765E0CB" w:rsidR="00842471" w:rsidRPr="009102A9" w:rsidRDefault="00842471" w:rsidP="00B72D2E">
      <w:pPr>
        <w:rPr>
          <w:rFonts w:ascii="Arial" w:hAnsi="Arial"/>
          <w:b w:val="0"/>
          <w:sz w:val="20"/>
          <w:lang w:val="de-CH"/>
        </w:rPr>
      </w:pPr>
    </w:p>
    <w:sectPr w:rsidR="00842471" w:rsidRPr="009102A9" w:rsidSect="00ED655A">
      <w:headerReference w:type="default" r:id="rId9"/>
      <w:footerReference w:type="default" r:id="rId10"/>
      <w:pgSz w:w="11906" w:h="16838" w:code="9"/>
      <w:pgMar w:top="907" w:right="907" w:bottom="1134" w:left="1134" w:header="567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A7B00" w14:textId="77777777" w:rsidR="00D56C5A" w:rsidRDefault="00D56C5A">
      <w:r>
        <w:separator/>
      </w:r>
    </w:p>
  </w:endnote>
  <w:endnote w:type="continuationSeparator" w:id="0">
    <w:p w14:paraId="544596F7" w14:textId="77777777" w:rsidR="00D56C5A" w:rsidRDefault="00D5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95674" w14:textId="6E7A05C5" w:rsidR="0086086B" w:rsidRPr="00BD1DFF" w:rsidRDefault="0086086B" w:rsidP="00DE0660">
    <w:pPr>
      <w:pStyle w:val="Fuzeile"/>
      <w:pBdr>
        <w:top w:val="single" w:sz="4" w:space="0" w:color="auto"/>
      </w:pBdr>
      <w:rPr>
        <w:sz w:val="18"/>
        <w:szCs w:val="18"/>
        <w:lang w:val="de-CH"/>
      </w:rPr>
    </w:pPr>
    <w:r>
      <w:rPr>
        <w:b w:val="0"/>
        <w:sz w:val="18"/>
        <w:szCs w:val="18"/>
        <w:lang w:val="de-CH"/>
      </w:rPr>
      <w:t xml:space="preserve">Ausführungsbestimmungen / </w:t>
    </w:r>
    <w:proofErr w:type="spellStart"/>
    <w:r>
      <w:rPr>
        <w:b w:val="0"/>
        <w:sz w:val="18"/>
        <w:szCs w:val="18"/>
        <w:lang w:val="de-CH"/>
      </w:rPr>
      <w:t>Regl</w:t>
    </w:r>
    <w:proofErr w:type="spellEnd"/>
    <w:r>
      <w:rPr>
        <w:b w:val="0"/>
        <w:sz w:val="18"/>
        <w:szCs w:val="18"/>
        <w:lang w:val="de-CH"/>
      </w:rPr>
      <w:t xml:space="preserve">. Nr. </w:t>
    </w:r>
    <w:r w:rsidRPr="00AD1DE4">
      <w:rPr>
        <w:b w:val="0"/>
        <w:sz w:val="18"/>
        <w:szCs w:val="18"/>
        <w:lang w:val="de-CH"/>
      </w:rPr>
      <w:t>5.21.02</w:t>
    </w:r>
    <w:r w:rsidRPr="00BD1DFF">
      <w:rPr>
        <w:b w:val="0"/>
        <w:sz w:val="18"/>
        <w:szCs w:val="18"/>
        <w:lang w:val="de-CH"/>
      </w:rPr>
      <w:t xml:space="preserve">                                                        </w:t>
    </w:r>
    <w:r>
      <w:rPr>
        <w:b w:val="0"/>
        <w:sz w:val="18"/>
        <w:szCs w:val="18"/>
        <w:lang w:val="de-CH"/>
      </w:rPr>
      <w:t xml:space="preserve">        </w:t>
    </w:r>
    <w:r>
      <w:rPr>
        <w:b w:val="0"/>
        <w:sz w:val="18"/>
        <w:szCs w:val="18"/>
        <w:lang w:val="de-CH"/>
      </w:rPr>
      <w:tab/>
      <w:t>Komitee WSSV Okt 2019</w:t>
    </w:r>
  </w:p>
  <w:p w14:paraId="781666CB" w14:textId="77777777" w:rsidR="0086086B" w:rsidRPr="00BD1DFF" w:rsidRDefault="0086086B" w:rsidP="00605837">
    <w:pPr>
      <w:pStyle w:val="Fuzeile"/>
      <w:pBdr>
        <w:top w:val="single" w:sz="4" w:space="0" w:color="auto"/>
      </w:pBdr>
      <w:jc w:val="center"/>
      <w:rPr>
        <w:b w:val="0"/>
        <w:sz w:val="18"/>
        <w:szCs w:val="18"/>
        <w:lang w:val="de-CH"/>
      </w:rPr>
    </w:pPr>
    <w:r w:rsidRPr="00BD1DFF">
      <w:rPr>
        <w:b w:val="0"/>
        <w:sz w:val="18"/>
        <w:szCs w:val="18"/>
        <w:lang w:val="de-CH"/>
      </w:rPr>
      <w:t xml:space="preserve"> </w:t>
    </w:r>
  </w:p>
  <w:p w14:paraId="0E7284F7" w14:textId="77777777" w:rsidR="0086086B" w:rsidRPr="00A96DEE" w:rsidRDefault="0086086B" w:rsidP="00605837">
    <w:pPr>
      <w:pStyle w:val="Fuzeile"/>
      <w:pBdr>
        <w:top w:val="single" w:sz="4" w:space="0" w:color="auto"/>
      </w:pBdr>
      <w:jc w:val="center"/>
      <w:rPr>
        <w:sz w:val="18"/>
        <w:szCs w:val="18"/>
        <w:lang w:val="de-CH"/>
      </w:rPr>
    </w:pPr>
    <w:r w:rsidRPr="00A96DEE">
      <w:rPr>
        <w:b w:val="0"/>
        <w:sz w:val="18"/>
        <w:szCs w:val="18"/>
        <w:lang w:val="de-CH"/>
      </w:rPr>
      <w:t xml:space="preserve"> </w:t>
    </w:r>
  </w:p>
  <w:p w14:paraId="5A63BE16" w14:textId="77777777" w:rsidR="0086086B" w:rsidRPr="00A96DEE" w:rsidRDefault="0086086B" w:rsidP="00605837">
    <w:pPr>
      <w:pStyle w:val="Fuzeile"/>
      <w:pBdr>
        <w:top w:val="single" w:sz="4" w:space="0" w:color="auto"/>
      </w:pBdr>
      <w:jc w:val="center"/>
      <w:rPr>
        <w:sz w:val="18"/>
        <w:szCs w:val="18"/>
        <w:lang w:val="de-CH"/>
      </w:rPr>
    </w:pPr>
    <w:r w:rsidRPr="00A96DEE">
      <w:rPr>
        <w:sz w:val="18"/>
        <w:szCs w:val="18"/>
        <w:lang w:val="de-CH"/>
      </w:rPr>
      <w:t xml:space="preserve"> </w:t>
    </w:r>
  </w:p>
  <w:p w14:paraId="3F804156" w14:textId="77777777" w:rsidR="0086086B" w:rsidRPr="00A96DEE" w:rsidRDefault="0086086B" w:rsidP="00605837">
    <w:pPr>
      <w:pStyle w:val="Fuzeile"/>
      <w:pBdr>
        <w:top w:val="single" w:sz="4" w:space="0" w:color="auto"/>
      </w:pBdr>
      <w:jc w:val="center"/>
      <w:rPr>
        <w:b w:val="0"/>
        <w:color w:val="000000"/>
        <w:sz w:val="18"/>
        <w:szCs w:val="18"/>
        <w:lang w:val="de-CH"/>
      </w:rPr>
    </w:pPr>
    <w:r w:rsidRPr="00BD1DFF">
      <w:rPr>
        <w:b w:val="0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A24D" w14:textId="77777777" w:rsidR="00D56C5A" w:rsidRDefault="00D56C5A">
      <w:r>
        <w:separator/>
      </w:r>
    </w:p>
  </w:footnote>
  <w:footnote w:type="continuationSeparator" w:id="0">
    <w:p w14:paraId="68AD119D" w14:textId="77777777" w:rsidR="00D56C5A" w:rsidRDefault="00D5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48" w:type="dxa"/>
      <w:tblInd w:w="-38" w:type="dxa"/>
      <w:tblBorders>
        <w:top w:val="single" w:sz="12" w:space="0" w:color="auto"/>
        <w:bottom w:val="single" w:sz="12" w:space="0" w:color="auto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1887"/>
      <w:gridCol w:w="6677"/>
    </w:tblGrid>
    <w:tr w:rsidR="0086086B" w:rsidRPr="00E97251" w14:paraId="77BAF9E3" w14:textId="77777777">
      <w:trPr>
        <w:cantSplit/>
        <w:trHeight w:hRule="exact" w:val="354"/>
      </w:trPr>
      <w:tc>
        <w:tcPr>
          <w:tcW w:w="1384" w:type="dxa"/>
          <w:vMerge w:val="restart"/>
          <w:shd w:val="clear" w:color="auto" w:fill="auto"/>
        </w:tcPr>
        <w:p w14:paraId="673C4B6C" w14:textId="1D04F87D" w:rsidR="0086086B" w:rsidRPr="00E97251" w:rsidRDefault="0086086B" w:rsidP="000800E0">
          <w:pPr>
            <w:pStyle w:val="Kopfzeile"/>
            <w:spacing w:before="40"/>
            <w:rPr>
              <w:rFonts w:ascii="Arial" w:hAnsi="Arial"/>
              <w:b w:val="0"/>
              <w:i/>
              <w:sz w:val="28"/>
              <w:szCs w:val="28"/>
            </w:rPr>
          </w:pPr>
          <w:bookmarkStart w:id="0" w:name="OLE_LINK11"/>
          <w:r>
            <w:rPr>
              <w:rFonts w:ascii="Arial" w:hAnsi="Arial"/>
              <w:b w:val="0"/>
              <w:i/>
              <w:noProof/>
              <w:sz w:val="28"/>
              <w:szCs w:val="28"/>
              <w:lang w:val="de-DE" w:eastAsia="de-DE"/>
            </w:rPr>
            <w:drawing>
              <wp:inline distT="0" distB="0" distL="0" distR="0" wp14:anchorId="4E34BC34" wp14:editId="4A28DF22">
                <wp:extent cx="787400" cy="728345"/>
                <wp:effectExtent l="0" t="0" r="0" b="825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7" w:type="dxa"/>
          <w:shd w:val="clear" w:color="auto" w:fill="auto"/>
          <w:vAlign w:val="center"/>
        </w:tcPr>
        <w:p w14:paraId="0F2650EB" w14:textId="77777777" w:rsidR="0086086B" w:rsidRPr="00E97251" w:rsidRDefault="0086086B" w:rsidP="000800E0">
          <w:pPr>
            <w:pStyle w:val="Kopfzeile"/>
            <w:ind w:left="-70"/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  <w:t>FSVT.</w:t>
          </w:r>
        </w:p>
      </w:tc>
      <w:tc>
        <w:tcPr>
          <w:tcW w:w="6677" w:type="dxa"/>
          <w:shd w:val="clear" w:color="auto" w:fill="auto"/>
          <w:vAlign w:val="center"/>
        </w:tcPr>
        <w:p w14:paraId="4BFB0350" w14:textId="77777777" w:rsidR="0086086B" w:rsidRPr="00E97251" w:rsidRDefault="0086086B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</w:pPr>
          <w:proofErr w:type="spellStart"/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>Federation</w:t>
          </w:r>
          <w:proofErr w:type="spellEnd"/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 xml:space="preserve"> Sportive Valaisanne de Tir</w:t>
          </w:r>
        </w:p>
      </w:tc>
    </w:tr>
    <w:tr w:rsidR="0086086B" w:rsidRPr="00E97251" w14:paraId="6F1BE81B" w14:textId="77777777">
      <w:trPr>
        <w:cantSplit/>
        <w:trHeight w:hRule="exact" w:val="353"/>
      </w:trPr>
      <w:tc>
        <w:tcPr>
          <w:tcW w:w="1384" w:type="dxa"/>
          <w:vMerge/>
          <w:shd w:val="clear" w:color="auto" w:fill="auto"/>
        </w:tcPr>
        <w:p w14:paraId="5B1173E5" w14:textId="77777777" w:rsidR="0086086B" w:rsidRPr="00E97251" w:rsidRDefault="0086086B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  <w:lang w:val="fr-FR"/>
            </w:rPr>
          </w:pPr>
        </w:p>
      </w:tc>
      <w:tc>
        <w:tcPr>
          <w:tcW w:w="1887" w:type="dxa"/>
          <w:shd w:val="clear" w:color="auto" w:fill="auto"/>
          <w:vAlign w:val="center"/>
        </w:tcPr>
        <w:p w14:paraId="479810E7" w14:textId="77777777" w:rsidR="0086086B" w:rsidRPr="00E97251" w:rsidRDefault="0086086B" w:rsidP="000800E0">
          <w:pPr>
            <w:pStyle w:val="Kopfzeile"/>
            <w:ind w:left="-70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</w:rPr>
            <w:t>WSSV.</w:t>
          </w:r>
        </w:p>
      </w:tc>
      <w:tc>
        <w:tcPr>
          <w:tcW w:w="6677" w:type="dxa"/>
          <w:shd w:val="clear" w:color="auto" w:fill="auto"/>
          <w:vAlign w:val="center"/>
        </w:tcPr>
        <w:p w14:paraId="2FCD394C" w14:textId="77777777" w:rsidR="0086086B" w:rsidRPr="00F35981" w:rsidRDefault="0086086B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</w:pPr>
          <w:proofErr w:type="spellStart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Walliser</w:t>
          </w:r>
          <w:proofErr w:type="spellEnd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 xml:space="preserve"> </w:t>
          </w:r>
          <w:proofErr w:type="spellStart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Schiess</w:t>
          </w:r>
          <w:proofErr w:type="spellEnd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 xml:space="preserve"> Sport </w:t>
          </w:r>
          <w:proofErr w:type="spellStart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Verband</w:t>
          </w:r>
          <w:proofErr w:type="spellEnd"/>
        </w:p>
      </w:tc>
    </w:tr>
    <w:tr w:rsidR="0086086B" w:rsidRPr="00E97251" w14:paraId="51DD6AAA" w14:textId="77777777">
      <w:trPr>
        <w:cantSplit/>
        <w:trHeight w:val="509"/>
      </w:trPr>
      <w:tc>
        <w:tcPr>
          <w:tcW w:w="1384" w:type="dxa"/>
          <w:vMerge/>
          <w:shd w:val="clear" w:color="auto" w:fill="auto"/>
        </w:tcPr>
        <w:p w14:paraId="1CA4494C" w14:textId="77777777" w:rsidR="0086086B" w:rsidRPr="00E97251" w:rsidRDefault="0086086B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</w:rPr>
          </w:pPr>
        </w:p>
      </w:tc>
      <w:tc>
        <w:tcPr>
          <w:tcW w:w="1887" w:type="dxa"/>
          <w:shd w:val="clear" w:color="auto" w:fill="auto"/>
        </w:tcPr>
        <w:p w14:paraId="659CBB41" w14:textId="77777777" w:rsidR="0086086B" w:rsidRPr="00E97251" w:rsidRDefault="0086086B" w:rsidP="000800E0">
          <w:pPr>
            <w:pStyle w:val="Kopfzeile"/>
            <w:spacing w:before="40"/>
            <w:jc w:val="center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</w:p>
      </w:tc>
      <w:tc>
        <w:tcPr>
          <w:tcW w:w="6677" w:type="dxa"/>
          <w:shd w:val="clear" w:color="auto" w:fill="auto"/>
          <w:vAlign w:val="center"/>
        </w:tcPr>
        <w:p w14:paraId="48C893DD" w14:textId="77777777" w:rsidR="0086086B" w:rsidRPr="00F35981" w:rsidRDefault="0086086B" w:rsidP="00F35981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Cs w:val="24"/>
            </w:rPr>
          </w:pPr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 xml:space="preserve">Fusil10m / </w:t>
          </w:r>
          <w:proofErr w:type="spellStart"/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>gewehr</w:t>
          </w:r>
          <w:proofErr w:type="spellEnd"/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 xml:space="preserve"> 10m </w:t>
          </w:r>
        </w:p>
      </w:tc>
    </w:tr>
    <w:bookmarkEnd w:id="0"/>
  </w:tbl>
  <w:p w14:paraId="3651CC62" w14:textId="77777777" w:rsidR="0086086B" w:rsidRDefault="008608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E25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8507E"/>
    <w:multiLevelType w:val="hybridMultilevel"/>
    <w:tmpl w:val="2FC05A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2F51"/>
    <w:multiLevelType w:val="hybridMultilevel"/>
    <w:tmpl w:val="BD028C22"/>
    <w:lvl w:ilvl="0" w:tplc="9AB451BA">
      <w:start w:val="1913"/>
      <w:numFmt w:val="bullet"/>
      <w:lvlText w:val="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43A7"/>
    <w:multiLevelType w:val="hybridMultilevel"/>
    <w:tmpl w:val="46F23AE4"/>
    <w:lvl w:ilvl="0" w:tplc="90581F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A4D03"/>
    <w:multiLevelType w:val="hybridMultilevel"/>
    <w:tmpl w:val="851CF66C"/>
    <w:lvl w:ilvl="0" w:tplc="6C7C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716987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65E95"/>
    <w:multiLevelType w:val="hybridMultilevel"/>
    <w:tmpl w:val="13F64CAC"/>
    <w:lvl w:ilvl="0" w:tplc="6D2CA8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763992">
    <w:abstractNumId w:val="2"/>
  </w:num>
  <w:num w:numId="2" w16cid:durableId="374082994">
    <w:abstractNumId w:val="5"/>
  </w:num>
  <w:num w:numId="3" w16cid:durableId="1663310126">
    <w:abstractNumId w:val="1"/>
  </w:num>
  <w:num w:numId="4" w16cid:durableId="1549998695">
    <w:abstractNumId w:val="3"/>
  </w:num>
  <w:num w:numId="5" w16cid:durableId="1914965411">
    <w:abstractNumId w:val="6"/>
  </w:num>
  <w:num w:numId="6" w16cid:durableId="1983390788">
    <w:abstractNumId w:val="0"/>
  </w:num>
  <w:num w:numId="7" w16cid:durableId="2144542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4"/>
    <w:rsid w:val="00000FFB"/>
    <w:rsid w:val="000031D1"/>
    <w:rsid w:val="000036AB"/>
    <w:rsid w:val="00010E14"/>
    <w:rsid w:val="00017C19"/>
    <w:rsid w:val="000202CA"/>
    <w:rsid w:val="0002244C"/>
    <w:rsid w:val="0002298B"/>
    <w:rsid w:val="00024B68"/>
    <w:rsid w:val="00025B37"/>
    <w:rsid w:val="000269FC"/>
    <w:rsid w:val="00027348"/>
    <w:rsid w:val="00030968"/>
    <w:rsid w:val="0003167E"/>
    <w:rsid w:val="0003586D"/>
    <w:rsid w:val="00053C92"/>
    <w:rsid w:val="00064B79"/>
    <w:rsid w:val="0006778A"/>
    <w:rsid w:val="00072E78"/>
    <w:rsid w:val="000800E0"/>
    <w:rsid w:val="0008397D"/>
    <w:rsid w:val="00086FF4"/>
    <w:rsid w:val="0009245A"/>
    <w:rsid w:val="00094B78"/>
    <w:rsid w:val="00096C53"/>
    <w:rsid w:val="000A1363"/>
    <w:rsid w:val="000A329D"/>
    <w:rsid w:val="000A773C"/>
    <w:rsid w:val="000B1A43"/>
    <w:rsid w:val="000B37BE"/>
    <w:rsid w:val="000B414B"/>
    <w:rsid w:val="000B75DA"/>
    <w:rsid w:val="000C02DF"/>
    <w:rsid w:val="000C1152"/>
    <w:rsid w:val="000C229C"/>
    <w:rsid w:val="000C33BE"/>
    <w:rsid w:val="000C4D35"/>
    <w:rsid w:val="000C6573"/>
    <w:rsid w:val="000D1CD7"/>
    <w:rsid w:val="000D2D05"/>
    <w:rsid w:val="000D54CF"/>
    <w:rsid w:val="000D72A4"/>
    <w:rsid w:val="000E2049"/>
    <w:rsid w:val="000E2652"/>
    <w:rsid w:val="000E4F45"/>
    <w:rsid w:val="000E5F68"/>
    <w:rsid w:val="000F328A"/>
    <w:rsid w:val="000F65FE"/>
    <w:rsid w:val="000F6E5E"/>
    <w:rsid w:val="00102A71"/>
    <w:rsid w:val="00103299"/>
    <w:rsid w:val="0010518C"/>
    <w:rsid w:val="00107714"/>
    <w:rsid w:val="0011114F"/>
    <w:rsid w:val="0011274A"/>
    <w:rsid w:val="001177CE"/>
    <w:rsid w:val="00123413"/>
    <w:rsid w:val="00127CD4"/>
    <w:rsid w:val="0014530A"/>
    <w:rsid w:val="00146C42"/>
    <w:rsid w:val="0015192A"/>
    <w:rsid w:val="0015697E"/>
    <w:rsid w:val="00161FFF"/>
    <w:rsid w:val="00164945"/>
    <w:rsid w:val="00164B20"/>
    <w:rsid w:val="00166BAF"/>
    <w:rsid w:val="00166DFA"/>
    <w:rsid w:val="00166F4A"/>
    <w:rsid w:val="00167116"/>
    <w:rsid w:val="001676BA"/>
    <w:rsid w:val="00173253"/>
    <w:rsid w:val="0017732D"/>
    <w:rsid w:val="00181CA4"/>
    <w:rsid w:val="00190EA0"/>
    <w:rsid w:val="00191BC2"/>
    <w:rsid w:val="001958B9"/>
    <w:rsid w:val="001965E3"/>
    <w:rsid w:val="00196967"/>
    <w:rsid w:val="0019696C"/>
    <w:rsid w:val="001976C9"/>
    <w:rsid w:val="001A371E"/>
    <w:rsid w:val="001A3AA4"/>
    <w:rsid w:val="001A5426"/>
    <w:rsid w:val="001B25A3"/>
    <w:rsid w:val="001B58E4"/>
    <w:rsid w:val="001B5F21"/>
    <w:rsid w:val="001C267E"/>
    <w:rsid w:val="001C669C"/>
    <w:rsid w:val="001D17BF"/>
    <w:rsid w:val="001D2836"/>
    <w:rsid w:val="001D2CA3"/>
    <w:rsid w:val="001D68E1"/>
    <w:rsid w:val="001E13A2"/>
    <w:rsid w:val="001E4300"/>
    <w:rsid w:val="001E58A2"/>
    <w:rsid w:val="001E63D0"/>
    <w:rsid w:val="001E75A9"/>
    <w:rsid w:val="001F0678"/>
    <w:rsid w:val="001F1C5C"/>
    <w:rsid w:val="001F2DE0"/>
    <w:rsid w:val="001F33D5"/>
    <w:rsid w:val="001F7921"/>
    <w:rsid w:val="002042A9"/>
    <w:rsid w:val="002048C7"/>
    <w:rsid w:val="00205979"/>
    <w:rsid w:val="00211433"/>
    <w:rsid w:val="00217ABD"/>
    <w:rsid w:val="0022181F"/>
    <w:rsid w:val="002228CB"/>
    <w:rsid w:val="0022430B"/>
    <w:rsid w:val="00224F89"/>
    <w:rsid w:val="00231F07"/>
    <w:rsid w:val="002446B8"/>
    <w:rsid w:val="00244855"/>
    <w:rsid w:val="00253476"/>
    <w:rsid w:val="0025433A"/>
    <w:rsid w:val="0026027C"/>
    <w:rsid w:val="0026208B"/>
    <w:rsid w:val="002642A6"/>
    <w:rsid w:val="00266DC6"/>
    <w:rsid w:val="0026765F"/>
    <w:rsid w:val="002728A9"/>
    <w:rsid w:val="002746D4"/>
    <w:rsid w:val="00275C65"/>
    <w:rsid w:val="00275CF0"/>
    <w:rsid w:val="00281F57"/>
    <w:rsid w:val="00283C84"/>
    <w:rsid w:val="00290326"/>
    <w:rsid w:val="00290D65"/>
    <w:rsid w:val="002924E7"/>
    <w:rsid w:val="0029250D"/>
    <w:rsid w:val="002A46FD"/>
    <w:rsid w:val="002A61B8"/>
    <w:rsid w:val="002A72E9"/>
    <w:rsid w:val="002B1016"/>
    <w:rsid w:val="002C49E3"/>
    <w:rsid w:val="002C561D"/>
    <w:rsid w:val="002C773C"/>
    <w:rsid w:val="002D1BE2"/>
    <w:rsid w:val="002D26A5"/>
    <w:rsid w:val="002D2D15"/>
    <w:rsid w:val="002D626C"/>
    <w:rsid w:val="002D63C3"/>
    <w:rsid w:val="002E2435"/>
    <w:rsid w:val="002E7D3E"/>
    <w:rsid w:val="002F3EF7"/>
    <w:rsid w:val="0030111F"/>
    <w:rsid w:val="003048ED"/>
    <w:rsid w:val="00306E95"/>
    <w:rsid w:val="00306F2D"/>
    <w:rsid w:val="00311089"/>
    <w:rsid w:val="0031182F"/>
    <w:rsid w:val="003129EA"/>
    <w:rsid w:val="00314B02"/>
    <w:rsid w:val="003251CF"/>
    <w:rsid w:val="00326CE0"/>
    <w:rsid w:val="00334D68"/>
    <w:rsid w:val="00342A3B"/>
    <w:rsid w:val="003444F6"/>
    <w:rsid w:val="003446E4"/>
    <w:rsid w:val="00344E21"/>
    <w:rsid w:val="00345CAD"/>
    <w:rsid w:val="003476A3"/>
    <w:rsid w:val="003540FF"/>
    <w:rsid w:val="00357E6D"/>
    <w:rsid w:val="00360027"/>
    <w:rsid w:val="00364A78"/>
    <w:rsid w:val="003654C7"/>
    <w:rsid w:val="003655CE"/>
    <w:rsid w:val="00366CE7"/>
    <w:rsid w:val="00367F2E"/>
    <w:rsid w:val="0037194E"/>
    <w:rsid w:val="003737CE"/>
    <w:rsid w:val="00373DE4"/>
    <w:rsid w:val="003747F1"/>
    <w:rsid w:val="003765F6"/>
    <w:rsid w:val="003770DE"/>
    <w:rsid w:val="00380036"/>
    <w:rsid w:val="003803CE"/>
    <w:rsid w:val="00384395"/>
    <w:rsid w:val="00387B75"/>
    <w:rsid w:val="0039179E"/>
    <w:rsid w:val="00392274"/>
    <w:rsid w:val="00392FAE"/>
    <w:rsid w:val="00394B1D"/>
    <w:rsid w:val="003952E8"/>
    <w:rsid w:val="00395885"/>
    <w:rsid w:val="003964E8"/>
    <w:rsid w:val="0039660A"/>
    <w:rsid w:val="00396DCF"/>
    <w:rsid w:val="003A130B"/>
    <w:rsid w:val="003A2859"/>
    <w:rsid w:val="003A6DC2"/>
    <w:rsid w:val="003B6BB8"/>
    <w:rsid w:val="003C0C6F"/>
    <w:rsid w:val="003C7403"/>
    <w:rsid w:val="003D668A"/>
    <w:rsid w:val="003D6CCE"/>
    <w:rsid w:val="003E3799"/>
    <w:rsid w:val="003E5E6A"/>
    <w:rsid w:val="003F441F"/>
    <w:rsid w:val="003F4E4F"/>
    <w:rsid w:val="003F5AFA"/>
    <w:rsid w:val="003F5E46"/>
    <w:rsid w:val="0040304F"/>
    <w:rsid w:val="004067D5"/>
    <w:rsid w:val="00406975"/>
    <w:rsid w:val="004138A1"/>
    <w:rsid w:val="004157A4"/>
    <w:rsid w:val="004214CB"/>
    <w:rsid w:val="00425C7D"/>
    <w:rsid w:val="0043147B"/>
    <w:rsid w:val="0043193F"/>
    <w:rsid w:val="00432D3F"/>
    <w:rsid w:val="0043339B"/>
    <w:rsid w:val="004348B9"/>
    <w:rsid w:val="00441CA7"/>
    <w:rsid w:val="004430CB"/>
    <w:rsid w:val="004462B4"/>
    <w:rsid w:val="00447DAC"/>
    <w:rsid w:val="004506F4"/>
    <w:rsid w:val="00450CD4"/>
    <w:rsid w:val="00450F38"/>
    <w:rsid w:val="00451D54"/>
    <w:rsid w:val="00453F72"/>
    <w:rsid w:val="00454FD0"/>
    <w:rsid w:val="004555B1"/>
    <w:rsid w:val="00457892"/>
    <w:rsid w:val="0046329F"/>
    <w:rsid w:val="004662F2"/>
    <w:rsid w:val="0046712C"/>
    <w:rsid w:val="00474678"/>
    <w:rsid w:val="004770AD"/>
    <w:rsid w:val="0048150E"/>
    <w:rsid w:val="00486278"/>
    <w:rsid w:val="00490955"/>
    <w:rsid w:val="004912BB"/>
    <w:rsid w:val="00491D8A"/>
    <w:rsid w:val="00495A41"/>
    <w:rsid w:val="004971C6"/>
    <w:rsid w:val="0049792B"/>
    <w:rsid w:val="004A0832"/>
    <w:rsid w:val="004A1D8B"/>
    <w:rsid w:val="004A25A0"/>
    <w:rsid w:val="004A4EA5"/>
    <w:rsid w:val="004A5B3F"/>
    <w:rsid w:val="004B33CC"/>
    <w:rsid w:val="004B39BC"/>
    <w:rsid w:val="004C24AB"/>
    <w:rsid w:val="004C3412"/>
    <w:rsid w:val="004C3BA3"/>
    <w:rsid w:val="004C55E8"/>
    <w:rsid w:val="004C639E"/>
    <w:rsid w:val="004D1E1D"/>
    <w:rsid w:val="004D25A2"/>
    <w:rsid w:val="004D4186"/>
    <w:rsid w:val="004D5891"/>
    <w:rsid w:val="004D79B8"/>
    <w:rsid w:val="004E0BF7"/>
    <w:rsid w:val="004E5D02"/>
    <w:rsid w:val="004E7CA9"/>
    <w:rsid w:val="004F4C2F"/>
    <w:rsid w:val="005014B1"/>
    <w:rsid w:val="00504CCA"/>
    <w:rsid w:val="0050671F"/>
    <w:rsid w:val="00510436"/>
    <w:rsid w:val="00512A8E"/>
    <w:rsid w:val="00514F1D"/>
    <w:rsid w:val="00515D30"/>
    <w:rsid w:val="00520AD9"/>
    <w:rsid w:val="005215AC"/>
    <w:rsid w:val="0052393A"/>
    <w:rsid w:val="005362F3"/>
    <w:rsid w:val="00541E68"/>
    <w:rsid w:val="00542C85"/>
    <w:rsid w:val="00544984"/>
    <w:rsid w:val="0054557F"/>
    <w:rsid w:val="00547539"/>
    <w:rsid w:val="00550F0A"/>
    <w:rsid w:val="0055435E"/>
    <w:rsid w:val="005550B6"/>
    <w:rsid w:val="005552AB"/>
    <w:rsid w:val="005569AE"/>
    <w:rsid w:val="00557813"/>
    <w:rsid w:val="00560AE9"/>
    <w:rsid w:val="005629C1"/>
    <w:rsid w:val="00576CA7"/>
    <w:rsid w:val="005779C2"/>
    <w:rsid w:val="00577AD6"/>
    <w:rsid w:val="00580ADA"/>
    <w:rsid w:val="0058192A"/>
    <w:rsid w:val="00582DBA"/>
    <w:rsid w:val="00587A2D"/>
    <w:rsid w:val="00591E5C"/>
    <w:rsid w:val="0059513A"/>
    <w:rsid w:val="00596BB4"/>
    <w:rsid w:val="005A1133"/>
    <w:rsid w:val="005A512B"/>
    <w:rsid w:val="005B2E63"/>
    <w:rsid w:val="005B31A6"/>
    <w:rsid w:val="005B61BB"/>
    <w:rsid w:val="005B6C15"/>
    <w:rsid w:val="005B735D"/>
    <w:rsid w:val="005C073B"/>
    <w:rsid w:val="005C67B0"/>
    <w:rsid w:val="005D0613"/>
    <w:rsid w:val="005D782A"/>
    <w:rsid w:val="005E3477"/>
    <w:rsid w:val="005F2BE9"/>
    <w:rsid w:val="005F4590"/>
    <w:rsid w:val="005F4800"/>
    <w:rsid w:val="00602A11"/>
    <w:rsid w:val="006038FE"/>
    <w:rsid w:val="006039F1"/>
    <w:rsid w:val="00605837"/>
    <w:rsid w:val="00610D5B"/>
    <w:rsid w:val="006117EC"/>
    <w:rsid w:val="00613046"/>
    <w:rsid w:val="00616B2A"/>
    <w:rsid w:val="00620B78"/>
    <w:rsid w:val="0062192C"/>
    <w:rsid w:val="006230E3"/>
    <w:rsid w:val="0063330B"/>
    <w:rsid w:val="006368AC"/>
    <w:rsid w:val="006512FE"/>
    <w:rsid w:val="006523E6"/>
    <w:rsid w:val="00653A23"/>
    <w:rsid w:val="00654AFC"/>
    <w:rsid w:val="00656305"/>
    <w:rsid w:val="00660C09"/>
    <w:rsid w:val="006661C1"/>
    <w:rsid w:val="006717A0"/>
    <w:rsid w:val="006718B7"/>
    <w:rsid w:val="006737E7"/>
    <w:rsid w:val="00674FA8"/>
    <w:rsid w:val="00681570"/>
    <w:rsid w:val="00687F74"/>
    <w:rsid w:val="0069540E"/>
    <w:rsid w:val="006A19B6"/>
    <w:rsid w:val="006A3622"/>
    <w:rsid w:val="006A49F2"/>
    <w:rsid w:val="006B3281"/>
    <w:rsid w:val="006B4811"/>
    <w:rsid w:val="006B49E9"/>
    <w:rsid w:val="006B4E97"/>
    <w:rsid w:val="006B5B9E"/>
    <w:rsid w:val="006B6531"/>
    <w:rsid w:val="006C5A18"/>
    <w:rsid w:val="006C63F5"/>
    <w:rsid w:val="006C7950"/>
    <w:rsid w:val="006D0090"/>
    <w:rsid w:val="006D016D"/>
    <w:rsid w:val="006D25DF"/>
    <w:rsid w:val="006D2714"/>
    <w:rsid w:val="006E44AC"/>
    <w:rsid w:val="006F3F31"/>
    <w:rsid w:val="006F4CF8"/>
    <w:rsid w:val="006F4DE3"/>
    <w:rsid w:val="0070367B"/>
    <w:rsid w:val="00703E74"/>
    <w:rsid w:val="0070464D"/>
    <w:rsid w:val="00704704"/>
    <w:rsid w:val="00704913"/>
    <w:rsid w:val="00704E43"/>
    <w:rsid w:val="0071176B"/>
    <w:rsid w:val="00713E68"/>
    <w:rsid w:val="00715A04"/>
    <w:rsid w:val="007204C4"/>
    <w:rsid w:val="00720D54"/>
    <w:rsid w:val="00722E9E"/>
    <w:rsid w:val="00724D88"/>
    <w:rsid w:val="00725698"/>
    <w:rsid w:val="00727D95"/>
    <w:rsid w:val="00732910"/>
    <w:rsid w:val="00733D7C"/>
    <w:rsid w:val="00733DE7"/>
    <w:rsid w:val="00734354"/>
    <w:rsid w:val="0074217C"/>
    <w:rsid w:val="0074318B"/>
    <w:rsid w:val="007439DB"/>
    <w:rsid w:val="00745122"/>
    <w:rsid w:val="00746BEE"/>
    <w:rsid w:val="00756461"/>
    <w:rsid w:val="00757B35"/>
    <w:rsid w:val="00766D87"/>
    <w:rsid w:val="00766F52"/>
    <w:rsid w:val="00770409"/>
    <w:rsid w:val="00770BCC"/>
    <w:rsid w:val="007801DA"/>
    <w:rsid w:val="00780B1B"/>
    <w:rsid w:val="007827EA"/>
    <w:rsid w:val="00782CF4"/>
    <w:rsid w:val="00782D2F"/>
    <w:rsid w:val="0078454F"/>
    <w:rsid w:val="00785C52"/>
    <w:rsid w:val="0078730A"/>
    <w:rsid w:val="00787D9F"/>
    <w:rsid w:val="00794DC0"/>
    <w:rsid w:val="007953E8"/>
    <w:rsid w:val="0079765E"/>
    <w:rsid w:val="007A00F7"/>
    <w:rsid w:val="007B01F6"/>
    <w:rsid w:val="007B10DC"/>
    <w:rsid w:val="007B4CE7"/>
    <w:rsid w:val="007B7310"/>
    <w:rsid w:val="007C16A1"/>
    <w:rsid w:val="007C1DF8"/>
    <w:rsid w:val="007C4B3E"/>
    <w:rsid w:val="007C6B26"/>
    <w:rsid w:val="007C7575"/>
    <w:rsid w:val="007D12DC"/>
    <w:rsid w:val="007D4DDE"/>
    <w:rsid w:val="007E0B2E"/>
    <w:rsid w:val="007E58E2"/>
    <w:rsid w:val="007E7DA7"/>
    <w:rsid w:val="007F2859"/>
    <w:rsid w:val="007F5128"/>
    <w:rsid w:val="007F57F4"/>
    <w:rsid w:val="007F59AD"/>
    <w:rsid w:val="007F6835"/>
    <w:rsid w:val="008012C2"/>
    <w:rsid w:val="00803BE7"/>
    <w:rsid w:val="008044B6"/>
    <w:rsid w:val="00806575"/>
    <w:rsid w:val="00806C32"/>
    <w:rsid w:val="0081079C"/>
    <w:rsid w:val="0081471E"/>
    <w:rsid w:val="0081473E"/>
    <w:rsid w:val="00820387"/>
    <w:rsid w:val="008207D0"/>
    <w:rsid w:val="008209A6"/>
    <w:rsid w:val="00821FED"/>
    <w:rsid w:val="008228A5"/>
    <w:rsid w:val="00823604"/>
    <w:rsid w:val="008236DA"/>
    <w:rsid w:val="008253E3"/>
    <w:rsid w:val="0082730C"/>
    <w:rsid w:val="00833C32"/>
    <w:rsid w:val="008344A1"/>
    <w:rsid w:val="0083520E"/>
    <w:rsid w:val="00836528"/>
    <w:rsid w:val="00837944"/>
    <w:rsid w:val="00837B43"/>
    <w:rsid w:val="00840B5A"/>
    <w:rsid w:val="00841F2F"/>
    <w:rsid w:val="00842053"/>
    <w:rsid w:val="00842471"/>
    <w:rsid w:val="00853751"/>
    <w:rsid w:val="008605D4"/>
    <w:rsid w:val="0086086B"/>
    <w:rsid w:val="00865ADF"/>
    <w:rsid w:val="00866A03"/>
    <w:rsid w:val="008708BF"/>
    <w:rsid w:val="008739A9"/>
    <w:rsid w:val="008759B5"/>
    <w:rsid w:val="00875EF0"/>
    <w:rsid w:val="00881609"/>
    <w:rsid w:val="00883E1D"/>
    <w:rsid w:val="008914EB"/>
    <w:rsid w:val="00893603"/>
    <w:rsid w:val="00893CF6"/>
    <w:rsid w:val="00895CBC"/>
    <w:rsid w:val="00896F05"/>
    <w:rsid w:val="008A012A"/>
    <w:rsid w:val="008A0834"/>
    <w:rsid w:val="008A1315"/>
    <w:rsid w:val="008A3CED"/>
    <w:rsid w:val="008A4FA0"/>
    <w:rsid w:val="008A558C"/>
    <w:rsid w:val="008A57D1"/>
    <w:rsid w:val="008A6AFB"/>
    <w:rsid w:val="008A6E62"/>
    <w:rsid w:val="008A74A0"/>
    <w:rsid w:val="008A7E05"/>
    <w:rsid w:val="008A7EE9"/>
    <w:rsid w:val="008B4F89"/>
    <w:rsid w:val="008B54AE"/>
    <w:rsid w:val="008C1CAB"/>
    <w:rsid w:val="008C1E39"/>
    <w:rsid w:val="008C2997"/>
    <w:rsid w:val="008C2DB9"/>
    <w:rsid w:val="008C4041"/>
    <w:rsid w:val="008D0871"/>
    <w:rsid w:val="008D3976"/>
    <w:rsid w:val="008E04B4"/>
    <w:rsid w:val="008E0587"/>
    <w:rsid w:val="008F0ED6"/>
    <w:rsid w:val="008F136B"/>
    <w:rsid w:val="008F1A90"/>
    <w:rsid w:val="008F1F24"/>
    <w:rsid w:val="008F2546"/>
    <w:rsid w:val="008F3BF8"/>
    <w:rsid w:val="008F4539"/>
    <w:rsid w:val="0090006B"/>
    <w:rsid w:val="0090020D"/>
    <w:rsid w:val="009036E9"/>
    <w:rsid w:val="00903A91"/>
    <w:rsid w:val="009048B7"/>
    <w:rsid w:val="009060CD"/>
    <w:rsid w:val="009102A9"/>
    <w:rsid w:val="009108AB"/>
    <w:rsid w:val="009111DB"/>
    <w:rsid w:val="00911914"/>
    <w:rsid w:val="00912539"/>
    <w:rsid w:val="009141B8"/>
    <w:rsid w:val="00915685"/>
    <w:rsid w:val="00916FE5"/>
    <w:rsid w:val="00922DF8"/>
    <w:rsid w:val="00925662"/>
    <w:rsid w:val="00936B01"/>
    <w:rsid w:val="00937A5A"/>
    <w:rsid w:val="009413C3"/>
    <w:rsid w:val="009424AB"/>
    <w:rsid w:val="0094273E"/>
    <w:rsid w:val="00943900"/>
    <w:rsid w:val="00944917"/>
    <w:rsid w:val="00944B79"/>
    <w:rsid w:val="009505FE"/>
    <w:rsid w:val="00951DA2"/>
    <w:rsid w:val="00955F7E"/>
    <w:rsid w:val="00956504"/>
    <w:rsid w:val="00961A0B"/>
    <w:rsid w:val="00962759"/>
    <w:rsid w:val="009644DF"/>
    <w:rsid w:val="00967D66"/>
    <w:rsid w:val="00971EFE"/>
    <w:rsid w:val="009743B8"/>
    <w:rsid w:val="0097554F"/>
    <w:rsid w:val="009758E9"/>
    <w:rsid w:val="0098165B"/>
    <w:rsid w:val="00983BBD"/>
    <w:rsid w:val="00986D0B"/>
    <w:rsid w:val="00987928"/>
    <w:rsid w:val="0099239F"/>
    <w:rsid w:val="00996397"/>
    <w:rsid w:val="009A24E6"/>
    <w:rsid w:val="009A5A4A"/>
    <w:rsid w:val="009A65E2"/>
    <w:rsid w:val="009B0709"/>
    <w:rsid w:val="009B085A"/>
    <w:rsid w:val="009B089A"/>
    <w:rsid w:val="009B5611"/>
    <w:rsid w:val="009B6478"/>
    <w:rsid w:val="009B67E4"/>
    <w:rsid w:val="009C1CEB"/>
    <w:rsid w:val="009D1A64"/>
    <w:rsid w:val="009D425F"/>
    <w:rsid w:val="009E4D6D"/>
    <w:rsid w:val="009E54DA"/>
    <w:rsid w:val="009E7573"/>
    <w:rsid w:val="009F2268"/>
    <w:rsid w:val="009F345F"/>
    <w:rsid w:val="009F4435"/>
    <w:rsid w:val="009F5987"/>
    <w:rsid w:val="009F76BC"/>
    <w:rsid w:val="00A03E37"/>
    <w:rsid w:val="00A05850"/>
    <w:rsid w:val="00A05EC8"/>
    <w:rsid w:val="00A0706D"/>
    <w:rsid w:val="00A07449"/>
    <w:rsid w:val="00A1103E"/>
    <w:rsid w:val="00A121AA"/>
    <w:rsid w:val="00A132C8"/>
    <w:rsid w:val="00A141B8"/>
    <w:rsid w:val="00A170AD"/>
    <w:rsid w:val="00A2132F"/>
    <w:rsid w:val="00A23E3E"/>
    <w:rsid w:val="00A26C0B"/>
    <w:rsid w:val="00A32B7B"/>
    <w:rsid w:val="00A33345"/>
    <w:rsid w:val="00A43EC4"/>
    <w:rsid w:val="00A5015B"/>
    <w:rsid w:val="00A518AB"/>
    <w:rsid w:val="00A5729D"/>
    <w:rsid w:val="00A57E6B"/>
    <w:rsid w:val="00A61A70"/>
    <w:rsid w:val="00A61A72"/>
    <w:rsid w:val="00A62116"/>
    <w:rsid w:val="00A63586"/>
    <w:rsid w:val="00A635D7"/>
    <w:rsid w:val="00A64984"/>
    <w:rsid w:val="00A65590"/>
    <w:rsid w:val="00A6559A"/>
    <w:rsid w:val="00A712BE"/>
    <w:rsid w:val="00A7187B"/>
    <w:rsid w:val="00A71E2E"/>
    <w:rsid w:val="00A71E44"/>
    <w:rsid w:val="00A752DB"/>
    <w:rsid w:val="00A754B7"/>
    <w:rsid w:val="00A75A93"/>
    <w:rsid w:val="00A75BBB"/>
    <w:rsid w:val="00A766F7"/>
    <w:rsid w:val="00A806A5"/>
    <w:rsid w:val="00A84FB1"/>
    <w:rsid w:val="00A8521C"/>
    <w:rsid w:val="00A85E30"/>
    <w:rsid w:val="00A9103E"/>
    <w:rsid w:val="00A91093"/>
    <w:rsid w:val="00A92182"/>
    <w:rsid w:val="00A948BD"/>
    <w:rsid w:val="00A957E6"/>
    <w:rsid w:val="00A96DEE"/>
    <w:rsid w:val="00AA0860"/>
    <w:rsid w:val="00AA53C0"/>
    <w:rsid w:val="00AB1569"/>
    <w:rsid w:val="00AB24D5"/>
    <w:rsid w:val="00AB37D6"/>
    <w:rsid w:val="00AB54B3"/>
    <w:rsid w:val="00AB5AA0"/>
    <w:rsid w:val="00AB62C3"/>
    <w:rsid w:val="00AC2FA1"/>
    <w:rsid w:val="00AC312A"/>
    <w:rsid w:val="00AC4F50"/>
    <w:rsid w:val="00AC6975"/>
    <w:rsid w:val="00AC6A2F"/>
    <w:rsid w:val="00AC6BE4"/>
    <w:rsid w:val="00AC7D4D"/>
    <w:rsid w:val="00AD06D7"/>
    <w:rsid w:val="00AD1DE4"/>
    <w:rsid w:val="00AD3E97"/>
    <w:rsid w:val="00AD4EA6"/>
    <w:rsid w:val="00AE2C01"/>
    <w:rsid w:val="00AE36DD"/>
    <w:rsid w:val="00AE5872"/>
    <w:rsid w:val="00AE6AA1"/>
    <w:rsid w:val="00AE7547"/>
    <w:rsid w:val="00AF404E"/>
    <w:rsid w:val="00AF4EC8"/>
    <w:rsid w:val="00AF5169"/>
    <w:rsid w:val="00B0150B"/>
    <w:rsid w:val="00B10581"/>
    <w:rsid w:val="00B12328"/>
    <w:rsid w:val="00B13670"/>
    <w:rsid w:val="00B15490"/>
    <w:rsid w:val="00B15610"/>
    <w:rsid w:val="00B15AB5"/>
    <w:rsid w:val="00B167D2"/>
    <w:rsid w:val="00B16E66"/>
    <w:rsid w:val="00B20612"/>
    <w:rsid w:val="00B312C0"/>
    <w:rsid w:val="00B339A9"/>
    <w:rsid w:val="00B342C6"/>
    <w:rsid w:val="00B34577"/>
    <w:rsid w:val="00B357BB"/>
    <w:rsid w:val="00B35818"/>
    <w:rsid w:val="00B4190D"/>
    <w:rsid w:val="00B41FCF"/>
    <w:rsid w:val="00B4255E"/>
    <w:rsid w:val="00B43966"/>
    <w:rsid w:val="00B4694A"/>
    <w:rsid w:val="00B50E6C"/>
    <w:rsid w:val="00B52587"/>
    <w:rsid w:val="00B537AF"/>
    <w:rsid w:val="00B53A8E"/>
    <w:rsid w:val="00B571B6"/>
    <w:rsid w:val="00B61053"/>
    <w:rsid w:val="00B61937"/>
    <w:rsid w:val="00B627D9"/>
    <w:rsid w:val="00B64CAB"/>
    <w:rsid w:val="00B675C2"/>
    <w:rsid w:val="00B72D2E"/>
    <w:rsid w:val="00B735B7"/>
    <w:rsid w:val="00B73F2E"/>
    <w:rsid w:val="00B7768D"/>
    <w:rsid w:val="00B87FC5"/>
    <w:rsid w:val="00B9099A"/>
    <w:rsid w:val="00B977DC"/>
    <w:rsid w:val="00BA00FF"/>
    <w:rsid w:val="00BA0617"/>
    <w:rsid w:val="00BA166A"/>
    <w:rsid w:val="00BA224B"/>
    <w:rsid w:val="00BA671B"/>
    <w:rsid w:val="00BA7820"/>
    <w:rsid w:val="00BC069D"/>
    <w:rsid w:val="00BC622A"/>
    <w:rsid w:val="00BC624F"/>
    <w:rsid w:val="00BD04F8"/>
    <w:rsid w:val="00BD1DFF"/>
    <w:rsid w:val="00BD339A"/>
    <w:rsid w:val="00BD4E68"/>
    <w:rsid w:val="00BD4E85"/>
    <w:rsid w:val="00BD5D81"/>
    <w:rsid w:val="00BE019A"/>
    <w:rsid w:val="00BE5DA2"/>
    <w:rsid w:val="00BE7D7D"/>
    <w:rsid w:val="00BF1A1B"/>
    <w:rsid w:val="00BF2F51"/>
    <w:rsid w:val="00BF6546"/>
    <w:rsid w:val="00C0035E"/>
    <w:rsid w:val="00C01EFE"/>
    <w:rsid w:val="00C056C2"/>
    <w:rsid w:val="00C0625D"/>
    <w:rsid w:val="00C11CF8"/>
    <w:rsid w:val="00C11E9D"/>
    <w:rsid w:val="00C1272E"/>
    <w:rsid w:val="00C12C5B"/>
    <w:rsid w:val="00C13383"/>
    <w:rsid w:val="00C17BF9"/>
    <w:rsid w:val="00C238C6"/>
    <w:rsid w:val="00C261BB"/>
    <w:rsid w:val="00C314D4"/>
    <w:rsid w:val="00C3393F"/>
    <w:rsid w:val="00C3495A"/>
    <w:rsid w:val="00C35598"/>
    <w:rsid w:val="00C35B69"/>
    <w:rsid w:val="00C36D9E"/>
    <w:rsid w:val="00C37CD2"/>
    <w:rsid w:val="00C40A09"/>
    <w:rsid w:val="00C43D40"/>
    <w:rsid w:val="00C47F01"/>
    <w:rsid w:val="00C501D7"/>
    <w:rsid w:val="00C50299"/>
    <w:rsid w:val="00C51472"/>
    <w:rsid w:val="00C51A6F"/>
    <w:rsid w:val="00C51F37"/>
    <w:rsid w:val="00C5327E"/>
    <w:rsid w:val="00C53986"/>
    <w:rsid w:val="00C54011"/>
    <w:rsid w:val="00C549FB"/>
    <w:rsid w:val="00C54EBD"/>
    <w:rsid w:val="00C57ACC"/>
    <w:rsid w:val="00C614E2"/>
    <w:rsid w:val="00C61D40"/>
    <w:rsid w:val="00C65577"/>
    <w:rsid w:val="00C71F9D"/>
    <w:rsid w:val="00C73A63"/>
    <w:rsid w:val="00C810E3"/>
    <w:rsid w:val="00C837D2"/>
    <w:rsid w:val="00C8472C"/>
    <w:rsid w:val="00C848E7"/>
    <w:rsid w:val="00C91426"/>
    <w:rsid w:val="00CA378A"/>
    <w:rsid w:val="00CA3B9E"/>
    <w:rsid w:val="00CA6DD2"/>
    <w:rsid w:val="00CA79CC"/>
    <w:rsid w:val="00CB1CA9"/>
    <w:rsid w:val="00CB2323"/>
    <w:rsid w:val="00CB5B17"/>
    <w:rsid w:val="00CC3383"/>
    <w:rsid w:val="00CC4511"/>
    <w:rsid w:val="00CD082C"/>
    <w:rsid w:val="00CD162D"/>
    <w:rsid w:val="00CD29D9"/>
    <w:rsid w:val="00CD3A01"/>
    <w:rsid w:val="00CD5C8E"/>
    <w:rsid w:val="00CE0E03"/>
    <w:rsid w:val="00CE0ED7"/>
    <w:rsid w:val="00CE12F8"/>
    <w:rsid w:val="00CE1EBC"/>
    <w:rsid w:val="00CE3150"/>
    <w:rsid w:val="00CE65CA"/>
    <w:rsid w:val="00CE76AB"/>
    <w:rsid w:val="00CF3AAD"/>
    <w:rsid w:val="00CF7965"/>
    <w:rsid w:val="00D005B4"/>
    <w:rsid w:val="00D0212A"/>
    <w:rsid w:val="00D03568"/>
    <w:rsid w:val="00D06D08"/>
    <w:rsid w:val="00D1072D"/>
    <w:rsid w:val="00D10A34"/>
    <w:rsid w:val="00D10A92"/>
    <w:rsid w:val="00D1224B"/>
    <w:rsid w:val="00D14530"/>
    <w:rsid w:val="00D1468B"/>
    <w:rsid w:val="00D150DF"/>
    <w:rsid w:val="00D26F93"/>
    <w:rsid w:val="00D30FA0"/>
    <w:rsid w:val="00D41CC5"/>
    <w:rsid w:val="00D4325B"/>
    <w:rsid w:val="00D4522F"/>
    <w:rsid w:val="00D50523"/>
    <w:rsid w:val="00D5097F"/>
    <w:rsid w:val="00D54B69"/>
    <w:rsid w:val="00D54E12"/>
    <w:rsid w:val="00D55E6B"/>
    <w:rsid w:val="00D56C5A"/>
    <w:rsid w:val="00D605FA"/>
    <w:rsid w:val="00D60FA1"/>
    <w:rsid w:val="00D6275F"/>
    <w:rsid w:val="00D6408F"/>
    <w:rsid w:val="00D71011"/>
    <w:rsid w:val="00D71674"/>
    <w:rsid w:val="00D72F14"/>
    <w:rsid w:val="00D74ACE"/>
    <w:rsid w:val="00D76542"/>
    <w:rsid w:val="00D772BA"/>
    <w:rsid w:val="00D96BC3"/>
    <w:rsid w:val="00D97A13"/>
    <w:rsid w:val="00DA1F33"/>
    <w:rsid w:val="00DA4A7B"/>
    <w:rsid w:val="00DA4AF6"/>
    <w:rsid w:val="00DA5BB1"/>
    <w:rsid w:val="00DB12B0"/>
    <w:rsid w:val="00DB28C3"/>
    <w:rsid w:val="00DB352C"/>
    <w:rsid w:val="00DB61D7"/>
    <w:rsid w:val="00DB6754"/>
    <w:rsid w:val="00DC1899"/>
    <w:rsid w:val="00DC26C3"/>
    <w:rsid w:val="00DC2ADC"/>
    <w:rsid w:val="00DC513C"/>
    <w:rsid w:val="00DC765B"/>
    <w:rsid w:val="00DC7B11"/>
    <w:rsid w:val="00DD7261"/>
    <w:rsid w:val="00DE0178"/>
    <w:rsid w:val="00DE0660"/>
    <w:rsid w:val="00DE106F"/>
    <w:rsid w:val="00DE224A"/>
    <w:rsid w:val="00DE4848"/>
    <w:rsid w:val="00DE5620"/>
    <w:rsid w:val="00DF273D"/>
    <w:rsid w:val="00DF2EA3"/>
    <w:rsid w:val="00DF3618"/>
    <w:rsid w:val="00DF3F9E"/>
    <w:rsid w:val="00DF4486"/>
    <w:rsid w:val="00E035D0"/>
    <w:rsid w:val="00E07BCA"/>
    <w:rsid w:val="00E1508B"/>
    <w:rsid w:val="00E16636"/>
    <w:rsid w:val="00E20400"/>
    <w:rsid w:val="00E208C6"/>
    <w:rsid w:val="00E24D2C"/>
    <w:rsid w:val="00E2579F"/>
    <w:rsid w:val="00E32B7D"/>
    <w:rsid w:val="00E35026"/>
    <w:rsid w:val="00E35B15"/>
    <w:rsid w:val="00E36837"/>
    <w:rsid w:val="00E401D5"/>
    <w:rsid w:val="00E429B2"/>
    <w:rsid w:val="00E447EF"/>
    <w:rsid w:val="00E46A50"/>
    <w:rsid w:val="00E50CF0"/>
    <w:rsid w:val="00E51A42"/>
    <w:rsid w:val="00E5381A"/>
    <w:rsid w:val="00E53FFD"/>
    <w:rsid w:val="00E54608"/>
    <w:rsid w:val="00E54AAF"/>
    <w:rsid w:val="00E56588"/>
    <w:rsid w:val="00E62512"/>
    <w:rsid w:val="00E644BE"/>
    <w:rsid w:val="00E71A2A"/>
    <w:rsid w:val="00E71FDC"/>
    <w:rsid w:val="00E73D54"/>
    <w:rsid w:val="00E74233"/>
    <w:rsid w:val="00E80B91"/>
    <w:rsid w:val="00E86C25"/>
    <w:rsid w:val="00E908CA"/>
    <w:rsid w:val="00E95DBC"/>
    <w:rsid w:val="00E970C0"/>
    <w:rsid w:val="00E97251"/>
    <w:rsid w:val="00EA1DB2"/>
    <w:rsid w:val="00EA35D7"/>
    <w:rsid w:val="00EA4BC5"/>
    <w:rsid w:val="00EA5DD2"/>
    <w:rsid w:val="00EA6C26"/>
    <w:rsid w:val="00EA6DD2"/>
    <w:rsid w:val="00EA7C04"/>
    <w:rsid w:val="00EA7D78"/>
    <w:rsid w:val="00EB0F56"/>
    <w:rsid w:val="00EB2835"/>
    <w:rsid w:val="00EB3819"/>
    <w:rsid w:val="00EB650E"/>
    <w:rsid w:val="00EB6CC7"/>
    <w:rsid w:val="00EC26FD"/>
    <w:rsid w:val="00EC2CA7"/>
    <w:rsid w:val="00EC2EAA"/>
    <w:rsid w:val="00EC660A"/>
    <w:rsid w:val="00EC78AB"/>
    <w:rsid w:val="00ED0DF3"/>
    <w:rsid w:val="00ED12CC"/>
    <w:rsid w:val="00ED3572"/>
    <w:rsid w:val="00ED4D68"/>
    <w:rsid w:val="00ED655A"/>
    <w:rsid w:val="00ED67F8"/>
    <w:rsid w:val="00ED6B39"/>
    <w:rsid w:val="00EE1C0C"/>
    <w:rsid w:val="00EE2060"/>
    <w:rsid w:val="00EE5639"/>
    <w:rsid w:val="00EF12FD"/>
    <w:rsid w:val="00EF1D97"/>
    <w:rsid w:val="00EF2FE5"/>
    <w:rsid w:val="00EF434F"/>
    <w:rsid w:val="00EF743E"/>
    <w:rsid w:val="00F02719"/>
    <w:rsid w:val="00F037B3"/>
    <w:rsid w:val="00F042BE"/>
    <w:rsid w:val="00F10591"/>
    <w:rsid w:val="00F1174D"/>
    <w:rsid w:val="00F1194E"/>
    <w:rsid w:val="00F14C46"/>
    <w:rsid w:val="00F3143F"/>
    <w:rsid w:val="00F330CE"/>
    <w:rsid w:val="00F344B9"/>
    <w:rsid w:val="00F344C2"/>
    <w:rsid w:val="00F35981"/>
    <w:rsid w:val="00F35F88"/>
    <w:rsid w:val="00F37B98"/>
    <w:rsid w:val="00F47220"/>
    <w:rsid w:val="00F474DA"/>
    <w:rsid w:val="00F47C12"/>
    <w:rsid w:val="00F53578"/>
    <w:rsid w:val="00F53B3F"/>
    <w:rsid w:val="00F56BC3"/>
    <w:rsid w:val="00F61BB1"/>
    <w:rsid w:val="00F62542"/>
    <w:rsid w:val="00F62B5E"/>
    <w:rsid w:val="00F650A4"/>
    <w:rsid w:val="00F65AF0"/>
    <w:rsid w:val="00F65D55"/>
    <w:rsid w:val="00F816A5"/>
    <w:rsid w:val="00F830F8"/>
    <w:rsid w:val="00F87E73"/>
    <w:rsid w:val="00F90360"/>
    <w:rsid w:val="00F9400A"/>
    <w:rsid w:val="00F941B5"/>
    <w:rsid w:val="00F94212"/>
    <w:rsid w:val="00F9577D"/>
    <w:rsid w:val="00FA708E"/>
    <w:rsid w:val="00FB1D3D"/>
    <w:rsid w:val="00FB1DA9"/>
    <w:rsid w:val="00FB328E"/>
    <w:rsid w:val="00FB452B"/>
    <w:rsid w:val="00FB4AE5"/>
    <w:rsid w:val="00FB53ED"/>
    <w:rsid w:val="00FB69D7"/>
    <w:rsid w:val="00FB7734"/>
    <w:rsid w:val="00FC02E0"/>
    <w:rsid w:val="00FC2321"/>
    <w:rsid w:val="00FC64AE"/>
    <w:rsid w:val="00FD0BFF"/>
    <w:rsid w:val="00FD3444"/>
    <w:rsid w:val="00FD40B5"/>
    <w:rsid w:val="00FD4A69"/>
    <w:rsid w:val="00FD6381"/>
    <w:rsid w:val="00FD6793"/>
    <w:rsid w:val="00FD7BCF"/>
    <w:rsid w:val="00FE0040"/>
    <w:rsid w:val="00FE0385"/>
    <w:rsid w:val="00FE17E0"/>
    <w:rsid w:val="00FE4B71"/>
    <w:rsid w:val="00FE603C"/>
    <w:rsid w:val="00FF2E40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19FF758"/>
  <w15:docId w15:val="{B61C27D5-5BB8-417A-883C-36B61874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7B0"/>
    <w:rPr>
      <w:rFonts w:ascii="Tahoma" w:hAnsi="Tahoma"/>
      <w:b/>
      <w:sz w:val="24"/>
      <w:lang w:val="fr-CH" w:eastAsia="fr-FR"/>
    </w:rPr>
  </w:style>
  <w:style w:type="paragraph" w:styleId="berschrift1">
    <w:name w:val="heading 1"/>
    <w:basedOn w:val="Standard"/>
    <w:next w:val="Standard"/>
    <w:link w:val="berschrift1Zchn"/>
    <w:qFormat/>
    <w:rsid w:val="00CE76AB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sid w:val="006A3622"/>
    <w:rPr>
      <w:rFonts w:ascii="Tahoma" w:hAnsi="Tahoma"/>
      <w:sz w:val="16"/>
    </w:rPr>
  </w:style>
  <w:style w:type="paragraph" w:customStyle="1" w:styleId="Encadrementphoto">
    <w:name w:val="Encadrement photo"/>
    <w:basedOn w:val="Standard"/>
    <w:rsid w:val="008207D0"/>
    <w:pPr>
      <w:tabs>
        <w:tab w:val="left" w:pos="2057"/>
        <w:tab w:val="left" w:pos="6358"/>
        <w:tab w:val="right" w:pos="9911"/>
      </w:tabs>
    </w:pPr>
    <w:rPr>
      <w:sz w:val="20"/>
      <w:lang w:eastAsia="fr-CH"/>
    </w:rPr>
  </w:style>
  <w:style w:type="paragraph" w:styleId="Kopfzeile">
    <w:name w:val="header"/>
    <w:basedOn w:val="Standard"/>
    <w:rsid w:val="00E972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7251"/>
    <w:pPr>
      <w:tabs>
        <w:tab w:val="center" w:pos="4536"/>
        <w:tab w:val="right" w:pos="9072"/>
      </w:tabs>
    </w:pPr>
  </w:style>
  <w:style w:type="character" w:styleId="Hyperlink">
    <w:name w:val="Hyperlink"/>
    <w:rsid w:val="00ED655A"/>
    <w:rPr>
      <w:color w:val="0000FF"/>
      <w:u w:val="single"/>
    </w:rPr>
  </w:style>
  <w:style w:type="paragraph" w:styleId="Sprechblasentext">
    <w:name w:val="Balloon Text"/>
    <w:basedOn w:val="Standard"/>
    <w:semiHidden/>
    <w:rsid w:val="002D1BE2"/>
    <w:rPr>
      <w:rFonts w:cs="Tahoma"/>
      <w:sz w:val="16"/>
      <w:szCs w:val="16"/>
    </w:rPr>
  </w:style>
  <w:style w:type="character" w:customStyle="1" w:styleId="berschrift1Zchn">
    <w:name w:val="Überschrift 1 Zchn"/>
    <w:link w:val="berschrift1"/>
    <w:rsid w:val="00CE76AB"/>
    <w:rPr>
      <w:rFonts w:ascii="Arial" w:hAnsi="Arial" w:cs="Arial"/>
      <w:b/>
      <w:bCs/>
      <w:kern w:val="32"/>
      <w:sz w:val="32"/>
      <w:szCs w:val="32"/>
      <w:lang w:val="de-CH" w:eastAsia="de-DE"/>
    </w:rPr>
  </w:style>
  <w:style w:type="paragraph" w:styleId="Textkrper">
    <w:name w:val="Body Text"/>
    <w:basedOn w:val="Standard"/>
    <w:link w:val="TextkrperZchn"/>
    <w:rsid w:val="00CE76AB"/>
    <w:pPr>
      <w:jc w:val="both"/>
    </w:pPr>
    <w:rPr>
      <w:rFonts w:ascii="Arial" w:eastAsia="Times" w:hAnsi="Arial"/>
      <w:b w:val="0"/>
      <w:sz w:val="20"/>
      <w:lang w:val="de-DE" w:eastAsia="de-DE"/>
    </w:rPr>
  </w:style>
  <w:style w:type="character" w:customStyle="1" w:styleId="TextkrperZchn">
    <w:name w:val="Textkörper Zchn"/>
    <w:link w:val="Textkrper"/>
    <w:rsid w:val="00CE76AB"/>
    <w:rPr>
      <w:rFonts w:ascii="Arial" w:eastAsia="Times" w:hAnsi="Arial"/>
      <w:lang w:val="de-DE" w:eastAsia="de-DE"/>
    </w:rPr>
  </w:style>
  <w:style w:type="paragraph" w:styleId="Dokumentstruktur">
    <w:name w:val="Document Map"/>
    <w:basedOn w:val="Standard"/>
    <w:semiHidden/>
    <w:rsid w:val="002D63C3"/>
    <w:pPr>
      <w:shd w:val="clear" w:color="auto" w:fill="000080"/>
    </w:pPr>
    <w:rPr>
      <w:rFonts w:cs="Tahoma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pbsv@gmx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A6F4-75A2-4B4E-89DB-AF855260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WALLISER NACHWUCHS JAHRESMEISTERSCHAFT ( WNJM ) GEWEHR 50M</vt:lpstr>
      <vt:lpstr>WALLISER NACHWUCHS JAHRESMEISTERSCHAFT ( WNJM ) GEWEHR 50M</vt:lpstr>
    </vt:vector>
  </TitlesOfParts>
  <Company>Secrétariat_FSVT</Company>
  <LinksUpToDate>false</LinksUpToDate>
  <CharactersWithSpaces>2663</CharactersWithSpaces>
  <SharedDoc>false</SharedDoc>
  <HLinks>
    <vt:vector size="6" baseType="variant"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mailto:cara10@fsvt.ch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WALLISER NACHWUCHS JAHRESMEISTERSCHAFT ( WNJM ) GEWEHR 50M</dc:title>
  <dc:creator>Dominique-Noëlle Dauphin</dc:creator>
  <cp:lastModifiedBy>Josef Anthenien</cp:lastModifiedBy>
  <cp:revision>34</cp:revision>
  <cp:lastPrinted>2019-11-08T22:36:00Z</cp:lastPrinted>
  <dcterms:created xsi:type="dcterms:W3CDTF">2024-07-23T09:54:00Z</dcterms:created>
  <dcterms:modified xsi:type="dcterms:W3CDTF">2024-09-06T09:42:00Z</dcterms:modified>
</cp:coreProperties>
</file>